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4F" w:rsidRDefault="0067074F" w:rsidP="0067074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3A0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67074F" w:rsidRPr="00F06465" w:rsidRDefault="0067074F" w:rsidP="006707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65">
        <w:rPr>
          <w:rFonts w:ascii="Times New Roman" w:hAnsi="Times New Roman" w:cs="Times New Roman"/>
          <w:b/>
          <w:sz w:val="24"/>
          <w:szCs w:val="24"/>
        </w:rPr>
        <w:t>Table</w:t>
      </w:r>
      <w:r w:rsidR="00B41302">
        <w:rPr>
          <w:rFonts w:ascii="Times New Roman" w:hAnsi="Times New Roman" w:cs="Times New Roman"/>
          <w:b/>
          <w:sz w:val="24"/>
          <w:szCs w:val="24"/>
        </w:rPr>
        <w:t xml:space="preserve"> 6a</w:t>
      </w:r>
      <w:r w:rsidRPr="00F06465">
        <w:rPr>
          <w:rFonts w:ascii="Times New Roman" w:hAnsi="Times New Roman" w:cs="Times New Roman"/>
          <w:b/>
          <w:sz w:val="24"/>
          <w:szCs w:val="24"/>
        </w:rPr>
        <w:t>.Characterization of 33 Genomic-SSR makers in wheat.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2098"/>
        <w:gridCol w:w="508"/>
        <w:gridCol w:w="1515"/>
        <w:gridCol w:w="1865"/>
        <w:gridCol w:w="1280"/>
      </w:tblGrid>
      <w:tr w:rsidR="0067074F" w:rsidRPr="00F06465" w:rsidTr="004129E5">
        <w:trPr>
          <w:jc w:val="center"/>
        </w:trPr>
        <w:tc>
          <w:tcPr>
            <w:tcW w:w="840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 Name</w:t>
            </w:r>
          </w:p>
        </w:tc>
        <w:tc>
          <w:tcPr>
            <w:tcW w:w="12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Chromosome location</w:t>
            </w:r>
          </w:p>
        </w:tc>
        <w:tc>
          <w:tcPr>
            <w:tcW w:w="2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Allele Size (</w:t>
            </w:r>
            <w:proofErr w:type="spellStart"/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proofErr w:type="spellEnd"/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6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Polymorphic Allele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barc5</w:t>
            </w:r>
          </w:p>
        </w:tc>
        <w:tc>
          <w:tcPr>
            <w:tcW w:w="1202" w:type="pct"/>
            <w:tcBorders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290" w:type="pct"/>
            <w:tcBorders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400-270</w:t>
            </w:r>
          </w:p>
        </w:tc>
        <w:tc>
          <w:tcPr>
            <w:tcW w:w="1068" w:type="pct"/>
            <w:tcBorders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0.665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210-170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barc45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3A, 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barc59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5B, 2D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barc60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4B, 1B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230-120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0.512346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barc61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barc63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210-200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0.165289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barc65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Barc80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110-100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0.497041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barc81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barc101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2B, 3B, 6B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160-110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barc117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270-260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barc118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6A, 4D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600-220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0.570637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2A, 5B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barc127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7A, 6B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250-110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0.655612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barc128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barc135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210-200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0.444444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barc141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barc144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5D, 5A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barc204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barc210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1D, 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barc217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barc321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barc322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barc323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barc350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barc343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barc349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230-110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0.493827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6.218023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1.363636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0.203389394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Maximal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67074F" w:rsidRPr="00F06465" w:rsidTr="004129E5">
        <w:trPr>
          <w:jc w:val="center"/>
        </w:trPr>
        <w:tc>
          <w:tcPr>
            <w:tcW w:w="840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</w:p>
        </w:tc>
        <w:tc>
          <w:tcPr>
            <w:tcW w:w="1202" w:type="pct"/>
            <w:tcBorders>
              <w:top w:val="nil"/>
              <w:left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90" w:type="pct"/>
            <w:tcBorders>
              <w:top w:val="nil"/>
              <w:left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8" w:type="pct"/>
            <w:tcBorders>
              <w:top w:val="nil"/>
              <w:left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68" w:type="pct"/>
            <w:tcBorders>
              <w:top w:val="nil"/>
              <w:left w:val="nil"/>
              <w:righ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32" w:type="pct"/>
            <w:tcBorders>
              <w:top w:val="nil"/>
              <w:left w:val="nil"/>
            </w:tcBorders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67074F" w:rsidRDefault="0067074F" w:rsidP="006707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74F" w:rsidRDefault="0067074F" w:rsidP="00670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74F" w:rsidRPr="00F06465" w:rsidRDefault="0067074F" w:rsidP="0067074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465">
        <w:rPr>
          <w:rFonts w:ascii="Times New Roman" w:hAnsi="Times New Roman" w:cs="Times New Roman"/>
          <w:b/>
          <w:sz w:val="24"/>
          <w:szCs w:val="24"/>
        </w:rPr>
        <w:t>Table</w:t>
      </w:r>
      <w:r w:rsidR="00B41302">
        <w:rPr>
          <w:rFonts w:ascii="Times New Roman" w:hAnsi="Times New Roman" w:cs="Times New Roman"/>
          <w:b/>
          <w:sz w:val="24"/>
          <w:szCs w:val="24"/>
        </w:rPr>
        <w:t xml:space="preserve"> 6b</w:t>
      </w:r>
      <w:r w:rsidRPr="00F06465">
        <w:rPr>
          <w:rFonts w:ascii="Times New Roman" w:hAnsi="Times New Roman" w:cs="Times New Roman"/>
          <w:b/>
          <w:sz w:val="24"/>
          <w:szCs w:val="24"/>
        </w:rPr>
        <w:t>.Characterization of 31 polymorphic EST- SSR makers in wheat (</w:t>
      </w:r>
      <w:proofErr w:type="spellStart"/>
      <w:r w:rsidRPr="00F06465">
        <w:rPr>
          <w:rFonts w:ascii="Times New Roman" w:hAnsi="Times New Roman" w:cs="Times New Roman"/>
          <w:b/>
          <w:i/>
          <w:iCs/>
          <w:sz w:val="24"/>
          <w:szCs w:val="24"/>
        </w:rPr>
        <w:t>Triticumaestivum</w:t>
      </w:r>
      <w:proofErr w:type="spellEnd"/>
      <w:r w:rsidRPr="00F06465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315"/>
        <w:gridCol w:w="1604"/>
        <w:gridCol w:w="530"/>
        <w:gridCol w:w="885"/>
        <w:gridCol w:w="1478"/>
        <w:gridCol w:w="766"/>
      </w:tblGrid>
      <w:tr w:rsidR="0067074F" w:rsidRPr="00F06465" w:rsidTr="004129E5">
        <w:trPr>
          <w:jc w:val="center"/>
        </w:trPr>
        <w:tc>
          <w:tcPr>
            <w:tcW w:w="1230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 name and location</w:t>
            </w:r>
          </w:p>
        </w:tc>
        <w:tc>
          <w:tcPr>
            <w:tcW w:w="7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Accession No.</w:t>
            </w:r>
          </w:p>
        </w:tc>
        <w:tc>
          <w:tcPr>
            <w:tcW w:w="9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SSR motif</w:t>
            </w:r>
          </w:p>
        </w:tc>
        <w:tc>
          <w:tcPr>
            <w:tcW w:w="3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50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 (</w:t>
            </w:r>
            <w:proofErr w:type="spellStart"/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bp</w:t>
            </w:r>
            <w:proofErr w:type="spellEnd"/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Polymorphic Allele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PIC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xcwem3-1A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BG607867</w:t>
            </w:r>
          </w:p>
        </w:tc>
        <w:tc>
          <w:tcPr>
            <w:tcW w:w="92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(AC)7</w:t>
            </w:r>
          </w:p>
        </w:tc>
        <w:tc>
          <w:tcPr>
            <w:tcW w:w="3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xcwem5-1D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BG274942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(TGC)8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xcwem6-1B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BF483588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(AG)12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xcwem7-6A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BE500104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(T)10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xcwem9-1D,1A,3A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BE443007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(CAGG)5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200-350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xcwem10-1D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BF483804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(A)11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xcwem11-4A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BG314086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(ACT)5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100-90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0.1653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xcwem13-5A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BE399363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(GCT)5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xcwem14-2B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BE636802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(CTT)6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xcwem15-2B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BF146045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(CAG)5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xcwem17-3D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BE495462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(GCG)6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xcwem19-3A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BE585734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(GCA)5-(CAG)6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xcwem22-3B,3D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BF484536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(AGC)6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140-160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xcwem32-1A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BE606965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(TGC)8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xcwem34-4B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BE495116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(AAG)5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xcwem37-5D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BE446061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(GAT)5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xcwem38-4B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BF485412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(AG)6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xcwem39-3B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BF478437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(AGG)5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xcwem40-5B,5A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BE403549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(TCT)6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105-135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xcwem42-5D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BE444720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(CGG)5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xcwem43-5D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BE443021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(CATG)5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xcwem44-5B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BE404135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(GAA)9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xcwem45-5B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BE517676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(TGC)6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xcwem46-1D,7A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BE500430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(TCC)5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90-170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xcwem47-6D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BE426787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(AGG)5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xcwem49-6A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BE445201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(GCC)6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xcwem50-6A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BF483695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(CTG)5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xcwem51-6D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BE405680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(CCAT)6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xcwem527B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BE399084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(GCAAAC)5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xcwem53-4B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BF484868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(TGC)8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xcwem54-7A,1B,2B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BE517937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(CCG)5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650-200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0.7422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Maximal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0.7422</w:t>
            </w:r>
          </w:p>
        </w:tc>
      </w:tr>
      <w:tr w:rsidR="0067074F" w:rsidRPr="00F06465" w:rsidTr="004129E5">
        <w:trPr>
          <w:jc w:val="center"/>
        </w:trPr>
        <w:tc>
          <w:tcPr>
            <w:tcW w:w="1230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074F" w:rsidRPr="00F06465" w:rsidRDefault="0067074F" w:rsidP="004129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Minimal</w:t>
            </w:r>
          </w:p>
        </w:tc>
        <w:tc>
          <w:tcPr>
            <w:tcW w:w="7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2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50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nil"/>
              <w:left w:val="nil"/>
            </w:tcBorders>
            <w:shd w:val="clear" w:color="auto" w:fill="auto"/>
          </w:tcPr>
          <w:p w:rsidR="0067074F" w:rsidRPr="00F06465" w:rsidRDefault="0067074F" w:rsidP="00412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B41302" w:rsidP="00670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4" o:spid="_x0000_s1070" type="#_x0000_t75" style="position:absolute;margin-left:29.95pt;margin-top:-50.3pt;width:324.05pt;height:309.15pt;z-index:1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rPr>
          <w:rFonts w:ascii="Times New Roman" w:hAnsi="Times New Roman" w:cs="Times New Roman"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CD4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80D0D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293C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57A23">
        <w:rPr>
          <w:rFonts w:ascii="Times New Roman" w:hAnsi="Times New Roman" w:cs="Times New Roman"/>
          <w:b/>
          <w:bCs/>
          <w:sz w:val="24"/>
          <w:szCs w:val="24"/>
        </w:rPr>
        <w:t xml:space="preserve">Principal coordinate analysis (PCA) of the eleven wheat genotypes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 SSRs and </w:t>
      </w:r>
      <w:r w:rsidRPr="00B57A23">
        <w:rPr>
          <w:rFonts w:ascii="Times New Roman" w:hAnsi="Times New Roman" w:cs="Times New Roman"/>
          <w:b/>
          <w:bCs/>
          <w:sz w:val="24"/>
          <w:szCs w:val="24"/>
        </w:rPr>
        <w:t>31 EST-SSR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combinations</w:t>
      </w:r>
      <w:r w:rsidRPr="00B57A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074F" w:rsidRDefault="0067074F" w:rsidP="006707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074F" w:rsidRPr="003D5890" w:rsidRDefault="00B41302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" o:spid="_x0000_s1038" style="position:absolute;left:0;text-align:left;margin-left:0;margin-top:.3pt;width:352.3pt;height:302.4pt;z-index:4;mso-position-horizontal:center;mso-position-horizontal-relative:margin;mso-position-vertical-relative:margin;mso-width-relative:margin;mso-height-relative:margin" coordsize="55367,518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FZyAVBgAAVxcAAA4AAABkcnMvZTJvRG9jLnhtbOxYbW/bNhD+PmD/&#10;gdB31ZKsd8QpYlkuCnRbsHTYZ1qSLaKSqFF07KzYf98dKcmx46xB07QdUAO2+SKejsfnnjvexet9&#10;XZHbQnSMNzPDfmUZpGgynrNmMzP+eL80Q4N0kjY5rXhTzIy7ojNeX/7808WujQuHl7zKC0FASNPF&#10;u3ZmlFK28WTSZWVR0+4Vb4sGJtdc1FRCV2wmuaA7kF5XE8ey/MmOi7wVPCu6DkYXetK4VPLX6yKT&#10;v63XXSFJNTNAN6l+hfpd4e/k8oLGG0HbkmW9GvQztKgpa+Clo6gFlZRsBXsgqmaZ4B1fy1cZryd8&#10;vWZZofYAu7Gtk928EXzbqr1s4t2mHc0Epj2x02eLzX69vRaE5TPD8Q3S0BrOSL2WTNE2u3YTwyNv&#10;RHvTXgu9QWi+49mHDqYnp/PY3+iHyWr3C89BHN1KrmyzX4saRcCuyV4dwd14BMVekgwGXTdwHRtO&#10;KoO5aehabtgfUlbCST5Yl5Vpv9Lzpn6g13l2aPuo/oTG+qVK0V4xvSvVGTc42AAE3LeBq959ukk8&#10;5S9lBFA1dA0Cm/WiUJmcxoMtpi6MaEMEgR1prI5mOLfyYI0zax81BnhedwBX9zxw3ZS0LRRmO0TO&#10;YFigAW3YGyko25SSJLxpwD25IK6toaYWJI3GWbZvepyRhiclbTaFEv3+rgVMqRVwqPeWYKcDkH4S&#10;d54dRY4yue85gbbqYPIBeAC7I/zQuBWdfFPwmmBjZlSswV3SmN6+66SG2vAIDjd8yaoKxmlcNWQH&#10;7hV6gadWdLxiOc7iZCc2q6QS5JYCQSUWfvoXHz0GRNDkSlpZ0Dzt25KySrfhbKsG5cFGQJ++pRno&#10;Y2RFaZiGruk6fmq61mJhXi0T1/SXduAtposkWdj/oGq2G5csz4sGtRvY0HafBoielzWPjXw42mFy&#10;LF35Jig7/Cul1YHiGaJfdvGK53fXAm2LPcCoHn55sEb/BVYHz+cIeTR+SbAO/GBb0VSR2oEgbAvc&#10;ShGlE/jHhPdVAYtwo1VbUg3jyI0s7aAjvtUx/0D0t0L0FHhN0+978Lk53xOFlh7FGNqJ3MMwEise&#10;Zqcj/Mi8V0LwHTIPBIcj6tVZAcp5GvU6gQch7Wy0c5wQMhCF5sBSTjYGrAdgFhA4lKJPYV/c0D0a&#10;+k6J8sg5jqLCUn0eRoVHGVUThMo+P0a241pzJzKXfhiY7tL1zCiwQtOyo3nkW27kLpbH3P8OItvz&#10;uR9DXuQ5n4p4KuCdjXg1k3AxqFg9M8IxLNL4sfA3hi5Ufwgqw/+54CL3q73Ke72Bz7VzEsEhvIO/&#10;wKUGGiUXfxtkBxeEmdH9taWiMEj1tgE/iGwX0kMiVcf1Agc64v7M6v4MbTIQNTOkQXQzkfoWsm0F&#10;pkOD5zX8CtLlNVMpBfqV1uqrx8CpfcoYKlP6BowxhcwXGQNw7CvuOcS/KaZpmjL8SCXPPyhDJZI/&#10;KONFKWMMnv8Xyjhcfy8vWpbF8O0pHloP0vtPF11gldwiFerCTf0kGTUVH7atCXWPlkq2YhWTd6qG&#10;A5EclWpur1mGuT92DldHH67HOneBaXwrcRVlD0/pNZAisEyVJQ5JS9dCmoDEehh6kMccS5lg90iP&#10;VcXa4a6G7X7HwN0nFZgzRtPVnQXPtnXRSF2uEkUFm+dNV7K2g4ARF/WqyGeGeJvr1OvcBc4Jrywr&#10;cuZm4lkJXOCC1LyK3MAMrDTAComd2MkQxLddAWag1aJlXyCKKzYZ4vOD6xqN0SQqYRTZ72BsdUPt&#10;pChkVuLwGu6R/Tgw8zihzHywLBr98fRRB2TP1R6NUvv6UWR5KjCY2FBvBgVVEUnXf1RggKIQJCF4&#10;hxxKQc9JJgtVUdQX/u/vrv14CukuQ3u++MwU8mrpWYE7Dc0AknfTnaaWOQ+XiXmV2L4fpPNkntoD&#10;+nT5IFVm6p6PPzzt0ebq6LeQFd6U+Y7kDMswUy9ywL9zBg7pBBoihFYbqEVnUoB/cfknk6WqHGFW&#10;hzKOkus0TZN0uKzyQbpOHIfDxt6YX/Z700+c1i8GJMMsNuELLSwfQvVWregrzVgevt9XTx3q4Zf/&#10;Ag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N0tr0vcAAAABQEAAA8AAABkcnMvZG93&#10;bnJldi54bWxMj0FLw0AQhe+C/2EZwZvdjbZVYjalFPVUBFtBvE2TaRKanQ3ZbZL+e8eT3t7jDe99&#10;k60m16qB+tB4tpDMDCjiwpcNVxY+9693T6BCRC6x9UwWLhRglV9fZZiWfuQPGnaxUlLCIUULdYxd&#10;qnUoanIYZr4jluzoe4dRbF/pssdRyl2r741ZaocNy0KNHW1qKk67s7PwNuK4fkhehu3puLl87xfv&#10;X9uErL29mdbPoCJN8e8YfvEFHXJhOvgzl0G1FuSRaGEJSrJHMxdxEGsWc9B5pv/T5z8AAAD//wMA&#10;UEsDBBQABgAIAAAAIQAs1QlcNQ4AAIxYAAAUAAAAZHJzL21lZGlhL2ltYWdlMS5lbWbsnA2MVNUV&#10;x+/grnwIZIvUYCQRSW1tCzr7xYelBLZCiaLdwtJdCdXdSs1iICC4u62hBZVGurUEaUlrqxXFGItF&#10;CVFA0w9oraspVWzF2oaQtqClVRARrVrD9vd/753du292PmTdHUjmMmfOfffcd95/zv2fO/fNu0vC&#10;ObcaKUbORY4lnDujH5WoHLrcucevdG7UtCunO5dwd9Q510wf9R+KLIz6TTnTuVVnOFfBuZOx+2Xf&#10;3QPcpJeLXLWb6ma7GkxfdEtdg1viGt0Cd13Q9TzeS4Ja+PZJ1EjEXHVCancX0j44sg2P6kPQn0JG&#10;INa3vb2dI9fRX+36jDpXtmFRXe21yCeQOcjvuehZyLNIaGtLDEy0Jfw+l9HvasTvU+umd/jpz7k3&#10;xvzIx8DEsoTh7+/cyovwYZ/F2otpn0X7Es7n5d6yD0Jd5ZcCFYVmKpFcQCwXulHuKvRS/i12LUGH&#10;3N6q+/2zeJji0b6KEy7YsLFaxxIrzUvLm2oRtY34uWMU013ziHtsRZVb+KgL9B3vtbmpN1W5nee9&#10;6R5tqnLbEdkH/O1IIIdu3FAUXuM5Vz9ib9CvprnKnefWuQoMdcvvL5qy8RX3Mn4GDN8bxKKOfi9y&#10;vPHvL7ToHOeSW+RD7SPfb3O3fmlus3PPqcndVT23efexjdW7S5Jb1HdlYnqXwBzCz/xmN0B9LfaK&#10;tzikMVGxdo2JcYfmdkXHxq2Gej2yBWnDwS70S2j5cm5I1Zw5Q6q2UJONFHEzEb8o9iryU+qS/HOO&#10;dOoQy43f0iYfhgnOd+HPyeSMcfohfIuvNyBNiCi2yS1LNMJXv88Z2H6Bze+zyRV39Lke+xzE9yMf&#10;jYnatLyfhb++4fped3jwBd9zbpAbcMVeV8H431ZV1RLyIuGOXj00cdFXXwx4ovpM7Om5/kZOXB8x&#10;+A0nycT1cXx+cX3lhqxcP0rXjFy/YWjy6MlyXfyrQwYyfsuQ4citCC9KyGOziR/peFyNbbybkMLf&#10;j+NIfnuDv3dwTXHzGbTmXuFbAy+f9ripPkeRtYjfZ4071jFvP4XtMsT3Ix9PM7cb7v6xvDtV+Dvq&#10;B538Vb2v+DuBeIm/O+/Jyt+tdM3IX+bqrT3l7yauUQwHHkeLw7woIX/Nlp2/ZSn83YYX+TUefJTz&#10;7834PopsRI4jwrccXt7ncVN9xM1vI36f5d66496oj+9HPu47Dfibr/n3UmIm/rqfZuXvMbpm5C/z&#10;77Ge8ncN19CF7kISMf6aLRt/K1hJ2BrC1g8/ifz2Bn9HgXMO8ihyNSJ8o/nO34zY+kF9NO9+ItZn&#10;NKti6/MwtqGI70c+NidKTvn1Q77m30nEOlgr/zgrfx+ja0b+Mv8+1lP+NjJ+tYi+67Ue5EUJ51+z&#10;ZeNvJavgOH9vwpH89gZ/PwChuHk5ons/4TvBSmiGx031UT7qA/l9TrDyMP5O17mI70c+ZiSKTnn+&#10;5mv+nUxIg/Xv+qz81ddeRv4y/x7vKX9HM35a545FRiC8KCF/zZaNv93NvxfjSH57g7//BqG4OQzR&#10;GkX4XoOXJYlObqqP1g+HEb/Pa976QXOv+vh+5KMkUVj/EhZK6m8VU2gN1r/rsvJXS8iM/GX+3dZT&#10;/p7gGroXEtc0jrwoIX/Nlo2/Za4yZf4dhCP57Q3+luO3HzIPOVN1EFcyZ85FbG5VH3FzfKxPJdy0&#10;PnVRH9+PfMw9Dfibr/m3ipgG69+1Wfn7Dl0z8pf5952e8ncGY1iEzEbORnhRQv6aLRt/S924FP7W&#10;4Eh+e4O/a/GrufMPiHJO+NYxaz6LGDfV5yDtP4z1WZd4tYO/bdjEcd+PfDx7GvA3X+tfxStY/34/&#10;K3930DUjf5l/d/SUv5sZwxJkB3I+wosS8tds2fhb2c3vZ0/gSH57g7/fwq+4+SD6EFr4VsDLBzxu&#10;qo9ifUuszwpv/r0/6uP7kY8HTgP+5mv+nU5Mg/Vva1b+vkvXjPxl/n23p/xdxxi+ynXuQb+NRlFC&#10;/potG38ruuHvzyK/ufI3vG5w8Q7Oq204MliIEJtby6grjtKH6SR8ZbSUceT3ke0I0tnncOJIIrWP&#10;/Bzr8HM4UcbRLNqW0KZnOL37TK4qeLbFpYLnFLtLBj0x5d02N6ayquUbxX9x+6jPx7iK51311Jct&#10;GNKc/jkFToLynFt9VvTM4qFwTHV85eVTgmcT+8dOcQej53POvRH01TMLPa/bwzXsOZ6ez81D6ndu&#10;KBJnpY9jV/119H3Lq7jaASYJnvMh8iGp+1+bm7ZKNi92icTgqUsXNCwcdVXD0qWLWwIjb/Fncor3&#10;CERjrlITySXo48ShAq1n1oqX8dRsapsZtHe+hU/b2turaUoiZyL2G1kldfk0zlzDsbgibXy4hpZr&#10;OBKOekR9dc7X0XEcZtNnSIdDfkrdxQF3hUV9fUzXc+xjauVYmKQNUystrR6m26Jz7kTHMZktG6Yy&#10;MCm23WFaF/m3OG3nWJikDdN2WrZ7mLZE5/waHcdktmyYysE0jvO7w/SbyL9hOsCxMEkbpgO0HPAw&#10;7YvO+Q86jsls2TBVgGkC53eH6bXIv2HS97cwSRumEuafkkTIJ3FhCDaN9zAkjslsmNLyqRqbxch4&#10;rXW0z6FJHAuHtOGYBI5JEY56fFRG53wBHcdhtmyxGZ+B15dF/i02jRwLk7RhagRTo4epITpnMTqO&#10;yWzZME3IwGvN736c1nMsTNKGaT2Y1nuY1kTn3I2OYzJbNkwTM/D6nsi/xWkXx8IkbZh2gWlXhGk+&#10;Y7c9Okf3EXFMZiuiX+Y5KRkwW7zujtu7o2sYLmEyMVyHwXU4wlWHn39F58gex2U2pvK0uKqxlTJT&#10;Gibj91uRX+WP/5lsrsdMCdcwyr0zdRGK31fH1l/t5tv62+cci+0f+CiLtFyNpaUM0fUV/3OQv9Ln&#10;M+hDaF6U8PpmyxZ/Rb+MGdiPveqG67PUdQ0f1zaOhUs6xLUNXNu64HoEm3D9Cs2L0olLtlxwlUdj&#10;IF4LUxyX/Pi4WjkWLukQVyu4Wju+Q0diuxWbcN2J5kUJcZktWw4pXhWc5cfLj5X8+5iu5ViYpENM&#10;14Lp2i6xqsUmTNejeVE6YyVbLrGytXC6WMmPj6uCY+GSDnFVgKuiC64x2ITrc2helE5csuWCqzL6&#10;jSQdLvnxcen3ROGSDnENBNfALrgS2ISrBM2L0olLtlxwjcvCefnxce3nKsIlHeLaz/H+YJ04n7Zz&#10;kJcQ4XoFieOSLRdc4/Hqc0t1n1/y4+PayrFwSYe4tnK8NcBVT5t4vQkRricQH5fZcuF8urWH5gf5&#10;9zHdzrEwSYeYbuf49i6xWoFNmNYgPqZzOJYtl1hNiO7/0nFLfnxc8zgWLukQ1zyO53XBVYNNuK5D&#10;4rhkywXXxCycl5/u7k/1OWYhS7iw6rnd/9HxpEp7u/YufmVkVcsG9i1qr5q/b62a+6z4vrXO+z/W&#10;T7oP+9HUjn1t2u9WVzu15c/IDUMHvbcnug9UDFWP3wM6xz0f7ZJM94Aaq4fmXxGMme4BVdc9oM4f&#10;0Hog13vA4uAe0ItTtvs/GweNt42D9h5Lut8b6zn/UNX8xl/34T2Kv8bhlqz34GnjHx8HxVv5sRop&#10;Rj5AzkYmQCQ/H2VT2yD0TMQvtr6qp3E2O5cXIQtdQ7Cj+Cb3TTeQdl1ncKRV74/Ip+p2bPPuVNp0&#10;LctZKOAuQux8a/f3aqmPcUh14xDVoKwNP0zw7ueV2T+cbmhcvKihZSd5zO84T+rcHdRXsbc0vle5&#10;5k3tVR70pH9N5aD2j+p3mJKacF/1Bu1L7WZftb/XVP2foZ9yUfuv7XebIDbTrghi9Dr2wdQPovW7&#10;TXc5y47jjt9t3mbwws+eSOFM2N75HnZI3V+teI9AND4qNg4aVxsHy+WPdhzyG3+Ng343y1f80+Xy&#10;/GgMzkfXI5ORkP7huk3jozaNT7pchpb8RUcpe35Lg5xXvppYnt5Im/xYPooHp1aehnvCZ5AL8e9W&#10;f094vXIl+m7181TfrR9lnn6a+Cg3pXs/Txta4vzIX57mN/6Wp/mKf3wclHfKrzqkBUki30HieSqb&#10;2voh6fK0OrCNT8lN81fIzargu9b+XiPdd6juQZSb0oXc7Px7md6eGy038xX/TLl5N1xIIpuQeG7K&#10;lltuTkjJTfNXyM3cclO/eSg3pQu52fe5ma/4Z8rNXXAhiTyPxHNTttxyc2JKbpq/Qm7mlptjiLVy&#10;U7qQm32fm/mKf6bcfBUuJJHjSDw3ZcstNytSctP8FXIzt9zUM03lpnQhN/s+N/MV/0y5eRY/BCXh&#10;w7noeG7KlltujkvJTfNXyM3ccvPiKDelC7nZ97mZr/hnys1klJuTu8lN2XLLzbKU3DR/hdzMLTcv&#10;iXJTupCbfZ+b+Yp/ptycE+Xmdd3kpmy55WZpSm6av0Ju5pabySg3pQu52fe5ma/4Z8rNm6PcXN1N&#10;bsqWW26Wp+Sm+SvkZm65WRrlpnQhN/s+N/MV/3S5uRAe3Ev+nYvejFYeoijhPgTZ1FaMzFSzV2xP&#10;kZ6Rzmb39bJghzj7VDm2fQimbT/CU5G/Qr7mlq9lxFK/D0kX8rXv8zVf8U+Xr8o15VAS/acol1CU&#10;MF8tv7LvR6jsyFHLTfPXk9zs3KsWgHJrQ3DBew37DRv5X1IXoU+2tLIT+Kl32jpOP3jLlKA+gz8s&#10;WRW1qk8R9UO8pbvm3ufLmwTqIL5+N/rzS6NTA6Xzj9Je8rXypmS/S5tKXmguGvNfXbO8afGe8qZp&#10;j2ystv66vvxIPuAczXc76bvtwYlNH/tu7YUnmCR1zvv40i4RH6PO/ePDT+7zfTVy7ipE19V5e6jf&#10;uai86ctInBPxvUI2bmBYafVir669mEO52PDogiVR/f8AAAD//wMAUEsBAi0AFAAGAAgAAAAhAKbm&#10;UfsMAQAAFQIAABMAAAAAAAAAAAAAAAAAAAAAAFtDb250ZW50X1R5cGVzXS54bWxQSwECLQAUAAYA&#10;CAAAACEAOP0h/9YAAACUAQAACwAAAAAAAAAAAAAAAAA9AQAAX3JlbHMvLnJlbHNQSwECLQAUAAYA&#10;CAAAACEASsVnIBUGAABXFwAADgAAAAAAAAAAAAAAAAA8AgAAZHJzL2Uyb0RvYy54bWxQSwECLQAU&#10;AAYACAAAACEAjiIJQroAAAAhAQAAGQAAAAAAAAAAAAAAAAB9CAAAZHJzL19yZWxzL2Uyb0RvYy54&#10;bWwucmVsc1BLAQItABQABgAIAAAAIQDdLa9L3AAAAAUBAAAPAAAAAAAAAAAAAAAAAG4JAABkcnMv&#10;ZG93bnJldi54bWxQSwECLQAUAAYACAAAACEALNUJXDUOAACMWAAAFAAAAAAAAAAAAAAAAAB3CgAA&#10;ZHJzL21lZGlhL2ltYWdlMS5lbWZQSwUGAAAAAAYABgB8AQAA3hgAAAAA&#10;">
            <v:group id="Group 40" o:spid="_x0000_s1039" style="position:absolute;left:51884;top:5983;width:3483;height:37719" coordorigin="51884,5983" coordsize="3483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Straight Connector 41" o:spid="_x0000_s1040" style="position:absolute;visibility:visible" from="51992,6527" to="51992,9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xNL8AAADbAAAADwAAAGRycy9kb3ducmV2LnhtbERPO2vDMBDeC/kP4gLdGtkeTHGihCQQ&#10;6NKhael8kc4PYp2MpSTqv+8NhY4f33uzy35Ud5rjENhAuSpAEdvgBu4MfH2eXl5BxYTscAxMBn4o&#10;wm67eNpg48KDP+h+Tp2SEI4NGuhTmhqto+3JY1yFiVi4Nswek8C5027Gh4T7UVdFUWuPA0tDjxMd&#10;e7LX881Lic31vv0+2Ut1KfG9POA1t7Uxz8u8X4NKlNO/+M/95gxUMla+yA/Q2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bwxNL8AAADbAAAADwAAAAAAAAAAAAAAAACh&#10;AgAAZHJzL2Rvd25yZXYueG1sUEsFBgAAAAAEAAQA+QAAAI0DAAAAAA==&#10;" strokecolor="#c00000" strokeweight="2.25pt"/>
              <v:line id="Straight Connector 42" o:spid="_x0000_s1041" style="position:absolute;visibility:visible" from="51884,10936" to="51992,4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laQMYAAADbAAAADwAAAGRycy9kb3ducmV2LnhtbESPQWvCQBSE70L/w/IKvYhuKmjb6CbY&#10;gmAPShuLenxkX5PU7NuQXTX9964geBxm5htmlnamFidqXWVZwfMwAkGcW11xoeBnsxi8gnAeWWNt&#10;mRT8k4M0eejNMNb2zN90ynwhAoRdjApK75tYSpeXZNANbUMcvF/bGvRBtoXULZ4D3NRyFEUTabDi&#10;sFBiQx8l5YfsaBTkf2v38oX1ersa95e7Ivrs79/HSj09dvMpCE+dv4dv7aVWMHqD65fwA2R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JWkDGAAAA2wAAAA8AAAAAAAAA&#10;AAAAAAAAoQIAAGRycy9kb3ducmV2LnhtbFBLBQYAAAAABAAEAPkAAACUAwAAAAA=&#10;" strokecolor="#c00000" strokeweight="2.25pt">
                <v:stroke opacity="62194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42" type="#_x0000_t202" style="position:absolute;left:52753;top:5983;width:2286;height:37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FE4449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I</w:t>
                      </w:r>
                    </w:p>
                  </w:txbxContent>
                </v:textbox>
              </v:shape>
              <v:shape id="TextBox 7" o:spid="_x0000_s1043" type="#_x0000_t202" style="position:absolute;left:52319;top:24061;width:3048;height:3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7459F2">
                        <w:rPr>
                          <w:rFonts w:ascii="Calibri" w:hAnsi="Calibri" w:cs="Arial"/>
                          <w:color w:val="000000"/>
                          <w:kern w:val="24"/>
                          <w:sz w:val="36"/>
                          <w:szCs w:val="36"/>
                        </w:rPr>
                        <w:t>II</w:t>
                      </w:r>
                    </w:p>
                  </w:txbxContent>
                </v:textbox>
              </v:shape>
            </v:group>
            <v:shape id="Picture 45" o:spid="_x0000_s1044" type="#_x0000_t75" style="position:absolute;left:905;top:-905;width:51816;height:53625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exWHCAAAA2wAAAA8AAABkcnMvZG93bnJldi54bWxEj09rAjEUxO9Cv0N4BW+arYjI1ii2VNGj&#10;f6A9vm5eN1s3L0sS1/XbG0HwOMzMb5jZorO1aMmHyrGCt2EGgrhwuuJSwfGwGkxBhIissXZMCq4U&#10;YDF/6c0w1+7CO2r3sRQJwiFHBSbGJpcyFIYshqFriJP357zFmKQvpfZ4SXBby1GWTaTFitOCwYY+&#10;DRWn/dkmSnvwV/9L62/59eENbceb1f+PUv3XbvkOIlIXn+FHe6MVTMZw/5J+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HsVhwgAAANsAAAAPAAAAAAAAAAAAAAAAAJ8C&#10;AABkcnMvZG93bnJldi54bWxQSwUGAAAAAAQABAD3AAAAjgMAAAAA&#10;" fillcolor="#4f81bd">
              <v:imagedata r:id="rId9" o:title=""/>
              <v:shadow color="#eeece1"/>
            </v:shape>
            <w10:wrap anchorx="margin" anchory="margin"/>
          </v:group>
        </w:pict>
      </w: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B41302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Group 20" o:spid="_x0000_s1045" style="position:absolute;left:0;text-align:left;margin-left:0;margin-top:344.8pt;width:382.5pt;height:278.7pt;z-index:2;mso-position-horizontal:center;mso-position-horizontal-relative:margin;mso-position-vertical-relative:margin" coordsize="48863,466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2VwqxBgAALiUAAA4AAABkcnMvZTJvRG9jLnhtbOxaWY/bNhB+L9D/&#10;IOhdsQ7qMrIb+AwKpE3QpOgzLcmWEElUKXntbdH/3pmhDsveHE2yiwTwAmuQEkkNZ775ZobS8xfH&#10;ItfuEllnorzRrWemriVlJOKs3N3of7xbG4Gu1Q0vY56LMrnR75Naf3H780/PD9U0sUUq8jiRGixS&#10;1tNDdaOnTVNNJ5M6SpOC189ElZRwcytkwRvoyt0klvwAqxf5xDZNb3IQMq6kiJK6hqtLdVO/pfW3&#10;2yRqXm+3ddJo+Y0OsjX0K+l3g7+T2+d8upO8SrOoFYN/gRQFz0p4aL/Ukjdc28vsYqkii6SoxbZ5&#10;FoliIrbbLEpoD7AbyzzbzUsp9hXtZTc97KpeTaDaMz198bLRb3dvpJbFYDtdK3kBJqKnajbp5lDt&#10;pjDkpazeVm+k2iA0X4nofQ2qm5zfx/5ODdY2h19FDOvxfSNIN8etLHAJ2LV2JBPc9yZIjo0WwUUW&#10;uL7vgqUiuOe4TsjC1khRCpa8mBelq35m4DlqHvO8IEDTTvhUPZQEbQW7fV5l0RT+W31C60Kfn8Yd&#10;zGr2MtHbRYrPWqPg8v2+MsD0FW+yTZZnzT3BGPSDQpV3b7II9YydwTR2Zxq4iw/VbNxcN0bN4Lgj&#10;sotWikXKy10yqyvAv7Jsd0lKcUgTHtd4GTU0XoW6Iyk2eVatszxHw2G73S+40BkEH1CZgvdSRPsi&#10;KRvlrzLJYeuirNOsqnVNTpNikwD85C+xRSgBJLyqG3wcYoJ86B87mJlmaM+NhWsuDGb6K2MWMt/w&#10;zZXPTBZYC2vxL8622HRfJ6AGni+rrJUVrl5I+6DDtNSiXJFcWrvjRBwKSyAQYaoTEeCFKkFZaxn9&#10;DsqGcdBuZNJEKTa3oLn2Ogzub5CaB82iDWrwry91mY8AH2Ah6+ZlIgoNG6BnkJL0zO9AzWpf3RCU&#10;uBRobdpHQvypRpE1LuwSmuEqWAXMYLa3Arssl8ZsvWCGt7Z8d+ksF4ul1dklzeI4KXHxrzcLaVnk&#10;Wdwhs5a7zSKXylxsHVjzZev/9TBsgvAYxOhMiYsNUJutXdNnTmAADTkGc1amMQ/WC2O2sDzPX80X&#10;89XZllakpvrb7KrXOUol9k0i36bxQYsztJ3jhjbQdJyB99m+iX+6xvMdRN6okeBMovkza9K3Ka+A&#10;d00y80gzq9VqsVJ+f7K6UkRnbOz1emr3NqgKUNyjv4Mt3MUm/GPYbQOAag4cBtR8Gl6s0EcDnccP&#10;DKDfKr74vuXqGoQRz3JDfJgyM0YZx2MWkCrFGIt55xHmgZlDnBnPVSt/IM4cKkhq6o4yofd5NIQp&#10;zUPpANkVjIrLDoplnWJfA1dpTGmVBnQhu1bxeogLF0GgXVFNwM5nsZEThK5PGrYc23HHKmZBCKkf&#10;atgL3HEwvuCkJAcWrZOP0dKJGyPZXno7mpfnVcrHlN0OJQCP1shL7QBe5DLwIZw7ujl6gBO4y2CG&#10;u0MKH+iETyE9K2MCFobUVdtueJarNozPS5jWaVSZbiPie+B6cFbKgSB5hkYq5N+6doBE9Eav/9pz&#10;zCzyX0pATGgxhpkrdZjrQ2KmydM7m9M7vIxgqZYPVGfRQB8m7SuZ7VJ4loqzpZhBYrbNKAaghEqu&#10;VlyArZL20fELPqqIgfBLKBrBEXT+SPi1gD+BTgGigQep44ghLIs5oDPEr+s45FW9k1/xe8XvwL/e&#10;CL/eE/JvH6agEA7P8Bv6EGAJvpbjWyTVFb9X/q0wyLb02tb9AJMT/m2zsifJH2zH80LiXxsq9rP8&#10;wXKAglsE26F7ZWDKya4IfgDBkGcqBL+D0mQujhrk/RDMT7IIrTnC9S7zeax8AlJJpioOy/Qhsxgl&#10;FMwMuorD9D+RD/+PGh3zy5Oivc04hyLttLT9Pqv1Nf2hskD4k/T6pApVVT7cBvt2ZZw6GAotm5lz&#10;OzTWXuAbbM1cI/TNwDCtcB56JgvZcj0+gHiVlcnXl+pYO4Su7X6idKASnarL8d74tMigtNfyrIDk&#10;k0YptHyojugLchSfNEWqUCqhY5mzIqM5bo50rNsT+pOUHQ2cR1AF8p0XHRB2zijjPHF7GsqwAzto&#10;Q6AVmGch0LEhKKpDiitlnJb8V8p4VMqg6DScCDzyScWPQhkWHAeccUbPrVAN4tnZ03AGJBf4ogtO&#10;JuBE2qPE+ORk88oZD78UuHLGo3IGHbBfOaMrOtra2upfqvelSU+uT8sZDI6BiDMuX4bAST2kIPQu&#10;5JpmXNOMJ6tMIKC2VfqPUpoMX5HQWxL6KIeKsfYDIvzq57RPo4bPnG7/A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EtK2X3gAAAACQEAAA8AAABkcnMvZG93bnJldi54bWxMj0FPwkAQ&#10;he8m/ofNmHiTbVEK1G4JIeqJkAgmhtvSHdqG7mzTXdry7x1Pepz3Xt58L1uNthE9dr52pCCeRCCQ&#10;CmdqKhV8Hd6fFiB80GR04wgV3NDDKr+/y3Rq3ECf2O9DKbiEfKoVVCG0qZS+qNBqP3EtEntn11kd&#10;+OxKaTo9cLlt5DSKEml1Tfyh0i1uKiwu+6tV8DHoYf0cv/Xby3lzOx5mu+9tjEo9PozrVxABx/AX&#10;hl98RoecmU7uSsaLRgEPCQqSxTIBwfY8mbFy4tz0ZR6BzDP5f0H+AwAA//8DAFBLAwQUAAYACAAA&#10;ACEAcvqiOhs6AAA2zwAAFAAAAGRycy9tZWRpYS9pbWFnZTEud21m7J1xUJ3Xmd7vlSVjObbkRppd&#10;qY49XtmJvMHO2Mix1FpqhTKGrcG+l0SgFDaFNDAbaRzhGuzq241UB2UGzQbNBjUDTfi6hT+gGegM&#10;bAZmI7Uj7hRNLU1Hyi5qiqZBWcMQlBY6hTTQFrxDn+fe95zzXFmytPa08R++9tH7nfP73e8evnt0&#10;n8PVlZi4/B9+kMjevpVsTP5e9ujPDyUTGxOJe777B4nEfYnfeoiD/PUz925O7Hjs0MslX0hyKJFM&#10;/NvvsW7gL48lEs81of1zjicSp9A4XoJWjYGK3F3Qw4k/n0j86yLc5cWXgZPZ+4zck0jcC7YJ7VVK&#10;uO3HwLcx/ty6ROLvyf3JJuP7EnuvrU+kE8WJLyUOYqQ08Xriq4nXEl9PHE58jUriYbSHeGC3z6B+&#10;Cs2dylXiT6M9YGyrHT+IuhNtGxqmkL2tra1lq/M5vh2N9yX7pB1z/BDaE2iVaPhCs7UUlawSI5WY&#10;szpl5pR7pwxOeZ6TNqfCO2k4FXkOH4+tyjuV6FflOdXm1HinGk5NnlNrTp13auHU5Tn15jR4px5O&#10;Q55z2Jwj3jkM50iec9ScRu8chdOY5zSZ0+ydJjjNec4xcyLvHIMT5TnHzTnhneNwTuQ5Leac9E4L&#10;nJN5Tqs5XOu557QVzqk8p82c095pg3M6z2k354x32uGcyXM6zOn0Tgeczjyny5zYO11w4jyn25we&#10;73TD6clzes3p804vnL48p9+cAe/0wxnIcwbNGfLOIJyhPGfYnBHvDMMZyXPOmnPOO2fhnMtzzpsz&#10;6p3zcEbznDFzLnhnDM6FPOeiOZe8cxHOpTznsjlXvHMZzpU8Z9ycq94Zh3M1z5kw55p3JuBcy3Mm&#10;zbnunUk41/OcKXOmvTMFZzrPmTXnhndm4dzIc+bMmffOHJz5PGfBnEXvLMBZzHOWzFn2zhKc5Txn&#10;xZxV76zAWc1z1szhC3bu99canETyEMafMLYeDGOJDd5Zn6xET52N5tzvnY1w7s9zNpmz2Tub4GzO&#10;c7aYs9U7W+BszXO2mbPdO9vgbM9zHjHnUe88AufRPGeHOY97Zwecx/OcneY86Z2dcJ70Dl8DS9BY&#10;S9F4DSOMRJI7ZGXZ8QSSxjllcELu0EmbU+GdNJyQO3T4PLBWeYevvCF3yKrNqfFONZyQO3Rqzanz&#10;Ti2ckDt06s1p8E49nJA7dA6bc8Q7h+GE3KHD3GFt9M5R9EPukDWZ0+ydJjghd+gwd1jZctf5GI5D&#10;7nCcucPqcifCSCS5Q9ZizknU3Hla4ITcodNqjsudCCOR5A6dNnNc7kQYiSR36LSbcwY191jtcELu&#10;0Okwp9M7HXBC7tDpMif2TheckDt0us3p8U43nJA7dHrN6fNOL5yQO3T6zRnwTj+ckDt0Bs0Z8s4g&#10;nJA7dIbNGfHOMJyQO3TOmnPOO2fhhNyhw9xhHfXOefRD7pCNmXPBO2NwQu7QYe6wXvLORfRD7pAx&#10;d1hd7kQYiSR3yMbNuYqae07H4YTcoTNhjsudCCOR5A6dSXNc7kQYiSR36EyZM42ae6wpOCF36Mya&#10;c8M7s3BC7tCZM2feO3NwQu7QWTBn0TsLcELu0FkyZ9k7S3BC7tBZMWfVOytwQu7QWTPH5U6EEYzn&#10;va4yd+i63IkS65OR5A4Zc4fV5U6EkUhyh4y5w+pyJ8JIJLlDxtxhdbkTYSSS3CFj7rC63IkwEknu&#10;kDF3WF3uRBiJJHfImDusLncijESSO2TMHVaXOxFGIskdvg6UoLGWonFtxBiJJXfIyrLjIXdijMSS&#10;O3TS5lSg5s6ThhNyh06lOVXe4a435A6danNqvFMNJ+QOnVpz6rxTCyfkDh3mDmuDd+rRD7lDdtic&#10;I945DCfkDh3mDmujd46iH3KHrMkclzsxRmLJHTrMHVY+H7nrcwz9kDtkzB1WlzsxRmLJHbIWc06i&#10;5s7TAifkDp1Wc1zuxBiJJXfotJnjcifGSCy5Q6fdnDOoucdqhxNyh06HOZ3e6YATcodOlzk8zp2n&#10;C07IHY53m9PjnW4YIXfo9JrT551eOCF36PSbM+Cdfjghd+gMmjPknUE4IXfoMHdYR7wzjH7IHbKz&#10;5pzzzlk4IXfoMHdYR71zHv2QO2Rj5rjciTESS+7QYe6wXkLLXcOL6IfcIWPusLrciTESS+6QjZtz&#10;FTV3nnE4IXfoTJjjcifGSCy5Q2fSHJc7MUZiyR06U+ZMo+YeawpOyB06s+bc8M4snJA7dObMmffO&#10;HJyQO3QWzFn0zgKckDt0lsxZ9s4SnJA7dFbMWfXOCpyQO3TWzHG5E2ME4z536DB3WF3uxBiJJXfI&#10;mDusLndijMSSO2TMHVaXOzFGYskdMuYOq8udGCOx5A4Zc4fV5U6MkVhyh4y5w+pyJ8ZILLlDxtxh&#10;dbkTYySW3CFj7rC63IkxEkvuZMBK0FhL0bg2MhjJSO6QlWXHQ+5kMJKR3KGTNqcCNXeeNJyQOxmM&#10;V5pT5Z1KOCF36FSbU+Odajghd+jUmlOHmnusWjghdzIYZ+6wNqDlnHr0Q+6QMXdYj6DlnMPoh9wh&#10;Y+6wNqLlnKPoh9wha0JjdbmTwUhGcoeMucPqcieDkYzkDhlzh9XlTgYjGckdshY01pNoufm0oB9y&#10;h6wVjdXlTgYjGckdsjY0Vpc7GYxkJHfI2tFYz6DlHqsd/ZA7ZB1orJ1oOacD/ZA7ZF1orFyLOacL&#10;/ZA7ZN1orD1oOacb/ZA7ZL1orH1oOacX/ZA7ZP1orANoOacf/ZA7ZINorENoOWcQ/ZA7ZMwd1hG0&#10;nDOMfsgdMuYO6zm0nHMW/ZA7ZMwd1lG0nHMe/ZA7ZGNorC53MhjJSO6QMXdYXe5kMJKR3CFj7rC6&#10;3MlgJCO5QzaOxnoVLTefcfRD7pBNoLG63MlgJCO5QzaJxupyJ4ORjOQO2RQa6zRa7rGm0A+5QzaL&#10;xnoDLefMoh9yh2wOjXUeLefMoR9yh2wBjXURLecsoB9yh2wJjXUZLecsoR9yh2wFjXUVLeesoB9y&#10;h2wNjdXlTgYj6PvcIWPusLrcyWAkI7lDxtxhdbmTwUhGcoeMucPqcieDkYzkDhlzh9XlTgYjGckd&#10;MuYOq8udDEYykjtkzB1WlzsZjGQkd8iYO6wudzIYyUjukDF3WF3uZDCSkdyZAStBYy1F43WewciM&#10;5A5ZWXY85M4MRmYkd+ikzalAzZ0nDSfkDp1Kc6q8Uwkn5A6danNqvFMNJ+QOnVpz6rxTCyfkDp16&#10;cxq8Uw8n5A4d5g7rEe8cRj/kDhlzh7XRO0fRD7lD1mROs3ea4IT32egwd1hd7sxgZEZyh4y5w+py&#10;ZwYjM5I7ZC3mnETNXecWOCF36LSa43JnBiMzkjt0mDusLndmMDIjuUPWbs4Z1NxjtcMJuUOnw5xO&#10;73TACblDp8sclzszGJmR3KHTbU4Pau6xuuGE3KHTa06fd3rhhNyh02/OgHf64YTcoTNozpB3BuGE&#10;3KEzbM6Id4bhhNyhw9xhPeeds+iH3CFj7rCOeuc8+iF3yMbMueCdMTjhfTY6zB1WlzszGJmR3CFj&#10;7rC63JnByIzkDtm4OVdRc9d5HE7IHToT5rjcmcHIjOQOHeYOq8udGYzMSO6QTZkzjZp7rCk4IXfo&#10;zJpzwzuzcELu0Jkzx+XODEZmJHfoLJiziJp7rAU4IXfoLJmz7J0lOCF3bv1ZAci4beAvj+HP9L+U&#10;+6wAz7eCxrqKlnvMFfRDRpGtmeMyagYjGPcZRYcZxeoyagYjM5JRZMwoVpdRMxiZkYwiY0axuoya&#10;wciMZBQZM4rVZdQMRmYko8iYUawuo2YwMiMZRcaMYnUZNYORGckoMmYUq8uoGYzMSEaRMaNYXUbN&#10;YGRGMqoAvASctRSV17kgWYJW6v/MjazMnHLvlMEpz3PS5lR4Jw0nZBTPU2lOlXcq4YSMolNtTo13&#10;quGEjKJTa06dd2rhhIyiU29Og3fq4YSMosOMYj3incPoh4wiY0axNnrnKPoho8iazGn2ThOckFF0&#10;mFGsLqMKksfQD+/JkTGjWF1GFSSPox8+g0DWYs5J/1gtcEJG0Wk1x2VUQbIVTvgMAp02c1xGFSTb&#10;4ITPINBpN+eMf6x2OCGj6HSY0+mdDjgho+h0mRN7pwtO+N6ITrc5Pd7phhMyik6vOX3e6YUTMopO&#10;vzkD3umHEzKKzqA5Q94ZhBMyis6wOSPeGYYTMooOM4r1nHfOoh8yiowZxTrqnfPoh4wiGzPngnfG&#10;4ISMosOMYnUZVZC8iH54T46MGcXqMqogeRn98BkEsnFzrvrHGocTMorOhDkuowqSE3DCZxDoTJrj&#10;MqogOQknfAaBzpQ50/6xpuCEjKIza84N78zCCRlFZ86cee/MwQnfG9FZMGfROwtwQkbRWTJn2TtL&#10;cEJG0VkxZ9U7K3BC7tBZM8flTkFyDU7IHTrMHVaXOwXJ9cmCZPgMAhlzh9XlTkFyI5zwGQQy5g6r&#10;y52C5CY44TMIZMwdVpc7BcktcMJnEMiYO6wudwqS2+CEzyCQMXdYXe4UJB+BEz6DQMbcYXW5U5Dc&#10;ASd8BoFspzkudwqSO+GEzyAUgpfgGrKW2nUuRO4USu6QlZlT7p0yOCF36KTNqfBOGk7IHTqV5lR5&#10;pxJOyB061ebUeKcaTsgdOrXm1HmnFk7IHTrMHdYG79SjH3KHjLnDesQ7h9EPuUPG3GFt9M5R9EPu&#10;kDF3WF3uFCab0A+5Q8bcYXW5U4jcKZTcIWPusLrcKUTuFErukLWY43KnMNkCJ+QOnVZzXO4UIncK&#10;JXfotJnjcqcQuVMouUOn3ZwzqOuyx+1wQu7Q6TCn0zsdcELu0OkyJ/ZOF5yQO3S6zenxTjeckDt0&#10;es3p804vnJA7dPrNGfBOP5yQO3QGzRnyziCckDt0mDusI94ZRj/kDhlzh/Wcd86iH3KHjLnDOuqd&#10;8+iH3CFj7rC63ClMjqEfcoeMucPqcqcQuVMouUPG3GF1uVOI3CmU3CEbN8flTmFyHE7IHToT5rjc&#10;KUTuFEru0Jk0x+VOIXKnUHKHzpQ506i59TMFJ+QOnVlzbnhnFk7IHTpz5sx7Zw5OyB06C+YsemcB&#10;TsgdOkvmLHtnCU7IHTor5qx6ZwVOyB06a+a43ClE7mDcf79Dh7nD6nKnELlTKLlDxtxhdblTiNwp&#10;lNwhY+6wutwpRO4USu6QMXdYXe4UIncKJXfImDusLncKkTuFkjtkzB1WlzuFyJ1CyR0y5g6ry51C&#10;5E6h5A4Zc4fV5U4hcqdQcicFVoJryFpq1zmF3ElJ7pCVmVPunTI4IXfopM2p8E4aTsgdOpXmVHmn&#10;Ek7IHTrV5tR4pxpOyB06tebUeacWTsgdOswd1gbv1KMfcoeMucN6xDuH0Q+5Q8bcYW30zlH0Q+6Q&#10;MXdYXe6kkDspyR0y5g6ry50UcicluUPG3GF1uZNC7qQkd8hazHG5k0LupCR36LSa43InhdxJSe7Q&#10;aTPH5U4KuZOS3KHTbs4ZVL5upJLtaCF36HSY0+mdDjghd+h0mRN7pwtOyB063eb0eKcbTsgdOr3m&#10;9HmnF07IHTr95gx4px9OyB06g+YMeWcQTsgdOswd1hHvDKMfcoeMucN6zjtn0Q+5Q8bcYR31znn0&#10;Q+6QMXdYXe6kkDspyR0y5g6ry50UcicluUPG3GF1uZNC7qQkd8jGzXG5k0LupCR36EyY43InhdxJ&#10;Se7QmTTH5U4KuZOS3KEzZc40am79TMEJuUNn1pwb3pmFE3KHzpw5896ZgxNyh86COYveWYATcofO&#10;kjnL3lmCE3KHzoo5q95ZgRNyh86aOS53UsgdjPvcocPcYXW5k0LupCR3yJg7rC53UsidlOQOGXOH&#10;dTNa7hpughO+3yFj7rC63Ekhd1KSO2TMHVaXOynkTkpyh4y5w+pyJ4XcSUnukDF3WF3upJA7Kckd&#10;MuYOq8udFHInJblThOvH67PLKr+uIozsQjuE4yfQdhvbY5XObvA94uw1tk+cveD7xCk2dkCcYvAD&#10;4pQYKxWnBLxUnDJj5eKUgZeLkzZWIU4avEKcSmNV4lSCV4lTbaxGnGrwGnFqjdWJUwteJ069sQZx&#10;6sEbxGEG8rk4Is5hjBwRhxlIp1GcoxhpFKfJWLM4TeDN4hwzxgzk+ficHsMRPxfqnvfjxpiBzjmO&#10;oxPitBg7KU4L+ElxWo2dEqcV/JQ4bcZOi9MGflqcdmNnxGkHPyNOh7FOcTrAO8XpMhaL0wXOzya5&#10;r73bWI843eA94vQa6xOnF7xPnH5jA+L0gw+IM2hsSJxB8CFxho2NiDMMPiIOM5DP0zlxzmLknDjM&#10;QDqj4pzHyKg4Y8YuiDMGfkGci8aYgW5tXMTRJXEuG2MGOucyjq6IM27sqjjj4FfFmTB2TZwJ8Gvi&#10;TBq7Ls4k+HVxpoxNizMFPi3OrLEb4syC3xBnzti8OHPg8+IsGFsUZwF8UZwlY8viLIEvi7NibFWc&#10;FfBVcdaMMQPddV7jEXLOrWeOszEDnbMefIM4zEAyZqBzNoLfLw4zkGyzOJvAN4vDDKSzVZwt4FvF&#10;YQbSYQayrsPXsA18uzjMQDJmoHMeAX9UHGYgGTPQOTvAHxeHGUjGDHTOTvAnxXnK2NPiPAX+tDjP&#10;GisS51nwInGeN7ZbnOfBd4vzgrG94rwAvlec/caKxdkPXizOi8ZKxHkRvEScl4yVifMSeJk43B/w&#10;uqTF4R4pLU4Rnp+fo+2yyuerCCO70Nwa221sjzi7wfeIs9fYPnH2gu8Tp9jYAXGKwQ+IU2KsVJwS&#10;8FJxyoyVi1MGXi5O2liFOGnwCnEqjVWJUwleJU61sRpxqsFrxKk1VidOLXidONwn8Do3iFOPkQZx&#10;uE+gc0Scwxg5Is5RY43iHAVvFKfJGPcJPB+f0yYcNYtzzBj3Cc45hqNInOPGTohzHPyEOC3GTorT&#10;An5SnFZjp8RpBT8lTpux0+K0gZ8Wp93YGXHawc+I02GsU5wO8E5xuozF4tzVZwXwm4T/rkAXzhXL&#10;+brtPD1yvm7wHnF6jfWJ0wveJ06/sQFx+sEHxBk0NiTOIPiQONxT8DkdEWcYIyPicE9B55w4ZzFy&#10;TpzzxkbFOQ8+Ks6YMe4peD6utTEcXRDnojHuKZxzEUeXxLls7Io4l8GviDNu7Ko44+BXxZkwdk2c&#10;CfBr4kwauy7OJPh1caaMTYszBT4tzqyxG+LMgt8QZ87YvDhz4PPiLBhbFGcBfFGcJWPL4iyBL4uz&#10;YmxVnBXwVXHWjHFP4Z6LNR4lw+s9M4OMewrnrAffIA73FGTcUzhnI/j94nBPQcY9hXM2gW8Wh3sK&#10;sq3ibAHfKg73FHS4p3Dn2Qa+XRzuKci4p3DOI+CPisM9BRn3FM7ZAf64ONxTkHFP4Zyd4E+Kwz0F&#10;GfcUznkK/GlxuKcg457COc+CF4nDPQUZ9xTOeR58tzjcU5BxT+GcF8D3isM9BRn3FM7ZD14sDvcU&#10;ZNxTOOdF8BJxuKcg457COS+Bl4nDPQUZ9xTOSYGnxSkC/zEaXi6zla8JRTjahXYIx0+g7Ta2xyqd&#10;3eB7xNlrbJ84e8H3iVNs7IA4xeAHxCkxVipOCXipOGXGysUpAy8XJ22sQpw0eIU4lcaqxKkErxKn&#10;2liNONXgNeLUGqsTpxa8Tpx6Yw3i1IM3iMM9BZ+LI+IcxsgRcY4aaxTnKHijOE3GmsVpAm8W55gx&#10;7in4mHxOj+EoEue4sRPiHAc/IU6LsZPitICfFKfV2ClxWsFPidNm7LQ4beCnxWk3dkacdvAz4nQY&#10;6xSnA7xTnC5jsThd4LE43cZ6xOkG7xGn11ifOL3gfeL0GxsQpx98QJxBY0PiDIIPiTNsbEScYfAR&#10;cbhP4HN5TpyzGDknznljo+KcBx8VZ8zYBXHGwC+Ic9EY9wlu/VzE0SVxLhu7Is5l8CvijBu7Ks44&#10;+FVxJoxdE2cC/Jo4k8auizMJfl2cKWPT4kyBT4sza+yGOLPgN8SZMzYvzhz4vDgLxhbFWQBfFGfJ&#10;2LI4S+DL4qwYWxVnBXxVnDVj3Ce452KNR8nwGs59Ahn3Cc5ZD75BHO4TyLhPcM5G8PvF4T6BjPsE&#10;52wC3ywO9wlk3Cc4Zwv4VnG4TyDjPsE528C3i8N9Ahn3Cc55BPxRcbhPIOM+wTk7wB8Xh/sEMu4T&#10;nLMT/ElxuE8g4z7BOU+BPy0O9wlk3Cc451nwInG4TyDjPsE5z4PvFof7BDLuE5zzAvhecbhPIOM+&#10;wTn7wYvF4T6BjPsE57wIXiIO9wlk3Cc45yXwMnG4TyDjPsE5KfC0OEXgfN3dZXUdahFGdqEdwvET&#10;aLuN7bFKZzf4HnH2Gtsnzl7wfeIUGzsgTjH4AXFKjJWKUwJeKk6ZsXJxysDLxUkbqxAnDV4hTqWx&#10;KnH4b21ViVNtrEacavAacWqN1YlTC14nTr2xBnHqwRvE4T6Bz8URcQ5j5Ig43CfQaRTnKEYaxWky&#10;1ixOE3izOMeMcZ/A861DO4Yj/TdfjhvjPsE5x3F0As2tjRZjJ8VpAT8pTquxU+K0gp8Sp83YaXHa&#10;wE+L026Mc3HzaccR/3Pz6TDWKU4HeKc4XcZicbrA9d8d6DbWI043nB45T6+xPnF6wfvE6Tc2IE4/&#10;+IA4g8aGxBkEHxJn2NiIOMPgI+Jwn8Drck6csxg5Jw73CXRGxTmPkVFxxoxdEGcM/II4F41xn+Ce&#10;i4s4uiTOZWPcJzjnMo6uiDNu7Ko44+BXxZkwdk2cCfBr4kwauy7OJPh1caaMTYszBT4tzqyxG+LM&#10;gt8QZ87YvDhz4PPiLBhbFGcBfFGcJWPL4iyBL4uzYmxVnBXwVXHWjHGf4K7zGo/kMyzcJ5Bxn+Ac&#10;/uneBnG4TyDjPsE5G8HvF4f7BDLuE5yzCXyzONwnkHGf4Jwt4FvF4T6BjPsE52wD3y4O9wlk3Cc4&#10;5xHwR8XhPoGM+wTn7AB/XBzuE8i4T3DOTvAnxeE+gYz7BOc8Bf60ONwnkHGf4JxnwYvE4T6BjPsE&#10;5zwPvlsc7hPIuE9wzgvge8XhPoGM+wTn7AcvFof7BDLuE5zzIniJONwnkHGf4JyXwMvE4T6BjPsE&#10;5/DzT2lxisBfRdtldR1qEUZ2obnX3t3G9oizG3yPOHuN7RNnL/g+cYqNHRCnGPyAOCXGSsUpAS8V&#10;p8xYuThl4OXipI1ViJMGrxCn0liVOJXgVeJUG6sRpxq8RpxaY3Xi1ILXicN9Aq9zgzj1GGkQh/sE&#10;OkfEOYyRI+Jwn0CnUZyjGGkUp8kY9wl0+Zw24ahZnGPGuE9wzjEcReIcN8Z9gnOO4+iEOC3GTorT&#10;An5SnFZjp8RpBT8lTpux0+K0gZ8Wp93YGXHawc+I02GsU5wO8E5xuozF4nSBx+J0G+sRpxu8R5xe&#10;Y33i9IL3idNvbECcfvABcQaNDYkzCD4kDvcJfA5GxBnGyIg43CfQOSfOWYycE4f7BDqj4pzHyKg4&#10;Y8a4T6DL9TOGowviXDTGfYJzLuLokjiXjXGf4JzLOLoizrixq+KMg18VZ8LYNXEmwK+JM2nsujiT&#10;4NfFmTI2Lc4U+LQ4s8ZuiDMLfkOcOWPz4syBz4uzYGxRnAXwRXGWjC2LswS+LM6KsVVxVsBXxVkz&#10;xn2Cu85rPEqG13DuE8i4T3DOevAN4nCfQMZ9gnM2gt8vDvcJZNwnOGcT+GZxuE8g4z7BOVvAt4rD&#10;fQIZ9wnO2Qa+XRzuE8i4T3DOI+CPisN9Ahn3Cc7ZAf64ONwnkHGf4Jyd4E+Kw30CGfcJznkK/Glx&#10;uE8g4z7BOc+CF4nDfQIZ9wnOeR58tzjcJ5Bxn+CcF8D3isN9Ahn3Cc7ZD14sDvcJZNwnOOdF8BJx&#10;uE8g4z7BOS+Bl4nDfQIZ9wnOSYGnxSni46DtssrXhCKM7EI7hOMn0HYb22OVzm7wPeLsNbZPnL3g&#10;+8QpNnZAnGLwA+JwLmyl4pRgpFScMmPl4pSBl4uTNlYhThq8QpxKY1Xi8N92rxKn2liNONXgNeLU&#10;GqsTpxa8Tpx6Yw3i1IM3iMN9Ar/2I+IcxsgRcbhPoNMozlGMNIrTZKxZnCbwZnGOGeM+gefjc3oM&#10;R/w3ht3zftwY9wnOOY6jE+K0GDspTgv4SXFawe7qswJbcp8V4GOdkvO14lyn5Hxtxk6L0wZ+Wpx2&#10;Y2fEaQfHbtt/fR3GOsXpAO8Up8tYLE4XeCxOt7EecbrBe8TpNdYnTi94nzj9xgbE6QcfEGfQ2JA4&#10;g+BD4gwbGxFnGHxEHO4peJ3PiXMWI+fE4Z6Czqg45zEyKs6YsQvijIFfEOeiMe4peD6utYs4uiTO&#10;ZWPcUzjnMo6uiDNu7Ko44+BXxZkwdk2cCfBr4kwauy7OJPh1caaMTYszBT4tzqyxG+LMgt8QZ87Y&#10;vDhz4PPiLBhbFGcBfFGcJWPL4iyBL4uzYmxVnBXwVXHWjHFP4a7zGo/w96sOgT2Bxj0FGfcUzsEn&#10;6dAPDvcUZNxTOGcj+P3icE9Bxj2FczaBbxaHewoy7imcswV8qzjcU5BxT+GcbeDbxeGegox7Cuc8&#10;Av6oONxTkHFP4Zwd4I+Lwz0FGfcUztkJ/qQ43FOQcU/hnKfAnxaHewoy7imc8yx4kTjcU5BxT+Gc&#10;58F3i8M9BRn3FM55AXyvONxTkHFP4Zz94MXicE9Bxj2Fc14ELxGHewoy7imc8xJ4mTjcU5BxT+Ec&#10;/t28NNqnMf4A2oZE4q2dqNvQ7kHTm3M4vh2NPm+fROMxXxs+i8b7VqH9D7R/iPYrNHdfnt8d3815&#10;GnHfH6G9jjbyIc7DvPkS2nfRODc3h7/pfF7Bff8bWgXaf/8Q5/kG7nsQ7TU0/t79oPPh18Lry+u8&#10;9CHO85e4L1+D/hPaX3+I8ySxtnguvg7xXB/06/oJ7vsAzjGOytegD3qev4/7/iHOcQD1+IeYTwPu&#10;+2W0r6PV3OY8BVjbXwR7DY+1HvV/uh9ahGPe/t26bAHF73es6MOJr2Jv/1jiFdTX8V9j4p9mhbv7&#10;5e+ua9vwKf7so7Vfpn6W+Fuf++znkviNxzF3e/P1wTcPoeXGfvY+j/mNdcP/7EDi1UH8HUXUtv/z&#10;dqK4+UAi8/Br6wbfOJD4czSO3/dfvrGO7cfFf4YvD2PiHXzzQOL30b7bWb/u2n8dWZ+t4Dz+C9Se&#10;b+L+f/yP1yW+hYqWSPzZep7ny6tvJ178NvtYv/56JR8ofv3wV1997JWvvv564y0vSv2b+BFZuLl1&#10;weuNL99ek9b8+AY8J/JatfZJc/gkHET7srVF1Ho0ZitZIvHggcrKBw+Qk/GpK0fTG689b2kMliee&#10;TeD5T9yL9jDaQ2hcM7yvm+ODmMuT6PO1kvP9Itr/n7XyTuKbD/3Ov0fiJ96K3kk8h+fj5IFX3ngr&#10;+cU3+NU+85kNyWO/PZ1gn8flfF5vuz6P3tVa2fPg0XVs77dW9v+L3FrJ1t/gWnHr4J/g+RhG4+vE&#10;GJquA8fuvA6K3rMOTth5P14Ht37NWLB1kK0fgXXwJ3i+KtG60PiaoOvAsTuvg13vWQexnffjdXDr&#10;ddD9/dzrQbZ+BNZBGs/XPNrvo/H7Ml0HafTJ7rwOnnvPOviK3ffjdXDrdZD+QW4dZOtHYB004vni&#10;PvuP0BrQdB04dud18Pn3rINv2nk/Xge3XgeJrtw6yNaPwDrgXvDXaMyEe7AIdB04dud18Px71gHX&#10;FM/78Tq49ToYsnWQrR+BdXAVz9W7aH+F9omb1oFjd14Hu9+zDt6x8368Dm69Duri3OtBtn4E1gFf&#10;A/h88/2JaVR9PXDszutgz3vWwUN23o/Xwa3XwUP/MrcOsvUjsA7+Es893y+/jsr3svE/brn3Dxy7&#10;8zr4O+9ZBz/HWXjej9fBrddBxtZBtv6G1wH3BHwPn3u6atTvoKLgllsHjq3HSHl2PPySexdpbe0g&#10;hkrxPtJutPtwzPeSXHsYxw+h1dhjfLwmbr0mXvvT3GtDtv6G18SreL7+AK0arRXtMJquCcc2YPx2&#10;a4L7yi9hx9mENVGEY64L9z7jzWvjFBgf63Zrw41zDlvRHkDDe5L+zw55/hI01t+FxNesIowUoXcI&#10;x08I458lBed38W9x5ZyhjYnEZ+7dnKjacujlki/kvtrcr9k/W0o8twUnwY3/rgDPV4rG87B+DpWP&#10;WYqRUvS+iOPXMLYe9f/te+mvvLHtT/ru5ePw/dEDD9w/sP9/v5146vOvvPFqVe+9kziuxzy+vfJ2&#10;og7H27/y8hu3f3/0lTdwGtx+lngL739m31f/Ye55Z//ll/Yn+J7oz5/en5ix99XxL0KuI+M4/b/A&#10;Y7j339376uk//NF6vpfO+mtwHs+j8n31RCK8r85zsOn76v7aJW/9vvr7v5eee5+ca/kFtGdwHb6E&#10;yj9Xwf+45V7fHLvTWn468Uzic1hRz+GevN5cw/dY5bF7nTuIYz6WW3dfQ5/rhNWtk69h5Gvo0eX8&#10;6PI+/J785vk5dnfzezbxPM7xfvN7zR7Lze8t9Dk/Vje/tzDylsyvGYzza0O9eX6O3d38nsHnt95/&#10;fqftsdz8YvQ5P1Y3vxgjsc3vIMa/b/f5U9Sb5+cYTnHb16o074+mz+O/4hju5OZxFn3Og9XN4yxG&#10;zto86jE+aPcZQ715Ho6tBytH05vm6DNYZbxKt1tfF3BHnddP0ee8WN28foqRn8q8/qPd569Qb56X&#10;Y3czL66u283rHXsMd71+hT7nxerm9SuM/Erm9Uu7z7uoN8/LsbuZF39X3m5ef22P4ea1CXPivFjd&#10;vDYhAzYlc78f6+Hzz4B5jfkZkJvn5djdzGsXXi9uN6/t9hhuXoXoc16sbl6FmFehzasO83rC7lOE&#10;evO8HONr0p3W13NwdF7utWuXnf8g+PfQ+PvpAMamUCtQ8T9uuddNxx7AyO0erx7sC3hVa8SfydVj&#10;F3E08VV8HrAh8ZjtEwvA2dZb5dzZ59w4dqs5TmOcc3LX7Wn0ed2KrK5DfRojzP6DOOYctqH9DpzP&#10;ovJ5xf+45b4Ox/h4t/s6eJ7c6/+u286rEA4fQ+e1BX3OizU3ry2Y1xb/uv9JML4Pw3n9bVT8j1tu&#10;Xo7d3evqnXOJ8+Nj6fzexRjnx5qb37vov5v98+VXMcY5/BqN87vnFvMju7v5PXvH133Oj+fT+f0C&#10;fc6PNTe/X6D/i7z5XQfj/ObRbr5+ZHc7Pz7OejRdczx2vzc4P55P5/cT9Hk/1tz8foL+T/Lm9zYY&#10;5/ef0W6eH9ndze+ZO+Y658fz6fx+jD7nx5qbH/6+OnoH0Wf7NNoQGuc3iqbzc4xj5Wh6c3mVxuAz&#10;aDdfpyGM6Tx60Oc8WHPz6EG/JzuHeoz9FhpzmvP4IZrOwzE+N7ebB7+WZ7K5eft84vXhY+i8voM+&#10;58Wam9d30P9O3rxOgnFeZ9BunhfZ3cyL3wHxGvH1jZXtYbSH0Dgvnkfn1Yw+58Wam1cz+s158+Lv&#10;T87rj9BunhfZ3c3r9vsMzovn0Xl9BX3OizU3r6+g/5W8eVWCcV71aDfPi+xu5vV+ec558Txcnw+g&#10;PZj4sJ9NwUk+0G1t7fvp1uaqT+W+B+P3X/pZlTS+x7n5syrhey98HovfA3W+7D/Lws+4fPnQy29c&#10;RcP3cf9m4YHc92C8hjy++fsvfo6J42zv9/0Xn6sf1pdlnzN+/8Vjfv/F++vnmu7w/deG7Oea5Drd&#10;6XuvL8J9DZPfgOq+j/s2fgOw3frzZHLyv9Hhb/b683vgD3X9+Tzgc2Uf9Prf/Dzweh9E+x4aj9vR&#10;tqC9g6a/H8k4xt9D5Wh6c6/v/D186/1bUWIj2H3WeC4e8/c2a4Eda30YYw+hcW7voH0ajY/N+zxp&#10;xzyPG3+/39fh83a4A27fzX1h2V8PYo/5dew4v4H6wW5vZ1+f3X1nvrXfrhvWrhu0+g8+8YnXH8Nx&#10;/mO+nfi99qH1fI3nfXnLbFjv74t/hSPJr/mX+OWnPxl88x/d+0ji3eW3E2s4fqZ2R/ZrwNeevYY8&#10;z33/C+/bfPmzn3sO9aGtP3jjm5uSTUPgvFHmtRtCe6bgt+/jY/LWgPYjtGbcZ2jb0JvuPkMYcx7v&#10;S28b3mvkMX3e/+b1xLluQ+NzxZt7fvDcvuWON8gxn7dN8LZm7dxzzmOe557kfdk1+QmGR/bogXWN&#10;yW8lcf/E1uwYV88KjrKXAce8Fz/xzro++WD2qrwLjhXqaTJ7puQ6jtFbl1yXXYWfvmcdkqIErVT6&#10;ZeiXSz+NfoX0K9Gvkn41+jXSr0W/Tvr16DdI/zD6R6R/FP1G6Teh3yz9Y+hH0j+O/gnpt6B/Uvqt&#10;6J+Sfhv6p6Xfjv4Z6Xeg3yn9LvRj6Xej3yP9XvT7pN+P/oD0B9Efkv4w+iPSP4v+OemfR39U+mPo&#10;X5D+RfQvSf8y+lekP47+VelPoH9N+pPoX5f+FPrT0p9F/4b059Cfl/4C+ovSX0J/Wfor6K9Kfw39&#10;BNYxfidk19f6ZCX+jkrob0T/fulvQn+z9Legv1X629DfLv1H0H9U+jvQf1z6O9F/0vf5N+ciWd8R&#10;fj5RJOs7ws8iimR9R5h9JOs7wvvukazvCD9PKJL1HWEfF8n6jvBdfCTrO8L39JGs7wjv90eyviP8&#10;/b4I/7nrE+EzqpGs7yjRgn5Y3xH+vCGS9R3hPcdI1neEPOO/PhTO14F+WN8RPvsYyfqOEt3oh/Ud&#10;4efmRLK+I/yMnEjWd4T38CJZ3xE+VxvJ+o7w/l8k6zvCz7SJZH1H+PxtJOs7wt85i2R9R/i5NJGs&#10;7wh/TyCS9R3h581Esr4j/GyZSNZ3hPdiIlnfEX5mTCTrO8LPh4lkfUf4WTCRrO8If9cikvUd4e9O&#10;RLK+I/w8l0jWN38aRSTrO8LPaYlkfUd4Hy2S9R3h3Y1I1neE99AiWd8R/pw5kvUd4WeoRLK+I/y8&#10;lEjWN//GYyzrO8b6jmV9x1jfsazvGOs7lvUdY33Hsr5jrO9Y1neM9R3L+o6xvmNZ3zHWdyzrO8b6&#10;jmV9x1jfMa6YW48x1ncs6zvG+o5lfcdY37Gs7xjrO5b1HWN981+YCufrQD+s7xjrO8Z/gXejF9b3&#10;/6XtjEKzOu8wnhNtT2vLJmMXHexiHbsTS/LFmYwpqAW9SMAEm7TEQRQim1J1W3LhRlOKKcQLZYsX&#10;EcnLFi/0Qi+UEgd60b2gUMuwo4ahFwZUXnTMsCWreqFu3fOef578n6RKM2giaZ9fznlzzvnyy5fv&#10;JOe8T4DfQfwO8DuI3wF+B/E7wO8gfgf4HcTvAL+D+B3gdxC/A/wO4neA30H8DvA7iN8BfgfxO8Dv&#10;IH4H+B3E7wC/g/gd4HcQvwP8DuJ3gN9B/A7wO4jfAX4H8Ts3jgTxO8DvIH4H+B3E7wC/g/gd4HcQ&#10;vwP8DuJ3gN9B/A7wO4jfEX5H8TvC7yh+R/gdxe8Iv6P4HeF3FL8j/I7id4TfUfyO8DuK3xF+R/E7&#10;wu8ofkf4HcXvCL+j+B3hdxS/I/yO4neE31H8jvA7it8RnWlR/I7wO+IrRL8jnr+j+B3hdxS/I/yO&#10;4neE31H8jvA7it8RfkfxO8LvKH5H+B3F7wi/o/gd4XcUvyP8juJ3hN9R/I7wO4rfEX5H8TvC7yh+&#10;R/gdxe8Iv6P4HeF3FL8j/I7id4TfUfyO8DuK3xF+R/E7wu8ofkf4HcXvCL+j+B3hdxS/I/yO4neE&#10;31H8TvA7id8JfifxO8HvJH4n+J3E7wS/k/id4HcSvxP8TuJ3gt9J/E7wO4nfCX4n8TvB7yR+J/id&#10;xO8Ev5P4neB3Er8T/E7id4LfSfxO8DuJ3wl+J/E7we8kfif4ncTvBL+T+J3gdxK/E/xO4neC30n8&#10;TvA7id8JfifxO8HvJH4n+J3E7wS/k/id4HcSvxP8TuJ3gt9J/E7wO4nfCX4n8TvB7yR+J/idxO8E&#10;v5P4neB3Er8T/E7id4LfSfxO8DuJ3wl+J/E7we8kfif4ncTvBL+T+J3gdxK/S9yBXOKaDz5flUUr&#10;uE24Hdwh3An288uy6Ab7+WVZ9ID9/LIsesF+flkWu8F+flkW+8B+flmibbMs/PyyRLNmiVdUvn8D&#10;YD+/LNGYWaIrzJcPgf38skQTZokOMF8+DPbXJ2UxAvbXJ2UxCvbn77IYA/vrk7I4Cfbzy7I4Dfbz&#10;y7I4C/bzy7IYB/v5ZYm/t5fo0/L9+Rjs55cl2iLLws8vSzRDlujE8vWt9d7ZGu6drc3e2Zrrna2l&#10;3tka6Z2tfd55Gtufke1bq7wvtwZ5Z2uLd7ZmeGdrgXe2xndna3d3tiZ3Z2ttd7aGdmdrYyezed3Z&#10;Wtad2/EXa/d7Fc5Oc3u6L7emdGdrRXe2BnRnazt3tmZzZ2sxd7bGcmdrJ3e2JnJnax13toZxZ2sT&#10;d7bmcGdrCXcew/G636vgd27/9uXW9O1srd7O1uDtbG3dztbM7Wwt3M7WuO1s7drO1qTtbK3ZztaQ&#10;7Wxt2M7WfO1sLdfO0zhe93tVYe3Vvtyaqp2tldrZGqidrW3a2Zqlna1F2tkao52tHdrZmqCdrfWZ&#10;zIZnZ2tzdm5He6f7vRV+55ZmX26NzM7WvuxsTcvO1qrsbA3KztaW7GzNyM7WguxsjcfO1m7sbE3G&#10;ztZa7GwNxc7WRuw8huN1v7fC79wy7MutUdjZ2oOdrSnY2VqBna0B2Nnafp2t2dfZWnydrbHX2dp5&#10;na2J19lad52tYdfZ2nSdp3G87vdW+J1bcn25NeI6W/utszXdOlurrbM12DpbW62zNdM6WwutszXO&#10;Olu7LLmG10e4ZmXu94XNyC3C65DXC29E3iS8GXmLcCtym3A7codwJ3KXcDfyduEe5B3Cvci7hHcj&#10;7xFmsyqPpw/L+mX5AeT8OyouH0DO7ajkg8iDwkPIh4QPIx8RHkY+KjyCfEx4FDn/zoCffwz5hPBJ&#10;5FPCp5HPCJ9FPic8jnxe+ALyRWE2g3J7l7Dssiy/gvyp8FXk3O7J9a8hTwhfR74hfBN5Uvg28h3h&#10;u8j3hO8jTwlPI88IP0R+JPwY+YkwWzG5f2zAJLPtksxmSzJbLMlsrCSznZLMJkoyWyfJbJgks02S&#10;zOZIMlsiyRvQ0JgbIclsfySz6ZHMVkdyDd1MTXgnNyO3CK9DXi+8EXmT8GbkLcKtyG3C7cgdwp3I&#10;XcLdyNuFe5B3CLP5kPvHlkMyGw3JfRib2wvJB5BzUyF5ADm3EpIPIg8KDyEfEj6MfER4GPmo8Ajy&#10;MeFR5CA8hnxCmE1+3D5b+8hs6COzjY/M5j0yW/bIl7Ct3KhHvoKc2/PIV5FzUx75GvKE8HXkG8I3&#10;kSeFbyPfEb6LfE/4PvKU8DTyjDCb6Lh9ts6R2TBHZpscmc1xZLbEkdkIR2b7G5lNb2S2upHZ4EZm&#10;WxuZzWxktrCR2bhGZrsamU1qZLamkdmQRs5XyzXhndyM3CK8Dnm98EZkXMsxt/5m5C3Crchtwu3I&#10;HcKdyF3C3cjbhXuQdwizRYz7x8YwMtvByH0Ym5vAyAeQc+sXeQA5N3yRDyIPCg8hHxI+jHxEeBj5&#10;qPAI8jHhUeQgPIZ8QpgNWtw+27LIbMYiswWLzMYrMtutyJewrdxkRb6CnFuryFeRc0MV+RryhPB1&#10;5BvCN5EnhW8j3xG+i3xP+D7ylPA08owwG6C4fbY9kdnsRF6Olp7c4kRmYxOZ7UxkNjGR2bpEZsMS&#10;mW1KZDYnkdmSRGYjEpntR2Q2HZHZakRmgxGZbUVkNhORa7CtSX7f2ozcIrwOeb3wRuRNwnlu1i3C&#10;rchtwu3IHcL52oou4W7k7cI9yDuEe5F3Ce9G3iO8D3m/cB9yv/ABZP179wD4fVl+EHlQeAj5kPBh&#10;5CPCw8j5Hx+/EeRjwqPI+vfHMfAJWX4S+ZTwaeQzwmeRzwmPI58XvoB8Ufhj5D8LX0K+LHwF+VPh&#10;q8ifCV9DnhC+jnxD+CbypPBt5DvCd5HvCd9HnhKeRp4Rfoj8SPgx8hPhL5Hr5PejbE/h482mFDJb&#10;UchsQCGz7YTMZhMyW0zIbCwhs52EzCYSMltHyGwYIW/AseQ2ETKbQ8hsCSGzEYRcwzXETXgnNyO3&#10;CK9DXi+8ERnz+c2tvxl5i3ArcptwO3KHcCdyl3A38nbhHuQdwr3Iu4TZkMH9ZRsGuQ/r9sv6B5Bz&#10;ywWXDyDnRgvyQeRB4SHkQ8KHkY8IDyMfFR5BPiY8ihyEx5BPCJ9EPiXMdgjuD5sgyONY97ysz4YH&#10;LmebA/kS1r0s619Bzi0NXH4VOTcykK8hTwhfR74hfBN5Uvg28h3hu8j3hO8jTwlPI88IP0R+JMx2&#10;A+4PmwzIbC0gs6GAzDYCMpsHyGwZILNRgMz2ADKbAshsBSCzAYDM2f7JnNmfvKGwWfzJnLGfzNn5&#10;yZyJn5zvkm7CO7kZuUV4HfJ64Y3Im4Qxly++P318K3KbcDtyh3C+HrNLuBt5u3AP8g7hXuRdwruR&#10;9whzFnrufx+W9cvyA8j5GjkuH0DOM8mTDyIPCg8hHxI+jHxEeBj5qPAI8jHhUeR8zRI//xjyCeGT&#10;yKeETyOfEeas6hw/jmXnZfkF5IvCnBmd61/Cssuy/Aryp8JXkfPs5lz/GvKE8HXkG8I3kSeFbyPf&#10;Eb6LfE/4PvKU8DTyjPBD5EfCj5GfCHNWcO4fZwAnc7ZvMmf2JnMWbzJn7CZzdm4yZ+Imc9ZtMmfY&#10;JnM2bTJnziZzlmwyZ8Qmc/ZrMme6JnNW6xLXlz6tn38VdP3c1c9YiLd8rfPqYtns1c/8SL76OY9+&#10;bfkXuHbiX/hus/Xqv3b9P+HaiI/wanSx67+Nax224btjsev/E/PG/gNzBi92/XfqfoUr6/cuev1H&#10;ON5//x/H+1/cM/247vNFf/6/4Uzr87qiunp/NR5lO47nP/4r8ZvXV4u/Lvrzv1/3ZvFb3Ne72Mfn&#10;Z7jW5R08O3L97FC+dp5v9vHldd/HB57Uf5EvmMdbde9NJdbXzVRs41+o/HoZnxe/u8X4fOQv4P/4&#10;Hz6UP1JfFLh3CXeGrZjB/uQPtzWWuJcgr/Xd+hnsoe3BysrL2T34qKiv/+G23/T179qL1Z7zZtt7&#10;sdruNO4S+OaOxPZ3HIZV+1vz/R3Hz4el3m5n3e9su02+3Xzd6lJvdwpXW1XHu8a3O4U7w5Z6u114&#10;Vqm2+2PfbhdmHFrq7T6gj2t9uw/mvmOWzqun+JlaHW+zb/dp3a0lP94J3GFTbbfFtztRt3L2GWXp&#10;jvdbeF6stvsT327+zfDSfX3zHVK1Fe/h3DRvY0tjc+NLeMbJ/+xZ5z3MN7V0W/92tfXuup9XW9vW&#10;29dYwyuqfOy+B914HblwD4ztJ3e+m4k/9Wt4BZTnK3C2eYnInFfom3r+w8x/1RE0FD+tjmB1wxu1&#10;NdjbF3GHsh9BQ/HW3B5yxhqOe5vjGtc+Y9wv58Z9gKP6APNZcFw/xzW0PGOcX2fGGV7yXYa1FQ3F&#10;8eqOsAbsnX19G4o/zm2Ds7CYEw24giw/zg1vNLQsPB6/LowzpHDMX2bHNK5dOObW3HY4ewnH/H12&#10;TG3NwjH/mRvDmUU4Bn/vrPatqbZwjN8DxFk/Xp099h/hNV4+njWzY/gINBXfq9bYVPyhujvvzf37&#10;f927e9/O/l0/wHdDiX/L8b6s8pJfWxu7CX/jpVucK8P28PXiteqoYETT/DGvF6tkjM1jYV/VV4rv&#10;8Kv6DItemTfO5pewcQ8wv0TeH2yr8as2PMCd8b6PNu+DjZuUcTXs7fxHcnLeOJuPwcZ94uMavmrt&#10;J/PG2TwJZt853POYXzC5fefmrWtzGdjjdxxzGczat8Ck4/PG2DwDNmZwbkzjAisG542xOQBszLs+&#10;ZoHl784bY/fn25jOuTELjcU1e/ZVLxb5MwKPxvPe7DnOXzXWyau2D5d9uGzB68/nfRp83D5TWTX2&#10;1Fbcgiv5O0Isr70MQ/IdpS9h3Wx89j2/m+W3cPbAvcn/ny7y0vwKduFRPvwSH8bb7/OXuXpt/NbO&#10;X+zfu7P64DP/w8+bt5RfG3Nvl89ugWcH2c389j8BAAAA//8DAFBLAQItABQABgAIAAAAIQC/V5zl&#10;DAEAABUCAAATAAAAAAAAAAAAAAAAAAAAAABbQ29udGVudF9UeXBlc10ueG1sUEsBAi0AFAAGAAgA&#10;AAAhADj9If/WAAAAlAEAAAsAAAAAAAAAAAAAAAAAPQEAAF9yZWxzLy5yZWxzUEsBAi0AFAAGAAgA&#10;AAAhAMC2VwqxBgAALiUAAA4AAAAAAAAAAAAAAAAAPAIAAGRycy9lMm9Eb2MueG1sUEsBAi0AFAAG&#10;AAgAAAAhAE+hrsW6AAAAIQEAABkAAAAAAAAAAAAAAAAAGQkAAGRycy9fcmVscy9lMm9Eb2MueG1s&#10;LnJlbHNQSwECLQAUAAYACAAAACEAS0rZfeAAAAAJAQAADwAAAAAAAAAAAAAAAAAKCgAAZHJzL2Rv&#10;d25yZXYueG1sUEsBAi0AFAAGAAgAAAAhAHL6ojobOgAANs8AABQAAAAAAAAAAAAAAAAAFwsAAGRy&#10;cy9tZWRpYS9pbWFnZTEud21mUEsFBgAAAAAGAAYAfAEAAGRFAAAAAA==&#10;">
            <v:shape id="Picture 2" o:spid="_x0000_s1046" type="#_x0000_t75" style="position:absolute;width:48863;height:466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BpfCAAAA2gAAAA8AAABkcnMvZG93bnJldi54bWxEj09rwkAUxO+FfoflFbwU3ehBJLqGIJQG&#10;Pfj//pp9TWKyb0N21fjtuwXB4zAzv2EWSW8acaPOVZYVjEcRCOLc6ooLBafj13AGwnlkjY1lUvAg&#10;B8ny/W2BsbZ33tPt4AsRIOxiVFB638ZSurwkg25kW+Lg/drOoA+yK6Tu8B7gppGTKJpKgxWHhRJb&#10;WpWU14erUYDn9f673m0+5ZYuGflU/xx3WqnBR5/OQXjq/Sv8bGdawQT+r4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/AaXwgAAANoAAAAPAAAAAAAAAAAAAAAAAJ8C&#10;AABkcnMvZG93bnJldi54bWxQSwUGAAAAAAQABAD3AAAAjgMAAAAA&#10;" fillcolor="#4f81bd">
              <v:imagedata r:id="rId10" o:title=""/>
              <v:shadow color="#eeece1"/>
            </v:shape>
            <v:group id="Group 197" o:spid="_x0000_s1047" style="position:absolute;left:7715;top:6159;width:36412;height:31460" coordorigin="7715,6159" coordsize="36412,3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oval id="Oval 4" o:spid="_x0000_s1048" style="position:absolute;left:38957;top:13235;width:4898;height:6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xJ08UA&#10;AADaAAAADwAAAGRycy9kb3ducmV2LnhtbESPT2vCQBTE74V+h+UJXopuFFs0uor4jxLooZqLt2f2&#10;mYRm34bsqtFP7xYKPQ4z8xtmtmhNJa7UuNKygkE/AkGcWV1yriA9bHtjEM4ja6wsk4I7OVjMX19m&#10;GGt742+67n0uAoRdjAoK7+tYSpcVZND1bU0cvLNtDPogm1zqBm8Bbio5jKIPabDksFBgTauCsp/9&#10;xSj4it7f1sdJmUxSLZPdI9kcT+dUqW6nXU5BeGr9f/iv/akVjOD3Sr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EnTxQAAANoAAAAPAAAAAAAAAAAAAAAAAJgCAABkcnMv&#10;ZG93bnJldi54bWxQSwUGAAAAAAQABAD1AAAAigMAAAAA&#10;" fillcolor="#4f81bd" strokecolor="#385d8a" strokeweight="2pt">
                <v:fill opacity="0"/>
              </v:oval>
              <v:oval id="Oval 5" o:spid="_x0000_s1049" style="position:absolute;left:10001;top:8663;width:11430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sSMYA&#10;AADaAAAADwAAAGRycy9kb3ducmV2LnhtbESPQWvCQBSE70L/w/IKvUizqaDUNKuIVSkBD6a5eHvN&#10;PpPQ7NuQ3WraX98VBI/DzHzDpMvBtOJMvWssK3iJYhDEpdUNVwqKz+3zKwjnkTW2lknBLzlYLh5G&#10;KSbaXvhA59xXIkDYJaig9r5LpHRlTQZdZDvi4J1sb9AH2VdS93gJcNPKSRzPpMGGw0KNHa1rKr/z&#10;H6NgH0/H78d5k80LLbPdX7Y5fp0KpZ4eh9UbCE+Dv4dv7Q+tYArXK+EG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DsSMYAAADaAAAADwAAAAAAAAAAAAAAAACYAgAAZHJz&#10;L2Rvd25yZXYueG1sUEsFBgAAAAAEAAQA9QAAAIsDAAAAAA==&#10;" fillcolor="#4f81bd" strokecolor="#385d8a" strokeweight="2pt">
                <v:fill opacity="0"/>
              </v:oval>
              <v:oval id="Oval 6" o:spid="_x0000_s1050" style="position:absolute;left:7715;top:20093;width:9797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yP8UA&#10;AADaAAAADwAAAGRycy9kb3ducmV2LnhtbESPQWvCQBSE70L/w/IKvRTdVFBqdBWxKhLooWku3p7Z&#10;ZxLMvg3ZrUZ/vSsUPA4z8w0zW3SmFmdqXWVZwccgAkGcW11xoSD73fQ/QTiPrLG2TAqu5GAxf+nN&#10;MNb2wj90Tn0hAoRdjApK75tYSpeXZNANbEMcvKNtDfog20LqFi8Bbmo5jKKxNFhxWCixoVVJ+Sn9&#10;Mwq+o9H7135SJZNMy2R7S9b7wzFT6u21W05BeOr8M/zf3mkFY3hcCT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nI/xQAAANoAAAAPAAAAAAAAAAAAAAAAAJgCAABkcnMv&#10;ZG93bnJldi54bWxQSwUGAAAAAAQABAD1AAAAigMAAAAA&#10;" fillcolor="#4f81bd" strokecolor="#385d8a" strokeweight="2pt">
                <v:fill opacity="0"/>
              </v:oval>
              <v:oval id="Oval 7" o:spid="_x0000_s1051" style="position:absolute;left:23669;top:24665;width:13114;height:12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XpMUA&#10;AADaAAAADwAAAGRycy9kb3ducmV2LnhtbESPT2vCQBTE74V+h+UJXopuFGw1uor4jxLooZqLt2f2&#10;mYRm34bsqtFP7xYKPQ4z8xtmtmhNJa7UuNKygkE/AkGcWV1yriA9bHtjEM4ja6wsk4I7OVjMX19m&#10;GGt742+67n0uAoRdjAoK7+tYSpcVZND1bU0cvLNtDPogm1zqBm8Bbio5jKJ3abDksFBgTauCsp/9&#10;xSj4ikZv6+OkTCaplsnukWyOp3OqVLfTLqcgPLX+P/zX/tQKPuD3Srg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tekxQAAANoAAAAPAAAAAAAAAAAAAAAAAJgCAABkcnMv&#10;ZG93bnJldi54bWxQSwUGAAAAAAQABAD1AAAAigMAAAAA&#10;" fillcolor="#4f81bd" strokecolor="#385d8a" strokeweight="2pt">
                <v:fill opacity="0"/>
              </v:oval>
              <v:shape id="TextBox 15" o:spid="_x0000_s1052" type="#_x0000_t202" style="position:absolute;left:40045;top:10701;width:4082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140C7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TextBox 16" o:spid="_x0000_s1053" type="#_x0000_t202" style="position:absolute;left:28289;top:21805;width:3265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140C7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TextBox 17" o:spid="_x0000_s1054" type="#_x0000_t202" style="position:absolute;left:10763;top:16664;width:3265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140C7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TextBox 18" o:spid="_x0000_s1055" type="#_x0000_t202" style="position:absolute;left:14137;top:6159;width:4899;height:3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41302" w:rsidRDefault="00B41302" w:rsidP="0067074F">
                      <w:pPr>
                        <w:pStyle w:val="NormalWeb"/>
                        <w:spacing w:before="0" w:beforeAutospacing="0" w:after="0" w:afterAutospacing="0"/>
                      </w:pPr>
                      <w:r w:rsidRPr="00140C7D">
                        <w:rPr>
                          <w:rFonts w:ascii="Calibri" w:hAnsi="Calibri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w10:wrap anchorx="margin" anchory="margin"/>
          </v:group>
        </w:pict>
      </w:r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80D0D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707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 xml:space="preserve">Unweighted pair group method with arithmetic average (UPGMA) </w:t>
      </w:r>
      <w:proofErr w:type="spellStart"/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>dendrogram</w:t>
      </w:r>
      <w:proofErr w:type="spellEnd"/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 xml:space="preserve"> for eleven wheat genotypes based on the allelic data of 33 SSRs.</w:t>
      </w: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890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80D0D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5890">
        <w:rPr>
          <w:rFonts w:ascii="Times New Roman" w:hAnsi="Times New Roman" w:cs="Times New Roman"/>
          <w:b/>
          <w:bCs/>
          <w:sz w:val="24"/>
          <w:szCs w:val="24"/>
        </w:rPr>
        <w:t>Principal component analysis (PCA) of the 11 wheat genotyped with 33 polymorphic SSRs.</w:t>
      </w: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89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7074F" w:rsidRPr="003D5890" w:rsidRDefault="00B41302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Group 47" o:spid="_x0000_s1066" style="position:absolute;left:0;text-align:left;margin-left:0;margin-top:0;width:402.5pt;height:297.05pt;z-index:-1;mso-position-horizontal:center;mso-position-horizontal-relative:margin;mso-position-vertical:top;mso-position-vertical-relative:margin;mso-width-relative:margin;mso-height-relative:margin" coordorigin=",4572" coordsize="55768,5181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ro2oX7AwAAwg0AAA4AAABkcnMvZTJvRG9jLnhtbOxX&#10;XY+jNhR9r9T/YPHO8BEIBE2ySoCMKm3bUWdXfXbAgLWAke0kM1r1v/fahiSTjLTtti+tJlKQP6/v&#10;Pefeg7n/8Ny16EC4oKxfWt6dayHSF6ykfb20Pn/a2rGFhMR9iVvWk6X1QoT1YfXjD/fHISE+a1hb&#10;Eo7ASC+S47C0GimHxHFE0ZAOizs2kB4mK8Y7LKHLa6fk+AjWu9bxXXfuHBkvB84KIgSMZmbSWmn7&#10;VUUK+WtVCSJRu7TAN6mfXD936ums7nFSczw0tBjdwN/hRYdpD4eeTGVYYrTn9MZURwvOBKvkXcE6&#10;h1UVLYiOAaLx3KtoHjjbDzqWOjnWwwkmgPYKp+82W/xyeOSIlsCdb6Eed8CRPhYFkQLnONQJrHng&#10;w9PwyE2E0PzIii8Cpp3redWvzWK0O/7MSrCH95JpcJ4r3ikTEDZ61hy8nDggzxIVMBh6nheFQFUB&#10;c7Mo8sNZaFgqGqDyvC8II3+ayKfNYTSHhFNbQy/25mrewYk5V/s6+ra6H2iRwH/EFFo3mH4792CX&#10;3HNijUa6v2Sjw/zLfrCB/gFLuqMtlS86lQEi5VR/eKSFglp1LuiZTfTAtDoVBbEKb1pl9mAVkyYH&#10;9SxtcF+TtRigCoBf2D8Ncc6ODcGlUMMKo9dWdPeVH7uWDlvatoo91R4jhkK6SsQ3QDNJnrFi35Fe&#10;mqrlpIXgWS8aOggL8YR0OwJJyH8qPZ0qkA4fhVTHqcTQlfTVj9euu/A3dhq6qR24UW6vF0FkR24e&#10;BW4Qe6mX/qF2e0GyFwRgwG020NFXGL3x9s2yGQXGFKQubHTAWj5MNoFDOqsmFyHBFCTKV8GL3wBs&#10;WAdtyYksGtWsALlxHBafJjTMZ2QVBwKK7O26QZwBiWHgqp+GaKyihRtaSNXKfK4r1iBmSkmVgKmG&#10;2dzXZXSqBsgULuQDYR1SDYAeHNd28QGQN6FOS1QQPVMJoEMjWljNKn3cDVULd5HHeRzYgT/Pgaos&#10;s9fbNLDnWyjubJalaeZNVDW0LEmvjP9zpjTwrKXllKyC17u05YbBYBt7m2wUBXFe5qiMObsxsauM&#10;nbNvvQ3dKJjFdhSFMzuY5a69ibepvU49QD7fpJv8KqRcwyT+nahOmCuv2F4S/tSUR1RSxd0sXPhQ&#10;3yWFgvQjkyIItzW8kgvJob6Y/J3K5qnBA+ixSZ9XyOR5nuZGCi6sGyAmslXvhNMY2xkqSKxTQUyZ&#10;DLOqCf//oN4GN3q7+F/qrf+ut9+4p4SeEk+lsZ47h/uF0cDxyhF4AbyZ9WUl9kCZjXBON51JQN81&#10;9kI7jDYbwXjXWHVBvRD3C5z+tsbqGy58KGhVHj9q1JfIZR/al59eqz8BAAD//wMAUEsDBBQABgAI&#10;AAAAIQAKaPf8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k1kC/K5Q/ce&#10;h64hP/05yIfnDjcAAAD//wMAUEsDBBQABgAIAAAAIQCcyeMe3AAAAAUBAAAPAAAAZHJzL2Rvd25y&#10;ZXYueG1sTI9BS8NAEIXvgv9hGcGb3USNtGk2pRT1VARbQbxNk2kSmp0N2W2S/ntHL3p58HjDe99k&#10;q8m2aqDeN44NxLMIFHHhyoYrAx/7l7s5KB+QS2wdk4ELeVjl11cZpqUb+Z2GXaiUlLBP0UAdQpdq&#10;7YuaLPqZ64glO7reYhDbV7rscZRy2+r7KHrSFhuWhRo72tRUnHZna+B1xHH9ED8P29Nxc/naJ2+f&#10;25iMub2Z1ktQgabwdww/+IIOuTAd3JlLr1oD8kj4VcnmUSL2YCBZPMag80z/p8+/AQAA//8DAFBL&#10;AwQUAAYACAAAACEA4Vrt93AJAAAcNwAAFAAAAGRycy9tZWRpYS9pbWFnZTEuZW1m7FprjFRnGX4/&#10;OnQoCBkpP4pQ2xitxrK6DHsjkmYZyyVNSbEsgk2zLpfqYhZL6TLYBsuiNKEUN1jlj2IbtPSHl/6Q&#10;FqqrkRXsgtpSLTZoq9FCGy5u1XatsVTW55nve2e/+ebMnnF3k2bMnMk775nvvZznPOc59zEisgM2&#10;HjYd9oYRuWyc5KezN4k8uUTk2gVLFooYmdko8nFj86fAOlxe8+Ui2y8TqUPtDWaontNLeyfIvFMJ&#10;WSrzZZm0YGSRbJRVskHaZZ2syeXMgKW8mutgM4VLtNMQpEH5AL7f5WLT3Pxk2AdhV3m5g4ODOa/5&#10;HOc6cp6xqd74Ctj7Ycthv0DjzbDjRmN9ZpPpM37OjbBPSWHOClmY73M3xncFfdhjk+k2iicp0vUh&#10;N8910XFw23Ur/AZjx9/QFXHTbktK7ns+mFwHLnU7jGTaIDk+ctO5jmT2q+uT2ZNJtjfS9ZeJ5s8n&#10;XpEu83In54+d6wuWOVFWrvhj5/Ow1LSJfccSv5cntmZy4Di/5KZmObv6QOJPNc1yZlMmF+M4jeMi&#10;Gak9j56dGTk840VpyWbkdtjhh07Ijvt+mKBvQZzzN8Pv25KRq37yVEK2ZWQCTORAgn1OXuiTBdv5&#10;W+Sfeb7M+Pkb160ajpu1WZlA72uKGuK8P85totrBNKjaYT4V3QZ7FdaHgbfgX3DbDsrMLF8+OaMx&#10;7CJys+utk3LPPrOlFp911EbedN+46HooJmi+S/cT9uUUtZ8w5u8nqtG00+hTxmqKtXXQ50GYn9MJ&#10;awhy6kw2n/MExmcEfdjjoLk6UuvEU4pvcrBSuK+IdMO+BPtWwKXGuJxSXC7FfAPYDDn8sqsdKw7/&#10;LZafz8O+4DBdlKzp8PhhThti/5HCnIuyOp/zOYy/LYV92KPDXMpj+F85rEMgC5sPuz/gUGNxHM7B&#10;J+Qw42rHisOfieWnEbbWYeoFN/VmiB/mvAexI1KY0ysz8zlzjD0u+33Yo94sHDGH3OdWIzgBdlfA&#10;ocbiOEzjE3J4hbG1Y8XhLrH8vAn/XoepG9wMePww50ew3UFOt/Tk+7wOuyCFfdhjQPpHzGEvbCaC&#10;z8JfH3CosXgdNhVxeMLVjhWH94rl5zuwn7raLeBmn8cPc6ix+4KcLd65/xGX4/dhj30ych12w3pg&#10;34T90uUphxqLPx4Wc7jX1Y4Vhy+I1c9UAPybqz0F7aRMf0HOA7A/SGHOKXkwnzPF7ct+H/ZIjWJf&#10;HoD1M27ssdbnUGNxHNaBxZDDccbWjhWHR8Xyw55fcbVPg5sLHj/MIT/HgpynPR2eczl+H/a4MAod&#10;noI9CHsF9g2XpxxqLI7DxojjIa+PWDtWHK5023gbAbrjy204l26F+Tnk5/Yg5zYzxOEXXY7fhz22&#10;jkKHHQhcgr8HfnJwPNRYHIdNEefle13tWHH4bWOv634Fu8at+6O4pjsO83PIz2NBzqMeh7xmZY7f&#10;hz2Oj4LDgwhcDTsCmxVwqLGRHA+PutrhOLTLslMch2nYQuf7HaY0RtL45ecw9prxc/rNa6Y4h/51&#10;LyeNX8NxRfsobADBeuIcV8iVxjg2HFe1ckcBTw2uTvG1isVHr/haMdKKX8TQJva+mTWfkWIcGiOP&#10;pXCwz2z5CNZ7VQ5LQgq33WddD8W0UywmesW0EyM7PUzbXM1DUoxJY3GY0sBU5+7ZQkxfcz0U0yGx&#10;mOgV0yGMHPIwPe5qeM0bYtJYHKY5wNQgnZGYDrseium0WEz0iuk0Rk57mHiuZg3P7SEmjcVhqgOm&#10;JtkYiemvrodiShmLiV4x4fxvUsZiovHYyZoruewAk8Y4NvwxoKUAxzRXpzjmORz0imMecMxzONrE&#10;3new5sYIHBqL46Yxp2vLScjNggBTu8NEr5jagandw/RpV7MhApPG4jA15XS9KBIT74V8THscJnrF&#10;tAeY9niY+KyBNbyfDzFpLA7T3Jyuo3l6OMDU6zDRK6ZeYOp1mNbCnnQ1z0Rg0hiXM/wxqTanbGKJ&#10;wvVsgIuY1BRXv+HH4uL57VVXo89jfVwaizu/zY64zmIdjcvxa7XOXw73vcu5kCDXz+e49tZ8Xc8a&#10;2Eljz1n0bFWDuTRM+Z8K+zViH4Z/0RSup8bi+Cf7c9y6Kvf+Ol/v+vi49jtc9BbXfuDan9cqn/VR&#10;p8T1/QCXxuK0Slx1Eq0JYmIPHxOfqRCTPpepwVwa5nPF50PExOvSkCvGyuGqzmm1FFfs4+Na7HDR&#10;W1yLgWtxAa5mh+uWCFyMlYOr3t1blcLFPj6u6Q4XvcU1HbimF+B6t8N1bQQuxsrB1QDGhsPFPj6u&#10;82Jx0Vtc5/H7fG6fU1wvi8X1DynGxVg5uPQ+qhQu9vFx9YjFRW9x9eB3T/75NXV9QCyun0ux5hkr&#10;R/NNUlrz7OFj4n0pMen9aQ3m0jCfq/vFYvq6FHPFWDlcNcVonn18XLyOJS56i6sVv1sLcH1SLK47&#10;pBgXY+Xgmhujefa5Vex5nDn6Lojv2mi77YJz36N/F2SxvVPvgOhH8w4Id5qjegcUvgsi39xOO8S+&#10;7+S99ZVin6v725sxjk2U0tu7DfPLwNh6WAd4I3udco9cIXafmuQ8TfXA+XAf+phbln/Pp/fNzPXv&#10;W0vdF1b19M7qibXcBjymtsFukEI9McYx6qqUnniNuAxHortzV3mS05EeP8LjyGbXr6qZytUMtze3&#10;Y63Yc1WoGd3GPFeV0szSXMxey/j60H5VfVS2PvaK1cd3pVgfjJWnj+L3G9qvqo/K1kevWH3wvWmo&#10;D8bK00f0e9iqPipbH2vFvoO7BjYgxfpgjGPML6UP9lmE65FGGK+Fo65FxpuqVv4fjiWTjD2W8NlL&#10;qBXGyjuWFP8/S/tV9VHZ+qh1+uB/gUN9MFaePoqfX2u/qj4qWx/LnT7WROiDsfL0UV+kD+1X1Udl&#10;64P/ZamF3xGhD8bK00djkT60X1Ufla2PR5w+fhChD8bK00fxf6i0X1Ufla2Po04fv43QB2Pl6WNu&#10;kT60Xzn68HUwtH528nXQgu3SLnfKeviRTo/LLnP0TW4TO53Z1pzzDycTst3LIZazidLL/N2JJF8/&#10;yxn0OvK+zXf5Mdb/HeOp1cls7bgp2dRvHkjM+heXmcze+Vwy2zipb7/mcvlWjSJvo4YcHkbuwccm&#10;Z9fMSj5/CXyw5i30IkM+RtY+870fv+T3akftdhiXy7rnME/NfwIWpQN/f9TxpLfPjvfmua2miP3/&#10;HqeUm/8vAAAA//8DAFBLAwQKAAAAAAAAACEAzQSIYU0GAABNBgAAFAAAAGRycy9tZWRpYS9pbWFn&#10;ZTIucG5niVBORw0KGgoAAAANSUhEUgAAAEQAAAJxCAYAAAD7OxSFAAAAAXNSR0IArs4c6QAAAARn&#10;QU1BAACxjwv8YQUAAAAJcEhZcwAAFxEAABcRAcom8z8AAAXiSURBVHhe7duhbt9VGIDhI3sHuEr0&#10;TJOZOgQCh5xDEe5gbnIOOTk3iawBtpIGh6zjLriBcX5wSJY3/5EmNF3Ded7kS5rz/ZPmPKlourMh&#10;SZIkSdL/t3djvOis1Z5dj/G+s1Z7BiQBSUASkAQkAUlA0iMAeTLn+GXwmC+Pg0/aIwA5II7veczr&#10;4+CTBiQBSUASkAQkAUlAEpAEJAFJQBKQBCQBSUASkAQkAUlAEpAEJAFJjwDk6ZwD5Rj/LvPoApKA&#10;JCAJSAKSgCQgCUgCkoAkIAlIApKAJCDJ/6iSJEmSJEmSJOm/dj3GxZzLD+fdGGdrvV/z8rdz/vhw&#10;bsY4X+v9ApKAJCAJSAKSgCQgCUgCkoAkIAlIApKAJCAJSAKSgCQgCUgCkoAkIAlIApKAJCAJSAKS&#10;gCQgCUgCkoAkIOl6jN8K8uMYn6/1fk2Aq4IcLxHXer+AJCAJSAKSgCQgCUgCkoAkIAlIApKAJCAJ&#10;SAKSgCQgCUgCkoAkIAlIApKAJCAJSAKSgCQgCUgCkoAkIAlImgA/FGTOF2u9X/On4VVB3o7xbK33&#10;C0gCkoAkIAlIApKAJCAJSAKSgCQgCUgCkoAkIAlIApKAJCAJSAKSgCQgCUgCkoAkIAlIApKAJCAJ&#10;SAKSgKRTIPPsm7XerwnwvCDH2Vrv13H5YAAJBpBgAAkGkGAACQaQYAAJBpBgAAkGkGAACQaQYAAJ&#10;BpBgAAkGkGAACQaQYAAJBpBgAAkGkGAACQaQYAAJBpBgAAkGkGAACQaQYAAJBpBgAAkGkGAACcbe&#10;IMcTzIIcLxPXer+AJCAJSAKSgCQgCUgCkoAkIAlIApKAJCAJSAKSgCQgCUgCkoAkIAlIApKAJCAJ&#10;SAKSgCQgCUgCkoAkIAlIApLm5S8LMudqrfcLSAKSgCQgCUgCkoAkIAlIApKAJCAJSAKSgCQgCUgC&#10;koAkIAlIApKAJCAJSAKSgCQgCUgCkoAkIAlIApKAJCDpZozzEyC3a71fQBKQBCQBSUASkAQkAUlA&#10;EpD0wCDfz3m/5tvj4CPd9XP33wODvJ7zz0VfHAcf6a6fu/+AJCAJSAKSgCQgCUgCkoAkIAlIApKA&#10;JCAJSAKSgCQgCUgCkoAkIOmBQY6eznny95f/2l0/d799ApDH3bz8WTD+mrXeMyAJSAKSgCQgCUgC&#10;koAkIAlIApKAJCAJSAKSgCQgCUgCkoAkIAlIApKAJCAJSAKSgCQgCUgCkoAkIAlIApKApOsxfi/I&#10;T2N8ttb7NQFuC3I811zr/QKSgCQgCUgCkoAkIAlIApKAJCAJSAKSgCQgCUgCkoAkIAlIApKAJCAJ&#10;SAKSgCQgCUgCkoAkIAlIApKAJCBpAvxckOsxLtZ6vybA1QmQy7XeLyAJSAKSgCQgCUgCkoAkIAlI&#10;ApKAJCAJSAKSgCQgCUgCkoAkIAlIApKAJCAJSAKSgCQgCUgCkoAkIAlIApLm5d8U5Jcxvl7r/Zog&#10;rwrydoxna71fQBKQBCQBSUASkAQkAUlAEpAEJAFJQBKQBCQBSUASkAQkAUlAEpAEJAFJQBKQBCQB&#10;SUASkAQkAUlAEpAEJE2AlwWZSN+t9X5NgOcFOc7Wer+OywcDSDCABANIMIAEA0gwgAQDSDCABANI&#10;MIAEA0gwgAQDSDCABANIMIAEA0gwgAQDSDCABANIMIAEA0gwgAQDSDCABANIMIAEA0gwgAQDSDCA&#10;BANIMIAEY2+Q44HdCZCXa71fxxPMghxPNdd6v4AkIAlIApKAJCAJSAKSgCQgCUgCkoAkIAlIApKA&#10;JCAJSAKSgCQgCUgCkoAkIAlIApKAJCAJSAKSgCQgCUiaAF+dAHmz1vs1L39ZkDlXa71fQBKQBCQB&#10;SUASkAQkAUlAEpAEJAFJQBKQBCQBSUASkAQkAUlAEpAEJAFJQBKQBCQBSUASkAQkAUlAEpAEJE2Q&#10;ixMgv671ft2McX4C5Hat9wtIApKAJCAJSAKSgCQgCUgCkoAkIAlIApKAJCAJSJqXPzv+rpq5WOuN&#10;GuNPGVDb2ZNK3GwAAAAASUVORK5CYIJQSwECLQAUAAYACAAAACEAEQ/ACxUBAABHAgAAEwAAAAAA&#10;AAAAAAAAAAAAAAAAW0NvbnRlbnRfVHlwZXNdLnhtbFBLAQItABQABgAIAAAAIQA4/SH/1gAAAJQB&#10;AAALAAAAAAAAAAAAAAAAAEYBAABfcmVscy8ucmVsc1BLAQItABQABgAIAAAAIQAK6NqF+wMAAMIN&#10;AAAOAAAAAAAAAAAAAAAAAEUCAABkcnMvZTJvRG9jLnhtbFBLAQItABQABgAIAAAAIQAKaPf8yAAA&#10;AKUBAAAZAAAAAAAAAAAAAAAAAGwGAABkcnMvX3JlbHMvZTJvRG9jLnhtbC5yZWxzUEsBAi0AFAAG&#10;AAgAAAAhAJzJ4x7cAAAABQEAAA8AAAAAAAAAAAAAAAAAawcAAGRycy9kb3ducmV2LnhtbFBLAQIt&#10;ABQABgAIAAAAIQDhWu33cAkAABw3AAAUAAAAAAAAAAAAAAAAAHQIAABkcnMvbWVkaWEvaW1hZ2Ux&#10;LmVtZlBLAQItAAoAAAAAAAAAIQDNBIhhTQYAAE0GAAAUAAAAAAAAAAAAAAAAABYSAABkcnMvbWVk&#10;aWEvaW1hZ2UyLnBuZ1BLBQYAAAAABwAHAL4BAACVGAAAAAA=&#10;">
            <v:shape id="Picture 48" o:spid="_x0000_s1068" type="#_x0000_t75" style="position:absolute;left:905;top:3667;width:51816;height:53625;rotation: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pL3FAAAA2wAAAA8AAABkcnMvZG93bnJldi54bWxEj0FrwkAQhe+C/2GZQm+6aUtFUlcRSzEX&#10;D43x0NuQHbPB7GzY3ca0v94tFLzN8N775s1qM9pODORD61jB0zwDQVw73XKjoDp+zJYgQkTW2Dkm&#10;BT8UYLOeTlaYa3flTxrK2IgE4ZCjAhNjn0sZakMWw9z1xEk7O28xptU3Unu8Jrjt5HOWLaTFltMF&#10;gz3tDNWX8tsminmt4rbj369m/17uD744lUOh1OPDuH0DEWmMd/N/utCp/gv8/ZIG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aS9xQAAANsAAAAPAAAAAAAAAAAAAAAA&#10;AJ8CAABkcnMvZG93bnJldi54bWxQSwUGAAAAAAQABAD3AAAAkQMAAAAA&#10;" fillcolor="#4f81bd">
              <v:imagedata r:id="rId11" o:title=""/>
              <v:shadow color="#eeece1"/>
            </v:shape>
            <v:shape id="Picture 49" o:spid="_x0000_s1067" type="#_x0000_t75" style="position:absolute;left:51625;top:10668;width:4143;height:38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vELCAAAA2wAAAA8AAABkcnMvZG93bnJldi54bWxET0trwkAQvgv+h2WE3sxGK9KmriJCoIIH&#10;Hz20tzE7TWKzs2F3q/Hfu4LgbT6+58wWnWnEmZyvLSsYJSkI4sLqmksFX4d8+AbCB2SNjWVScCUP&#10;i3m/N8NM2wvv6LwPpYgh7DNUUIXQZlL6oiKDPrEtceR+rTMYInSl1A4vMdw0cpymU2mw5thQYUur&#10;ioq//b9RcOxG72H8s/3O6yJ366PdnE6vXqmXQbf8ABGoC0/xw/2p4/wJ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GLxCwgAAANsAAAAPAAAAAAAAAAAAAAAAAJ8C&#10;AABkcnMvZG93bnJldi54bWxQSwUGAAAAAAQABAD3AAAAjgMAAAAA&#10;" fillcolor="#4f81bd">
              <v:imagedata r:id="rId12" o:title=""/>
              <v:shadow color="#eeece1"/>
            </v:shape>
            <w10:wrap type="square" anchorx="margin" anchory="margin"/>
          </v:group>
        </w:pict>
      </w:r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80D0D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6707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 xml:space="preserve">Unweighted pair group method arithmetic average (UPGMA) </w:t>
      </w:r>
      <w:proofErr w:type="spellStart"/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>dendrogram</w:t>
      </w:r>
      <w:proofErr w:type="spellEnd"/>
      <w:r w:rsidR="0067074F" w:rsidRPr="003D5890">
        <w:rPr>
          <w:rFonts w:ascii="Times New Roman" w:hAnsi="Times New Roman" w:cs="Times New Roman"/>
          <w:b/>
          <w:bCs/>
          <w:sz w:val="24"/>
          <w:szCs w:val="24"/>
        </w:rPr>
        <w:t xml:space="preserve"> for eleven wheat genotypes based on the allelic data of 31 EST-SSR.</w:t>
      </w:r>
    </w:p>
    <w:p w:rsidR="0067074F" w:rsidRPr="003D5890" w:rsidRDefault="00B41302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Group 52" o:spid="_x0000_s1056" style="position:absolute;left:0;text-align:left;margin-left:39.8pt;margin-top:16.65pt;width:410.9pt;height:231.85pt;z-index:3" coordsize="72390,557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zRYZ1BgAAJyQAAA4AAABkcnMvZTJvRG9jLnhtbOxabY+bRhD+Xqn/&#10;AfGdmJflzbq76GzjKFLanJpU/bwGbFCApQs++1r1v3dmFmzwJZc0yVmp5JPs22WXZV6eeXZm8dXL&#10;fVlo96lsclFd69YLU9fSKhZJXm2u9d/fL41A15qWVwkvRJVe6w9po7+8+fmnq109TW2RiSJJpQaL&#10;VM10V1/rWdvW08mkibO05M0LUacVDK6FLHkLXbmZJJLvYPWymNim6U12Qia1FHHaNHB1oQb1G1p/&#10;vU7j9u163aStVlzrIFtL35K+V/g9ubni043kdZbHnRj8K6QoeV7BQw9LLXjLta3MHy1V5rEUjVi3&#10;L2JRTsR6nccp6QDaWOaJNq+k2Naky2a629QHM4FpT+z01cvGv97fSS1PwHeerlW8BB/RYzXXRuPs&#10;6s0U5ryS9bv6TioNoflGxB8aGJ6cjmN/oyZrq90vIoH1+LYVZJz9Wpa4BKit7ckHDwcfpPtWi+Gi&#10;a1sBc8BVMYzZIWMsdJWX4gxc+ei+OIu6O33bCbv7XNf3yLcTPlUPJUE7wW6u6jyewqczKLQeGfTz&#10;wIO72q1M9W6R8ovWKLn8sK0N8H3N23yVF3n7QDgG+6BQ1f1dHqOdsTPwjd/7BobxqZrroFH6Weoe&#10;jjqRZ7RKzDNebdLbpoYQAOfC/f0lKcUuS3nS4GX04XgV6o7kWBV5vcyLAl2H7U5jiKITFH7EaArh&#10;CxFvy7RqVcjKtADlRdVked3ompym5SoFBMrXiUU4ASy8aVp8HKKCwuhvO7g1zdCeGXPXnBvM9CPj&#10;NmS+4ZuRz0wWWHNr/g/ebbHptknBDLxY1HknK1x9JO1HY6ZjFxWNFNXaPSfuQEuRQP1/EhEuoUlQ&#10;1kbGv4GxYR60W5m2cYbNNViuuw6TDwNk5qNl0QcNRNjXBc2T0AdYyKZ9lYpSwwbYGaQkO/N70EHp&#10;1U9BiSuB3iY9UqJQNYuUf+SX0AyjIAqYwWwvAr8sFsbtcs4Mb2n57sJZzOcLq/dLlidJWuHi3+4W&#10;srIo8qRHZiM3q3khlbvYMrBmC0I32Pw4bYLwOIrRuxIXO0LtdumaPnMCw/ddx2BOZBqzYDk3bueW&#10;5/nRbD6LTlSKyEzN99HqYHOUSmzbVL7Lkp2W5Og7xw1tCOYkh+izfRP/dI0XG9h841ZCMIn2j7zN&#10;3mW8BuY1yc0jy0RRNI9U3A9WV4bonY29g5063Y6mUlGg0N/DFkaxCR/cMmArb3qWgN6XRR5u5B/b&#10;BEkV0AOXHTAi5BVqt3oL8am5DH3dTel3qkZtU08w3+gG7HxRCLpWgJsl7k+AEnqygg/uX5YdgjC0&#10;e1mBHQQdBvutr4+zLhTTAsijSZ+KxgF6kWMegxxhwos642Om6qaS30ZrFJW2A9FdBtB5OopAveVh&#10;Hx2tAYlJlRBD4E4Sde2W54VqA0aKCh7d21T5ZiWSB6A4wCht/pA2QiMT8i9d20EKdq03f245bqnF&#10;6wpQE1qMYc5GHeb6NnTkcGQ1HOFVDEt1YaA68xb6cNO2lvkmg2ep7aUSt5CRrHOiPpRQydWJC9A9&#10;F4bDMYYpzxlBEhz+TBi2As9zFIZtN6BUb4Bh5jMgGcrAXDPo2eKC4QNWLhjuqgaMySEPe2fkYcsz&#10;TZswrEhXZSxdNRA4gGqCsOs4xNHASRcEXxB8SBN6BGNtRHWvyiT8MyLY8R0HEhnIJBzXVAX3kYV9&#10;D4MLSdgyPe/8iYRl+RTNWLWotOOSS/ywuYQNZKdQ/B4KmZnYa6fZhNbu4XKfAz1nXgFpDYAWCkMK&#10;pSOgHWbDEAKa2Q6dX3yakv9DjYqJ5qBo7VJPeuz/pFpd0l9XKQzy7EEVpqpc0A28i+oeq9XQspk5&#10;s0Nj6QW+wZbMNULfDAzTCmehZ7KQLZbjAvxNXqXfXqpiERG6tvuZGoJK1P4sbqAbn5Y5lLZakZfX&#10;eqAK2ScLikNBiuITE5EplElUNTquNtr9aq9ONimBPSb6z5y8tVCQUy3yg5cfNuT/Y8o4Td7OQxlO&#10;GISqnHYsC2rSURp34YxPnHBdOON5OaN7+9EfDlw4g6jUhqOtMWdQXjo4tDgPZ9jwWqgr/QLHPc0z&#10;fLM7gbvkGaMDwwtnPC9nUE57yTP6c/i+wHZPOSM8KbHPwxmux7o8wzZdRrw1qE1MBmJeahN6ITB8&#10;yXDhjOfljMOLq7O8HPkOtQn9kgJ+jUIlWPfLGfy5y7AP7eHve27+BQ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BODasjhAAAACQEAAA8AAABkcnMvZG93bnJldi54bWxMj0FLw0AUhO+C&#10;/2F5gje7iamtiXkppainUrAVxNtr9jUJze6G7DZJ/73rSY/DDDPf5KtJt2Lg3jXWIMSzCASb0qrG&#10;VAifh7eHZxDOk1HUWsMIV3awKm5vcsqUHc0HD3tfiVBiXEYItfddJqUra9bkZrZjE7yT7TX5IPtK&#10;qp7GUK5b+RhFC6mpMWGhpo43NZfn/UUjvI80rpP4ddieT5vr9+Fp97WNGfH+blq/gPA8+b8w/OIH&#10;dCgC09FejHKiRVimi5BESJIERPDTKJ6DOCLM02UEssjl/wfFDwAAAP//AwBQSwMEFAAGAAgAAAAh&#10;AHMLpAFYJgAAvIwAABQAAABkcnMvbWVkaWEvaW1hZ2UxLmVtZuydcVCc553fd2XJsRRb8kSaVKpj&#10;nSvbSEmtGws5QjmjVHAjaA2XXXwGZeAykB60EeMK2yBXnjupOTZTlBTNGeUG7gy5Qhu4K+wNTAvN&#10;ibkR6aDYcmekZNBO0PRQcjAJ3Ay0A9eDtnAc/X7Z3/M838WSpbOnjf8w1uPf+z6fz777sO/Lfn+7&#10;rOVoJBK5gLEFowAjHo1ESjDc1wOfj0T+KDsSeeLErwFHI3/WHIk0PRCJPAhhO8bLJh7HxDcw/9ym&#10;SOSLcnviiY6HIrm3NkfikbzIr0dewkxh5LXIVyOvRL4WORX5zfUjPIZ/P7q+lf5XFspnMNyhXCV9&#10;GuNhY7ts+xHU/Ri7MbCE9a+1tbX16nzO78Hgbck+ZducP4nxFEY5Br7R9VqISlaOmXKsWZ0ic4q9&#10;UwSnOMOJm1PinTickgyn1Jwy75TCKctwuCaOCu+UY78iw6k0p8o7lXCqMpxqc2q8Uw2nJsM5ZU6t&#10;d07Bqc1wTptT553TcOoynHpzGrxTD6chwzlrzhveOQvnjQznnDnnvXMOzvkMp9GchHca4SQynCZz&#10;eK2nz2kTnAsZTrM5F73TDOdihtNiziXvtMC5lOG0mtPmnVY4bRlOuzkd3mmH05HhdJrT5Z1OOF0Z&#10;Trc5Pd7phtOT4fSa0+edXjh9GU6/OQPe6YczkOEMmjPknUE4QxnOZXOGvXMZznCGc8WcEe9cgTOS&#10;4Yyac9U7o3CuZjjXzHnXO9fgvJvhXDfnhneuw7mR4YyZc9M7Y3BuZjjj5tzyzjicWxnOhDm3vTMB&#10;53aGM2nOlHcm4UxlONPmzHhnGs5MhjNrzpx3ZuHMZTjz5ix4Zx7OQoazaM6SdxbhLGU4y+aseGcZ&#10;zkqGs2YOn7DTP19rcCLRk5h/ythmMMxFtnhnc7Qce+psNWebd7bC2ZbhbDdnh3e2w9mR4ew0Z5d3&#10;dsLZleHsNmePd3bD2ZPhPG7OXu88DmdvhrPPnCe9sw/OkxnOfnMOeGc/nAPe4XNXAQZrIQYfwwRm&#10;EpI7ZEXr8xEkjXOK4ITcoRM3p8Q7cTghd+iUmlPmnVI4IXfo8FyxVniHz6ohd8gqzanyTiWckDt0&#10;qs2p8U41nJA7dJg7rLXeOYX9kDtkzB3WOu+cxn7IHbJ6cxq8Uw8n5A4d5g6ry50EZhKSO2TMHVaX&#10;OwnMJCR3yBrN4Xb6fDXCCbnD+SZzXO4kMJOQ3KHTbI7LnQRmEpI7dFrMuYSavq8WOCF36LSa0+ad&#10;Vjghd+i0m9PhnXY4IXfodJrT5Z1OOCF36HSb0+Odbjghd+j0mtPnnV44IXfo9Jsz4J1+OCF36Aya&#10;M+SdQTghd+gwd1iHvXMZ+yF3yJg7rCPeuYL9kDtko+Zc9c4onJA7dJg7rC53EphJSO6QMXdYXe4k&#10;MJOQ3CEbM+cmavqcjsEJuUNn3ByXOwnMJCR36EyY43IngZmE5A6dSXOmUNP3NQkn5A6daXNmvDMN&#10;J+QOnVlz5rwzCyfkDp15cxa8Mw8n5A6dRXOWvLMIJ+QOnWVzVryzDCfkDp01c1zuJDCD+YznVeYO&#10;XZc7icjmaEJyh4y5w+pyJ4GZhOQOGXOH1eVOAjMJyR0y5g6ry50EZhKSO2TMHVaXOwnMJCR3yJg7&#10;rC53EphJSO6QMXdYXe4kMJOQ3CFj7rC63ElgJiG5kwQrwGAtxOC1kcRMUnKHrGh9PuROEjNJyR06&#10;cXNKUNPHicMJuUOn1Jwy75TCCblDp9ycCu+Uwwm5Q6fSnCrvVMIJuUOHucNa451q7IfcIWPusNZ6&#10;5xT2Q+6QMXdY67xzGvshd8jqzXG5k8RMUnKHDnOH1eVOEjNJyR0y5g6ry50kZpKSO2SN5vC8ph/n&#10;Rjghd+g0meNyJ4mZpOQOnWZzXO4kMZOU3KHTYs4l1PR9tcAJuUOn1Zw277TCCblDp92cDu+0wwm5&#10;Q6fTnC7vdMIJuUOn25we73TDCblDp9ecPu/0wgm5Q6ffnAHv9MMJuUOHucM65J1B7IfcIWPusA57&#10;5zL2Q+6QMXdYR7xzBfshd8hGzXG5k8RMUnKHDnOH1eVOEjNJyR0y5g6ry50kZpKSO2Rj5txETZ/T&#10;MTghd+iMm+NyJ4mZpOQOnQlzXO4kMZOU3KEzac4Uavq+JuGE3KEzbc6Md6bhhNyhM2vOnHdm4YTc&#10;oTNvzoJ35uGE3KGzaM6SdxbhhNyhs2zOineW4YTcobNmjsudJGYw73OHDnOH1eVOEjNJyR0y5g6r&#10;y50kZpKSO2TMHVaXO0nMJCV3yJg7rC53kphJSu6QMXdYXe4kMZOU3CFj7rC63EliJim5Q8bcYXW5&#10;k8RMUnKHjLnD6nIniZmk5E4KrACDtRCD10YKMynJHbKi9fmQOynMpCR36MTNKUFNHycOJ+QOnVJz&#10;yrxTCifkDp1ycyq8Uw4n5A6dSnOqvFMJJ+QOnWpzarxTDSfkDh3mDmutd05hP+QOGXOHtc47p7Ef&#10;coes3pwG79TDCa936DB3WF3upDCTktwhY+6wutxJYSYluUPWaE4CNf04N8IJuUOnyRyXOynMpCR3&#10;6DSb43InhZmU5A6dFnMuoabvqwVOyB06rea0eacVTsgdOu3mdHinHU7IHTqd5nR5pxNOyB063eb0&#10;eKcbTsgdOr3m9HmnF07IHTr95gx4px9OyB06g+YMeWcQTsgdOswd1mHvXMZ+yB0y5g7riHeuYD/k&#10;DtmoOVe9MwonvN6hw9xhdbmTwkxKcoeMucPqcieFmZTkDtmYOTdR0+d0DE7IHTrj5rjcSWEmJblD&#10;Z8IclzspzKQkd+hMmjOFmr6vSTghd+hMmzPjnWk4IXfozJoz551ZOCF36Mybs+CdeTghd+gsmrPk&#10;nUU4IXfoLJuz4p1lOCF36KyZ43InhRnM+9yhw9xhdbmTwkxKcoeMucPqcieFmZTkDhlzh9XlTgoz&#10;KckdMuYOq8udFGZSkjtkzB1WlzspzKQkd8iYO6wud1KYSUnukDF3WF3upDCTktwhY+6wutxJYSYl&#10;ubMKVoDBWojBa2MVM6uSO2RF6/Mhd1Yxsyq5QyduTglq+jhxOCF36JSaU+adUjghd+iUm1PhnXI4&#10;IXfoVJpT5Z1KOCF36FSbU+Odajghd+gwd1hrvXMK+yF3yJg7rHXeOY39kDtk9eY0eKceTsgdOswd&#10;Vpc7q5hZldwhO2eOy51VzKxK7tBpNCeBmn6cG+GE3KHTZI7LnVXMrEru0GHusF7ESB+nGfvh9ztk&#10;LeZc8k4LnJA7dFrNafNOK5yQO3TazXG5s4qZVckdOp3mdKGm19MJJ+QOnW5zerzTDSfkDp1ec/q8&#10;0wsn5A6dfnMGvNMPJ+QOnUFzhrwzCCfkDh3mDuuwdy5jP+QOGXOHdcQ7V7Afcods1Jyr3hmFE3KH&#10;DnOH1eXOKmZWJXfIrpvjcmcVM6uSO3TGzLmJmn6cx+CE3KEzbo7LnVXMrEru0GHusN7GSB9nAvvh&#10;9ztkk+ZMeWcSTsgdOtPmzHhnGk7IHTqz5rjcWcXMquQOnXlzFlDT65mHE3KHzqI5S95ZhBNyh86y&#10;OSveWYYTcofOmjkud1Yxg3mfO3SYO6wud1Yxsyq5Q8bcYXW5s4qZVckdMuYOq8udVcysSu6QMXdY&#10;Xe6sYmZVcoeMucPqcmcVM6uSO2TMHVaXO6uYWZXcIWPusLrcWcXMquQOGXOH1eXOKmZWJXeywAvA&#10;WQtReb6yogUYhf73aGRF5hR7pwhOcYYTN6fEO3E4IXd4nFJzyrxTCifkDp1ycyq8Uw4n5A6dSnOq&#10;vFMJJ+QOHeYOa413qrEfcoeMucNa651T2A+5Q8bcYa3zzmnsh9whY+6wutzJitZjP+QOGXOH1eVO&#10;VvQs9sPnCsjOmeNyJyt6Dk74XAGdRnNc7mRFG+GE3KHTZI7LnaxoE5zwuQI6zeZcRE2f92Y4IXfo&#10;tJhzyTstcELu0Gk1p807rXBC7tBpN6fDO+1wwusdOp3mdHmnE07IHTrd5vR4pxtOyB06veb0eacX&#10;TsgdOv3mDHinH07IHTrMHdYh7wxiP+QOGXOHddg7l7EfcoeMucM64p0r2A+5Q8bcYXW5kxUdxX7I&#10;HTLmDqvLnazoNeyHzxWQXTfH5U5W9Dqc8LkCOmPmuNzJio7BCblDZ9wclztZ0XE44XMFdCbMuY2a&#10;vn4m4ITcoTNpzpR3JuGE3KEzbc6Md6bhhNyhM2vOnHdm4YTXO3TmzVnwzjyckDt0Fs1Z8s4inJA7&#10;dJbNWfHOMpyQO3TWzHG5kxVdgxNyhw5zh9XlTlZ0czQrGj5XQMbcYXW5kxXdCid8roCMucPqcicr&#10;uh1O+FwBGXOH1eVOVnQnnPC5AjLmDqvLnazobjjhcwVkzB1WlztZ0cfhhM8VkDF3WF3uZEX3wQmf&#10;KyBj7rC63MmK7ocTPlcQAyvAY8haaI9zDLkTk9whKzKn2DtFcELu0ImbU+KdOJyQO3RKzSnzTimc&#10;kDt0ys2p8E45nJA7dCrNqfJOJZyQO3SYO6w13qnGfsgdMuYOa613TmE/5A4Zc4e1zjunsR9yh4y5&#10;w+pyJ4bciUnukDF3WF3uxJA7MckdMuYOq8udGHInJrlD1miOy50YcicmuUOnyRyXOzHkTkxyh06z&#10;OS53YtFmOCF36LSYcwl10/p2C5yQO3RazWnzTiuckDt02s3p8E47nJA7dDrN6fJOJ5yQO3S6zenx&#10;TjeckDt0es3p804vnJA7dPrNGfBOP5yQO3SYO6xD3hnEfsgdMuYO67B3LmM/5A4Zc4d1xDtXsB9y&#10;h4y5w+pyJ4bciUnukDF3WF3uxJA7MckdMuYOq8udGHInJrlDNmaOy50YcicmuUNn3ByXOzHkTkxy&#10;h86EOS53YtEJOCF36EyaM4Wavn4m4YTcoTNtzox3puGE3KEza86cd2bhhNyhM2/Ognfm4YTcobNo&#10;zpJ3FuGE3KGzbM6Kd5bhhNyhs2aOy50Ycgfz/vUOHeYOq8udGHInJrlDxtxhdbkTQ+7EJHfImDus&#10;OzDSj+F2OCF3yJg7rC53YsidmOQOGXOH1eVODLkTk9whY+6wutyJIXdikjtkzB1Wlzsx5E5McoeM&#10;ucPqcieG3IlJ7mTj8ePjc9gqv69szBzGOIntpzByjB21SicH/Kg4ucaOiZMLfkycPGP54uSB54tT&#10;YKxQnALwQnGKjBWLUwReLE7cWIk4cfAScUqNlYlTCl4mTrmxCnHKwSvEqTRWJU4leJU41cZqxKkG&#10;rxGHGchzUSvOKczUisMMpFMnzmnM1IlTb6xBnHrwBnHOGmMG8ng8p2ex9YY454wxA51zDlvnxWk0&#10;lhCnEZyf3XHXT5OxC+I0gV8Qp9nYRXGawS+K02Lskjgt4JfEaTXWJk4reJs47cY6xGkH7xCn01iX&#10;OJ3gXeJ0G+sRpxu8R5xeY33i9IL3idNvbECcfvABcQaNDYkzCD4kDjOQ52lYnMuYGRaHGUhnRJwr&#10;mBkRZ9TYVXFGwa+Kc80YM9BdG9ew9a44140xA51zHVs3xBkzdlOcMfCb4owbuyXOOPgtcSaM3RZn&#10;Avy2OJPGpsSZBJ8SZ9rYjDjT4DPizBqbE2cWfE6ceWML4syDL4izaGxJnEXwJXGWja2Iswy+Is6a&#10;MWage5zXuIWcOwn2lHEyZqBzNoNvEYcZSMYMdM5W8G3iMAPJdoizHXyHOMxAOrvE2Qm+SxxmIB1m&#10;IOsmrHE3+B5xmIFkzEDnPA6+VxxmIBkz0Dn7wJ8UhxlIxgx0zn7wA+I8Y+ygOM+AHxTnkLFscQ6B&#10;Z4tzxFiOOEfAc8R53liuOM+D54pz3FieOMfB88Q5YaxAnBPgBeK8YKxInBfAi8Rhf8DHJS4Oe6S4&#10;ONk4Pz/BOGyV5ysbM4cx3DWWY+yoODngR8XJNXZMnFzwY+LkGcsXJw88X5wCY4XiFIAXilNkrFic&#10;IvBiceLGSsSJg5eIU2qsTJxS8DJxyo1ViFMOXiFOpbEqcSrBq8SpNlYjTjV4jTjsE3guasU5hZla&#10;cU4bqxPnNHidOPXGGsSpB28Q56wx9gm8T573s9h6Q5xzxs6Lcw78vDiNxhLiNIInxGkydkGcJvAL&#10;4jQbuyhOM/hFcVqMXRKnBfySOK3G2sRpBW8Tp91Yhzjt4B3idBrrEqcTvEucbmM94nSD94jTa6xP&#10;nF7wPnH6jQ2I0w8+IM6gsSFxBsGHxGGfwHM5LM5lzAyLc8XYiDhXwEfEGTV2VZxR8KviXDPGPsFd&#10;P9ew9a44143dEOc6+A1xxozdFGcM/KY448ZuiTMOfkucCWO3xZkAvy3OpLEpcSbBp8SZNjYjzjT4&#10;jDizxubEmQWfE2fe2II48+AL4iwaWxJnEXxJnGVjK+Isg6+Is2aMfYI7F2vciobncOYAGfsE52wG&#10;3yIO+wQy9gnO2Qq+TRz2CWTsE5yzHXyHOOwTyHaJsxN8lzjsE+iwT3DH2Q2+Rxz2CWTsE5zzOPhe&#10;cdgnkLFPcM4+8CfFYZ9Axj7BOfvBD4jDPoGMfYJzngE/KA77BDL2Cc45BJ4tDvsEMvYJzjkCniMO&#10;+wQy9gnOeR48Vxz2CWTsE5xzHDxPHPYJZOwTnHMCvEAc9glk7BOc8wJ4kTjsE8jYJzgnBh4XJxv8&#10;TzEOW92Emo2Zwxgnsf0URo6xo1bp5IAfFSfX2DFxcsGPiZNnLF+cPPB8cQqMFYpTAF4oTpGxYnGK&#10;wIvFiRsrEScOXiJOqbEycUrBy8QpN1YhTjl4hTiVxqrEqQSvEqfaWI041eA14rBP4LmoFecUZmrF&#10;OW2sTpzT4HXi1BtrEKcevEGcs8bYJ/A+eU7PYusNcc4ZOy/OOfDz4jQaS4jTCJ4Qp8nYBXGawC+I&#10;02zsojjN4BfFaTF2SZwW8EvitBprE6cVvE2cdmMd4rSDd4jTaaxLnE7wLnG6jfWI0w3eI06vsT5x&#10;esH7xOk3NiBOP/iAOIPGhsQZBB8Sh30Cz+WwOJcxMyzOFWMj4lwBHxFn1NhVcUbBr4pzzRj7BHf9&#10;XMPWu+JcN3ZDnOvgN8QZM3ZTnDHwm+KMG7slzjj4LXEmjN0WZwL8tjiTxqbEmQSfEmfa2Iw40+Az&#10;4swamxNnFnxOnHljC+LMgy+Is2hsSZxF8CVxlo2tiLMMviLOmjH2Ce5crHErGp7D2SeQsU9wzmbw&#10;LeKwTyBjn+CcreDbxGGfQMY+wTnbwXeIwz6BjH2Cc3aC7xKHfQIZ+wTn7AbfIw77BDL2Cc55HHyv&#10;OOwTyNgnOGcf+JPisE8gY5/gnP3gB8Rhn0DGPsE5z4AfFId9Ahn7BOccAs8Wh30CGfsE5xwBzxGH&#10;fQIZ+wTnPA+eKw77BDL2Cc45Dp4nDvsEMvYJzjkBXiAO+wQy9gnOeQG8SBz2CWTsE5wTA4+Lkw3O&#10;593DVjehZmPmMMZJbD+FkWPsqFU6OeBHxck1dkycXPBj4uQZyxcnDzxfnAJjheIUgBeKU2SsWJwi&#10;8GJx4sZKxImDl4hTaqxMnFLwMnHKjVWIw7+/pEKcSmNV4lSCV4lTbaxGnGrwGnHYJ/Bc1IpzCjO1&#10;4rBPoFMnzmnM1IlTb6xBnHrwBnHOGmOfwONtwjiLrTfEOWeMfYJzzmHrvDiNxhLiNILrf2vfZOyC&#10;OE1wLshxmo1dFKcZ/KI4Lca4FreeFmzxH3etthprE6cVvE2cdmMd4rSDd4jTaaxLnE7wLnG6jfWI&#10;0w3eI06vsT5xesH7xOk3NiBOP/iAOIPGhsQZBB8Sh30CH5dhcS5jZlgc9gl0RsS5gpkRcUaNXRVn&#10;FPyqONeMsU9w5+Iatt4V57ox9gnOuY6tG+KMGbspzhj4TXHGjd0SZxz8ljgTxm6LMwF+W5xJY1Pi&#10;TIJPiTNtbEacafAZcWaNzYkzCz4nzryxBXHmwRfEWTS2JM4i+JI4y8ZWxFkGXxFnzRj7BPc4r3FL&#10;PpfCPoGMfYJz+Bu7LeKwTyBjn+CcreDbxGGfQMY+wTnbwXeIwz6BjH2Cc3aC7xKHfQIZ+wTn7Abf&#10;Iw77BDL2Cc55HHyvOOwTyNgnOGcf+JPisE8gY5/gnP3gB8Rhn0DGPsE5z4AfFId9Ahn7BOccAs8W&#10;h30CGfsE5xwBzxGHfQIZ+wTnPA+eKw77BDL2Cc45Dp4nDvsEMvYJzjkBXiAO+wQy9gnOeQG8SBz2&#10;CWTsE5zDzzTFxckGfxnjsNVNqNmYOYzhnntzjB0VJwf8qDi5xo6Jkwt+TJw8Y/ni5IHni1NgrFCc&#10;AvBCcYqMFYtTBF4sTtxYiThx8BJxSo2ViVMKXiZOubEKccrBK8SpNFYlTiV4lTjsE/g414hTjZka&#10;cdgn0KkV5xRmasVhn0CnTpzTmKkTp94Y+wS6PKf12GoQ56wx9gnOOYutN8Q5Z4x9gnPOYeu8OI3G&#10;EuI0gifEaTJ2QZwm8AviNBu7KE4z+EVxWoxdEqcF/JI4rcbaxGkFbxOn3ViHOO3gHeJ0GusSpxO8&#10;S5xuYz3idIP3iNNrrE+cXvA+cfqNDYjTDz4gDvsEnoMhcQYxMyQO+wQ6w+JcxsywOOwT6IyIcwUz&#10;I+KMGmOfQJfXzyi2ropzzRj7BOdcw9a74lw3xj7BOdexdUOcMWM3xRkDvynOuLFb4oyD3xJnwtht&#10;cSbAb4szaWxKnEnwKXGmjc2IMw0+I86ssTlxZsHnxJk3tiDOPPiCOIvGlsRZBF8SZ9nYijjL4Cvi&#10;rBljn+Ae5zVuRcNzOPsEMvYJztkMvkUc9glk7BOcsxV8mzjsE8jYJzhnO/gOcdgnkLFPcM5O8F3i&#10;sE8gY5/gnN3ge8Rhn0DGPsE5j4PvFYd9Ahn7BOfsA39SHPYJZOwTnLMf/IA47BPI2Cc45xnwg+Kw&#10;TyBjn+CcQ+DZ4rBPIGOf4Jwj4DnisE8gY5/gnOfBc8Vhn0DGPsE5x8HzxGGfQMY+wTknwAvEYZ9A&#10;xj7BOS+AF4nDPoGMfYJzYuBxcbJ5PxiHrfI5IRszhzFOYvspjBxjR63SyQE/Kk6usWPi5IIfEyfP&#10;WL44eeD54nAtHIXiFGCmUJwiY8XiFIEXixM3ViJOHLxEnFJjZeKUgpeJU26sQhz+fbkV4lQaqxKn&#10;ErxKnGpjNeJUg9eIwz6B33utOKcwUysO+wQ6deKcxkydOPXGGsSpB28Q56wx9gk8Hs/pWWy9Ic45&#10;Y+wTnHMOW+fFaTSWEKcRnH+3o7t+moxdEKcJ/II4zcYuitMMflGcFmOXxGkBRwft76vVWJs4reBt&#10;4rQb6xCnHbxDnE5jXeJ0gneJ022sR5xu8B5xeo31idML3idOv7EBcfrBB8QZNDYkziD4kDjsE3ie&#10;hsW5jJlhcdgn0BkR5wpmRsQZNXZVnFHwq+JcM8Y+gcfj9XMNW++Kc90Y+wTnXMfWDXHGjN0UZwz8&#10;pjjjxm6JMw5+S5wJY7fFmQC/Lc6ksSlxJsGnxJk2NiPONPiMOLPG5sSZBZ8TZ97Ygjjz4AviLBpb&#10;EmcRfEmcZWMr4iyDr4izZox9gnuc17iF/w7qJNhTGOwTyNgnOAefeMN+cNgnkLFPcM5W8G3isE8g&#10;Y5/gnO3gO8Rhn0DGPsE5O8F3icM+gYx9gnN2g+8Rh30CGfsE5zwOvlcc9glk7BOcsw/8SXHYJ5Cx&#10;T3DOfvAD4rBPIGOf4JxnwA+Kwz6BjH2Ccw6BZ4vDPoGMfYJzjoDniMM+gYx9gnOeB88Vh30CGfsE&#10;5xwHzxOHfQIZ+wTnnAAvEId9Ahn7BOe8AF4kDvsEMvYJzuF/QxfHeBrzD2NsiUS+vh91N8YDGPrl&#10;HM7vwaDPr09hcJvPDZ/D4G1TGPMY/Jn+nxjutjy+276f4/w+bvtHGHwu53Osu+3f9Ti8xkZx+ydQ&#10;3/4Qx/kGbvsIjtGE+ijqB13PF3HbP8ExeN4HUD/ocdgf/D0c4zXUv/8h1vMF3HYQx+C1+r0PsZ4/&#10;x20/g2P8BPWXPsR6eL74XMjz9bcfYj3Mpk/jGD9C5XPQB32cv4zbV2FUYPwmxp2O8wlc2y+CvYL7&#10;2Yz61+5/3IBtfv0Zf0DwbM1/5eGMnYp8Ff36E5Evob6Gf+oi/5LoPr+6o1ce2sr//8PaX8Z+Gvkf&#10;y291RPGDxzn39fpr3zlzEiM999P3uc9XNw3+q/zIy2hQWJv/zzuRvIb8yPcfa9jUfyY/8j0Mzj/0&#10;317dxHHhd4fw7WFOvJdez4/8Bsb3m7626db89zavV3Bu/wi167dx+4v/bFPkd1Ax8E7IZh7nyyvv&#10;RE58g/v4b9784xV9OO+1U199+YkvffW11+ru+KBUvx55iLdx54GPN759e05a8/NbcE7kuWrtU+bw&#10;JLyEwfP6Y4y/wvgLjCjA+gmKPJJfWvpIvmObwIox9IuPPb/imCyOHFr/f4ng/iKPYTyKMYnB47o1&#10;PoK1HMA+nyu53hcx/v9cKx0PLu/4B19A4kcG3u548Dmcj0T+22e+Hv2vZ/jd7v6rrdEnWqcj3Od2&#10;Mc/rXa/P1+7rWrm19bVNHO93rbxyIX2trNdf4LXiroO3cD7+A8Z3Mf4UQ68Dx+59HWS/5zrotuN+&#10;fB3c+TnjiW+mr4P1+hG4DphbP8A5+yxqasN14Ni9r4PD77kOPmfH/fg6uPN18CO7DtbrR+A6+Nc4&#10;9ztwzt5E5WsT/MFXOhccu/d18Nx7roMWHIXH/fg6uPN18PVvpZ8P1utH4Do4jnOF1ijC11h8XwUF&#10;X+nrwLF7Xweff891wNdqPO7H18Gdr4Nn/036OlivH4Hr4FWcK76G+C1UvseAP/hKXweO3fs6OPKe&#10;6+C3cRR9bfJxn5h+7eFeU/xFa/o6WK8fgeuA7+v8Z5wzvi/DPkGvA8fufR3kvOc64Ps7PO7Hzwd3&#10;fj54sy19HazXj8B1cBvnin3BDCrfT9TrwLF7XwdH33Md/KUd9+Pr4M7XwfHfT18H6/UjcB3wNcEq&#10;zhlfLzy84Tpw7N7XwRfecx3w9QKP+/F1cOfrYN6ug/X6C74OqnGefojB33f8DJW/i8AffKX7A8c2&#10;Y+Zu7yO9BFaI95FyMD6B7S0y3HtKP8cc7+Pja+LO10TnH6SfG9brL/iaeBnnqhzjn2KcwXgVQ68J&#10;x3ie73ZN8P3JX8ffEFiPayIb27wuHsTgbdxw18brmON9PY3xMMYjG95vdPNcw67g+N8d8vgFGKx8&#10;Ltu0vo3fe2HvJLafEhYDD85n8XdmvdfhcX7ZH+ez0WzsvYi5VzDHn4P/t++Pv33mlX/3bx/k/fA9&#10;z/+ya9uvHP/f70Se+fzbZzqG2x+cwHY11vGN5XciVdje85UfnLn7e55vn8Fh8PXTyBPb0u9/zvWl&#10;zyX3f+2F4xG+z/mTg8cjP7P3yvEbmU1knOd75z/Cfbj31F1f++Y3/9Nmvj/O+tfg3J5D5XvlkUh4&#10;r5zH4ND3yv1jF73ze+Xv//54+r3vatzL5zCexeOAN4cj/wgVf/CVfs5yjI/h3a7Pl8AORp6N/HLk&#10;ufXfF/Ka5O/1WN11+SvY5n24a4jXAK8dVnd9vIiZF7HH4/Hn5h9j8Da/gbpxXY7xPu62Lv7cpNd1&#10;eP16dmtyVdf3Fbsvt7567HN9rG599Zipl/WdstucQ924Psfub33ZeOTCY3an9Z23+3Lr+zb2uT5W&#10;t75vY+bbsr5v2m2+g7pxfY7d3/oORY7gGG5drurj94d2X259g9jn+ljd+gYxMyjr67Xb8P2Ujetz&#10;7P7W9yw+n/b+6xux+3LrS2Gf62N160thJmXrewnzY3abH6NuXJ9jOMRdr784b4+hj9M453Ajt45F&#10;7HMdrG4di5hZtHVUY37ObrOKunEdjm0Gu9vPAb+XZ/HTyUeJa7nT+ftbOrIu/r6U62J16/o0nt8/&#10;HU3/fHJd/B04b7MXY+O6HLufdfHqutu6fsnuwz1eR7DPdbG6dR3Buo7Iuvg6jOv6IsbGdTl2P+vi&#10;T+Xd1sXj8j742P4exr/HyMf+bdQSVPzBV/o51LGHMXO3c1QN9qv47W8dfudWjd8Kn8bvgxvwicEn&#10;8Mz1CbAHbXDd3OY5ZNX1ufPqnnN/As41ucfuIPb3YT/b6ibUg5jJxuD38TLGpzH4GQI+7/Nxxh98&#10;pb8Px3ifd/s+wnPuoXv+TP5DHIf3pev7JPa5Ptb0+j6J9X0yY30PgHF9n0LFH3yF9ZHd7/p4P+4x&#10;c5W3dY8f18fj6foWMcfbsabXt4j9xfXrwD1+/x2M6/sbjI3rI7u/9T17z+dcro/H0/XxnHN9rOn1&#10;4e9UwR7PL0cWxo8xuL6fY+j6HOPc3c5vHOxZDH4P+jjxmLqOd7DPdbCm1/EO9t9ZX0M15vZg8DmZ&#10;67iBoetwbDPm77YOfi/p57S7P3fw8eF96LoGsM91sabXNYD9gYx1/TEY1/U9jI3rIrufdbFT52N0&#10;t+uKx9F1vYV9ros1va63sP9WxrougXFdXRgb10V2f+u6ewbw8eJxdF0J7GdjsG7COIitbAw+/tUY&#10;PFe/hcF1fQtj47rI7mdd7/dcy3XxOLou/qxxXazpdeEz/Njjuqow9mJwfVxXPYauy7EHMH+v6+sw&#10;HD2Pj2H/UQyuicfXNZVhn2tiTa+pDPtlGY/Vl8C4pq9g6Jr4OJLdz2N1+H3ykuvicZ7GeBjjkciH&#10;/bwJDvKBvtbW/iD+wutln0m/BuPrL/38SRyvcTZ+/iS89opEvsbXQG0/8J9P4edWvnzyB2duYuB1&#10;3PNv4nMlfE3Fx5DbG19/8bNJnOd4v9dfPFd/XF20fs74+ovbfP3F2+tnle7x+mvL+meV5HG612uv&#10;F+G+gsXz2nKv476BC5Ljzp8Rk4P/nTZ/sY8/XwN/qMef5wGfFfugj//G88DHm88Rv4fB7UsYOzH+&#10;HEN/Hsk4x5+huz1H8Of/zj3b4chWsE/Y4LG4jVPr5/hzrnOPYf9RDP7s8n6fxuB90ztg2zyOm3+/&#10;n+vwGTrcAF9vpr+x9X+/hL7ya+gy/wXqB/t6Z73vdLf92e8ct8ctEvnn38f/J3eJPzvpr5pv/Wrk&#10;CWxuvM8DPxzc/CDmX3+Iz5J4Hwo/b0ebT/j9+HdObxrEXPLbJyLfhfM3OObaD79zJvK77PjXn9PW&#10;Hzse56H/9U7ku6++1fEc6qO7/uRMNv4C3QFK+KLMx24Ao/Of/Nyvuwb7/xGjAbcZ2P2H/jbq8bb0&#10;duP9Q27T55o3Xk88P7sxeK745c4Pzu3X3fYW2eZ52w5v17qdPufc/r8CAAAA//8DAFBLAQItABQA&#10;BgAIAAAAIQCm5lH7DAEAABUCAAATAAAAAAAAAAAAAAAAAAAAAABbQ29udGVudF9UeXBlc10ueG1s&#10;UEsBAi0AFAAGAAgAAAAhADj9If/WAAAAlAEAAAsAAAAAAAAAAAAAAAAAPQEAAF9yZWxzLy5yZWxz&#10;UEsBAi0AFAAGAAgAAAAhAA/zRYZ1BgAAJyQAAA4AAAAAAAAAAAAAAAAAPAIAAGRycy9lMm9Eb2Mu&#10;eG1sUEsBAi0AFAAGAAgAAAAhAI4iCUK6AAAAIQEAABkAAAAAAAAAAAAAAAAA3QgAAGRycy9fcmVs&#10;cy9lMm9Eb2MueG1sLnJlbHNQSwECLQAUAAYACAAAACEAE4NqyOEAAAAJAQAADwAAAAAAAAAAAAAA&#10;AADOCQAAZHJzL2Rvd25yZXYueG1sUEsBAi0AFAAGAAgAAAAhAHMLpAFYJgAAvIwAABQAAAAAAAAA&#10;AAAAAAAA3AoAAGRycy9tZWRpYS9pbWFnZTEuZW1mUEsFBgAAAAAGAAYAfAEAAGYxAAAAAA==&#10;">
            <v:shape id="Picture 53" o:spid="_x0000_s1057" type="#_x0000_t75" style="position:absolute;width:72390;height:557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NHLrDAAAA2wAAAA8AAABkcnMvZG93bnJldi54bWxET99rwjAQfhf8H8IJe9N0Y2xSjSLFjU1B&#10;1A3RtyO5tcXmUpqo3f56Iwx8u4/v542nra3EmRpfOlbwOEhAEGtnSs4VfH+99YcgfEA2WDkmBb/k&#10;YTrpdsaYGnfhDZ23IRcxhH2KCooQ6lRKrwuy6AeuJo7cj2sshgibXJoGLzHcVvIpSV6kxZJjQ4E1&#10;ZQXp4/ZkFfzNnw/Z+lOvKKtOS15sdvuZflfqodfORiACteEu/nd/mDj/FW6/xAPk5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g0cusMAAADbAAAADwAAAAAAAAAAAAAAAACf&#10;AgAAZHJzL2Rvd25yZXYueG1sUEsFBgAAAAAEAAQA9wAAAI8DAAAAAA==&#10;" fillcolor="#4f81bd">
              <v:imagedata r:id="rId13" o:title=""/>
              <v:shadow color="#eeece1"/>
            </v:shape>
            <v:oval id="Oval 54" o:spid="_x0000_s1058" style="position:absolute;left:51816;top:24384;width:12954;height:1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i1MYA&#10;AADbAAAADwAAAGRycy9kb3ducmV2LnhtbESPQU8CMRCF7yb+h2ZMvBjpSoCYlUKUKOHCYdGYeJts&#10;x92N22lpKyz/njmQcJvJe/PeN/Pl4Hp1oJg6zwaeRgUo4trbjhsDX58fj8+gUka22HsmAydKsFzc&#10;3syxtP7IFR12uVESwqlEA23OodQ61S05TCMfiEX79dFhljU22kY8Srjr9bgoZtphx9LQYqBVS/Xf&#10;7t8ZmDTf224fHsY+TN+rdfx52/tVZcz93fD6AirTkK/my/XGCr7Ayi8ygF6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vi1MYAAADbAAAADwAAAAAAAAAAAAAAAACYAgAAZHJz&#10;L2Rvd25yZXYueG1sUEsFBgAAAAAEAAQA9QAAAIsDAAAAAA==&#10;" fillcolor="#4f81bd" strokecolor="#243f60" strokeweight="2pt">
              <v:fill opacity="0"/>
            </v:oval>
            <v:oval id="Oval 55" o:spid="_x0000_s1059" style="position:absolute;left:18663;top:22582;width:14741;height:250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HT8MA&#10;AADbAAAADwAAAGRycy9kb3ducmV2LnhtbERPTWsCMRC9F/wPYQq9lJpVqtTVKCpt8eJhtRS8DZtx&#10;d+lmEpNUt/++EQRv83ifM1t0phVn8qGxrGDQz0AQl1Y3XCn42n+8vIEIEVlja5kU/FGAxbz3MMNc&#10;2wsXdN7FSqQQDjkqqGN0uZShrMlg6FtHnLij9QZjgr6S2uMlhZtWDrNsLA02nBpqdLSuqfzZ/RoF&#10;r9X3tjm556F1o/fi0x9WJ7sulHp67JZTEJG6eBff3Bud5k/g+ks6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dHT8MAAADbAAAADwAAAAAAAAAAAAAAAACYAgAAZHJzL2Rv&#10;d25yZXYueG1sUEsFBgAAAAAEAAQA9QAAAIgDAAAAAA==&#10;" fillcolor="#4f81bd" strokecolor="#243f60" strokeweight="2pt">
              <v:fill opacity="0"/>
            </v:oval>
            <v:oval id="Oval 56" o:spid="_x0000_s1060" style="position:absolute;left:16002;top:12954;width:8382;height:5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Ekb8IA&#10;AADbAAAADwAAAGRycy9kb3ducmV2LnhtbERPz2vCMBS+D/Y/hDfwMjS1uCHVKFNUvOxQNwa7PZpn&#10;W9a8xCRq/e/NQdjx4/s9X/amExfyobWsYDzKQBBXVrdcK/j+2g6nIEJE1thZJgU3CrBcPD/NsdD2&#10;yiVdDrEWKYRDgQqaGF0hZagaMhhG1hEn7mi9wZigr6X2eE3hppN5lr1Lgy2nhgYdrRuq/g5no2BS&#10;/3y2J/eaW/e2KXf+d3Wy61KpwUv/MQMRqY//4od7rxXkaX36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SRvwgAAANsAAAAPAAAAAAAAAAAAAAAAAJgCAABkcnMvZG93&#10;bnJldi54bWxQSwUGAAAAAAQABAD1AAAAhwMAAAAA&#10;" fillcolor="#4f81bd" strokecolor="#243f60" strokeweight="2pt">
              <v:fill opacity="0"/>
            </v:oval>
            <v:oval id="Oval 57" o:spid="_x0000_s1061" style="position:absolute;left:37338;top:35052;width:7620;height:106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Ey8MA&#10;AADbAAAADwAAAGRycy9kb3ducmV2LnhtbESP3YrCMBSE7xd8h3AEbxZN7cVSukYR/xAWL9btAxya&#10;Y1tsTkIStb69WVjYy2FmvmEWq8H04k4+dJYVzGcZCOLa6o4bBdXPflqACBFZY2+ZFDwpwGo5eltg&#10;qe2Dv+l+jo1IEA4lKmhjdKWUoW7JYJhZR5y8i/UGY5K+kdrjI8FNL/Ms+5AGO04LLTratFRfzzej&#10;YFc58/Weu9M2O902h6LwLCuv1GQ8rD9BRBrif/ivfdQK8jn8fk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Ey8MAAADbAAAADwAAAAAAAAAAAAAAAACYAgAAZHJzL2Rv&#10;d25yZXYueG1sUEsFBgAAAAAEAAQA9QAAAIgDAAAAAA==&#10;" fillcolor="#4f81bd" strokecolor="#243f60" strokeweight="2pt">
              <v:fill opacity="771f"/>
            </v:oval>
            <v:shape id="TextBox 5" o:spid="_x0000_s1062" type="#_x0000_t202" style="position:absolute;left:18669;top:9097;width:3429;height:4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B41302" w:rsidRPr="008E3DA0" w:rsidRDefault="00B41302" w:rsidP="0067074F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7459F2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</v:shape>
            <v:shape id="TextBox 6" o:spid="_x0000_s1063" type="#_x0000_t202" style="position:absolute;left:39896;top:31100;width:3429;height:4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B41302" w:rsidRPr="008E3DA0" w:rsidRDefault="00B41302" w:rsidP="0067074F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7459F2">
                      <w:rPr>
                        <w:rFonts w:ascii="Calibri" w:hAnsi="Calibri" w:cs="Arial"/>
                        <w:b/>
                        <w:bCs/>
                        <w:color w:val="000000"/>
                        <w:kern w:val="24"/>
                        <w:sz w:val="22"/>
                        <w:szCs w:val="22"/>
                      </w:rPr>
                      <w:t>C</w:t>
                    </w:r>
                  </w:p>
                </w:txbxContent>
              </v:textbox>
            </v:shape>
            <v:shape id="TextBox 8" o:spid="_x0000_s1064" type="#_x0000_t202" style="position:absolute;left:24492;top:18357;width:3704;height:4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B41302" w:rsidRPr="008E3DA0" w:rsidRDefault="00B41302" w:rsidP="0067074F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7459F2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>B</w:t>
                    </w:r>
                  </w:p>
                </w:txbxContent>
              </v:textbox>
            </v:shape>
            <v:shape id="TextBox 9" o:spid="_x0000_s1065" type="#_x0000_t202" style="position:absolute;left:56496;top:20548;width:3045;height:4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>
                <w:txbxContent>
                  <w:p w:rsidR="00B41302" w:rsidRPr="008E3DA0" w:rsidRDefault="00B41302" w:rsidP="0067074F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7459F2">
                      <w:rPr>
                        <w:rFonts w:ascii="Calibri" w:hAnsi="Calibri" w:cs="Arial"/>
                        <w:color w:val="000000"/>
                        <w:kern w:val="24"/>
                        <w:sz w:val="22"/>
                        <w:szCs w:val="2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74F" w:rsidRPr="003D5890" w:rsidRDefault="0067074F" w:rsidP="0067074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890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80D0D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5890">
        <w:rPr>
          <w:rFonts w:ascii="Times New Roman" w:hAnsi="Times New Roman" w:cs="Times New Roman"/>
          <w:b/>
          <w:bCs/>
          <w:sz w:val="24"/>
          <w:szCs w:val="24"/>
        </w:rPr>
        <w:t>Principal coordinate analysis (PCA) of the eleven wheat genotypes with 31 polymorphic EST-SSR markers.</w:t>
      </w:r>
    </w:p>
    <w:sectPr w:rsidR="0067074F" w:rsidRPr="003D5890" w:rsidSect="004129E5">
      <w:headerReference w:type="default" r:id="rId14"/>
      <w:footerReference w:type="default" r:id="rId15"/>
      <w:pgSz w:w="11907" w:h="16839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94" w:rsidRDefault="004C7494" w:rsidP="00EA7CF7">
      <w:pPr>
        <w:spacing w:after="0" w:line="240" w:lineRule="auto"/>
      </w:pPr>
      <w:r>
        <w:separator/>
      </w:r>
    </w:p>
  </w:endnote>
  <w:endnote w:type="continuationSeparator" w:id="0">
    <w:p w:rsidR="004C7494" w:rsidRDefault="004C7494" w:rsidP="00EA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TT5ada87cc">
    <w:altName w:val="Cambria"/>
    <w:panose1 w:val="00000000000000000000"/>
    <w:charset w:val="00"/>
    <w:family w:val="roman"/>
    <w:notTrueType/>
    <w:pitch w:val="default"/>
  </w:font>
  <w:font w:name="AdvTT5ada87cc+fb">
    <w:altName w:val="Cambria"/>
    <w:panose1 w:val="00000000000000000000"/>
    <w:charset w:val="00"/>
    <w:family w:val="roman"/>
    <w:notTrueType/>
    <w:pitch w:val="default"/>
  </w:font>
  <w:font w:name="AdvTT3713a231+20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2" w:rsidRPr="00526F6D" w:rsidRDefault="00B41302" w:rsidP="00526F6D">
    <w:pPr>
      <w:pStyle w:val="Footer"/>
      <w:spacing w:after="0" w:line="24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94" w:rsidRDefault="004C7494" w:rsidP="00EA7CF7">
      <w:pPr>
        <w:spacing w:after="0" w:line="240" w:lineRule="auto"/>
      </w:pPr>
      <w:r>
        <w:separator/>
      </w:r>
    </w:p>
  </w:footnote>
  <w:footnote w:type="continuationSeparator" w:id="0">
    <w:p w:rsidR="004C7494" w:rsidRDefault="004C7494" w:rsidP="00EA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2" w:rsidRDefault="00B41302" w:rsidP="000145D8">
    <w:pPr>
      <w:pStyle w:val="Head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D0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E57"/>
    <w:multiLevelType w:val="hybridMultilevel"/>
    <w:tmpl w:val="D2EE8FAC"/>
    <w:lvl w:ilvl="0" w:tplc="0BD422FE">
      <w:start w:val="1"/>
      <w:numFmt w:val="decimal"/>
      <w:lvlText w:val="%1-"/>
      <w:lvlJc w:val="left"/>
      <w:pPr>
        <w:ind w:left="183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A8B37D1"/>
    <w:multiLevelType w:val="hybridMultilevel"/>
    <w:tmpl w:val="654697B6"/>
    <w:lvl w:ilvl="0" w:tplc="B150C74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EE301D"/>
    <w:multiLevelType w:val="hybridMultilevel"/>
    <w:tmpl w:val="AA7E4D6C"/>
    <w:lvl w:ilvl="0" w:tplc="504E1C0E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52C10057"/>
    <w:multiLevelType w:val="hybridMultilevel"/>
    <w:tmpl w:val="5D865220"/>
    <w:lvl w:ilvl="0" w:tplc="55F631C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F687B"/>
    <w:multiLevelType w:val="hybridMultilevel"/>
    <w:tmpl w:val="ABE29FDC"/>
    <w:lvl w:ilvl="0" w:tplc="C78CD35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EyNTU2BLKMLExMzZV0lIJTi4sz8/NACkxrAVqrj5Is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rop Breeding and Applied Bio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5defa2wavtww5ezf9mprsayvwpdaxrtax5d&quot;&gt;Phenotypic Evaluation of Wheat Genotypes Grown on Saline Soil and Validation of gSSR and EST-SSR Markers Linked with Salinity Stress Tolerance&lt;record-ids&gt;&lt;item&gt;19&lt;/item&gt;&lt;/record-ids&gt;&lt;/item&gt;&lt;/Libraries&gt;"/>
  </w:docVars>
  <w:rsids>
    <w:rsidRoot w:val="00736CCE"/>
    <w:rsid w:val="00001A3B"/>
    <w:rsid w:val="00002209"/>
    <w:rsid w:val="0000223C"/>
    <w:rsid w:val="00005BE6"/>
    <w:rsid w:val="00005D49"/>
    <w:rsid w:val="00012050"/>
    <w:rsid w:val="00013B26"/>
    <w:rsid w:val="000145D8"/>
    <w:rsid w:val="0001620F"/>
    <w:rsid w:val="00020B0A"/>
    <w:rsid w:val="00021378"/>
    <w:rsid w:val="00022569"/>
    <w:rsid w:val="00023117"/>
    <w:rsid w:val="00027647"/>
    <w:rsid w:val="0002784B"/>
    <w:rsid w:val="0003017C"/>
    <w:rsid w:val="000306FF"/>
    <w:rsid w:val="0003296E"/>
    <w:rsid w:val="00034F70"/>
    <w:rsid w:val="00037A79"/>
    <w:rsid w:val="00040A79"/>
    <w:rsid w:val="00041BBA"/>
    <w:rsid w:val="0004390E"/>
    <w:rsid w:val="00043B8D"/>
    <w:rsid w:val="00044A20"/>
    <w:rsid w:val="00045E13"/>
    <w:rsid w:val="000471CD"/>
    <w:rsid w:val="00047750"/>
    <w:rsid w:val="00047A86"/>
    <w:rsid w:val="000503AB"/>
    <w:rsid w:val="00050480"/>
    <w:rsid w:val="000517A6"/>
    <w:rsid w:val="0005312B"/>
    <w:rsid w:val="000564AC"/>
    <w:rsid w:val="00057CA1"/>
    <w:rsid w:val="00057F9A"/>
    <w:rsid w:val="000600FE"/>
    <w:rsid w:val="0006067D"/>
    <w:rsid w:val="00063689"/>
    <w:rsid w:val="00064C84"/>
    <w:rsid w:val="000655E1"/>
    <w:rsid w:val="000661AE"/>
    <w:rsid w:val="00066F4B"/>
    <w:rsid w:val="00067CD1"/>
    <w:rsid w:val="000702C4"/>
    <w:rsid w:val="000738F0"/>
    <w:rsid w:val="000760A9"/>
    <w:rsid w:val="0007661C"/>
    <w:rsid w:val="000770E8"/>
    <w:rsid w:val="0007796D"/>
    <w:rsid w:val="00077FBF"/>
    <w:rsid w:val="0008314D"/>
    <w:rsid w:val="000832F6"/>
    <w:rsid w:val="000839A4"/>
    <w:rsid w:val="0008408B"/>
    <w:rsid w:val="00087735"/>
    <w:rsid w:val="00087822"/>
    <w:rsid w:val="00087BD4"/>
    <w:rsid w:val="000903C8"/>
    <w:rsid w:val="00091F3A"/>
    <w:rsid w:val="00091FD0"/>
    <w:rsid w:val="00093E87"/>
    <w:rsid w:val="00095B13"/>
    <w:rsid w:val="000963CF"/>
    <w:rsid w:val="00096C42"/>
    <w:rsid w:val="000970A6"/>
    <w:rsid w:val="000A21BF"/>
    <w:rsid w:val="000A2632"/>
    <w:rsid w:val="000A32B2"/>
    <w:rsid w:val="000A56F0"/>
    <w:rsid w:val="000B10BA"/>
    <w:rsid w:val="000B124D"/>
    <w:rsid w:val="000B1412"/>
    <w:rsid w:val="000B1FC3"/>
    <w:rsid w:val="000B400C"/>
    <w:rsid w:val="000C13EA"/>
    <w:rsid w:val="000C1B29"/>
    <w:rsid w:val="000C3101"/>
    <w:rsid w:val="000C3EDA"/>
    <w:rsid w:val="000C64AC"/>
    <w:rsid w:val="000C6516"/>
    <w:rsid w:val="000C733E"/>
    <w:rsid w:val="000D4072"/>
    <w:rsid w:val="000D5F2A"/>
    <w:rsid w:val="000D6D25"/>
    <w:rsid w:val="000E5D28"/>
    <w:rsid w:val="000E62D5"/>
    <w:rsid w:val="000E705B"/>
    <w:rsid w:val="000F01C5"/>
    <w:rsid w:val="000F0418"/>
    <w:rsid w:val="000F11FE"/>
    <w:rsid w:val="000F176C"/>
    <w:rsid w:val="000F267D"/>
    <w:rsid w:val="000F2E5D"/>
    <w:rsid w:val="000F509B"/>
    <w:rsid w:val="000F51F6"/>
    <w:rsid w:val="001007F3"/>
    <w:rsid w:val="00101938"/>
    <w:rsid w:val="00101B2B"/>
    <w:rsid w:val="00106BA1"/>
    <w:rsid w:val="001074DC"/>
    <w:rsid w:val="0011015D"/>
    <w:rsid w:val="00113054"/>
    <w:rsid w:val="001152C7"/>
    <w:rsid w:val="0011708B"/>
    <w:rsid w:val="00117D9D"/>
    <w:rsid w:val="001201EE"/>
    <w:rsid w:val="00121A9A"/>
    <w:rsid w:val="001221E3"/>
    <w:rsid w:val="00122D27"/>
    <w:rsid w:val="00124E04"/>
    <w:rsid w:val="001306E9"/>
    <w:rsid w:val="00132DF0"/>
    <w:rsid w:val="00133EEC"/>
    <w:rsid w:val="0013492D"/>
    <w:rsid w:val="00134AEC"/>
    <w:rsid w:val="00135902"/>
    <w:rsid w:val="00136B01"/>
    <w:rsid w:val="0014032F"/>
    <w:rsid w:val="00140C7D"/>
    <w:rsid w:val="00144C1F"/>
    <w:rsid w:val="00146B7E"/>
    <w:rsid w:val="00146CE3"/>
    <w:rsid w:val="00146D67"/>
    <w:rsid w:val="001504EC"/>
    <w:rsid w:val="00151A40"/>
    <w:rsid w:val="00153313"/>
    <w:rsid w:val="0015508E"/>
    <w:rsid w:val="00157739"/>
    <w:rsid w:val="001606F6"/>
    <w:rsid w:val="001618B4"/>
    <w:rsid w:val="00163B1E"/>
    <w:rsid w:val="00166867"/>
    <w:rsid w:val="00166E71"/>
    <w:rsid w:val="0016707B"/>
    <w:rsid w:val="00167468"/>
    <w:rsid w:val="001703A2"/>
    <w:rsid w:val="00170B12"/>
    <w:rsid w:val="001719E4"/>
    <w:rsid w:val="00172CD1"/>
    <w:rsid w:val="00172DDA"/>
    <w:rsid w:val="00172E2C"/>
    <w:rsid w:val="00172F8B"/>
    <w:rsid w:val="00174C78"/>
    <w:rsid w:val="00174CB3"/>
    <w:rsid w:val="001770C4"/>
    <w:rsid w:val="00177416"/>
    <w:rsid w:val="00180926"/>
    <w:rsid w:val="00182798"/>
    <w:rsid w:val="00183D3A"/>
    <w:rsid w:val="00191418"/>
    <w:rsid w:val="00192CBB"/>
    <w:rsid w:val="001A2018"/>
    <w:rsid w:val="001A2F5F"/>
    <w:rsid w:val="001A45E1"/>
    <w:rsid w:val="001A56F4"/>
    <w:rsid w:val="001A5922"/>
    <w:rsid w:val="001A70DE"/>
    <w:rsid w:val="001A7D9A"/>
    <w:rsid w:val="001B5CD4"/>
    <w:rsid w:val="001B68A2"/>
    <w:rsid w:val="001C06C7"/>
    <w:rsid w:val="001C0AE2"/>
    <w:rsid w:val="001C13AE"/>
    <w:rsid w:val="001C1F3E"/>
    <w:rsid w:val="001C223E"/>
    <w:rsid w:val="001C25F4"/>
    <w:rsid w:val="001C29A1"/>
    <w:rsid w:val="001C2A5D"/>
    <w:rsid w:val="001C34F5"/>
    <w:rsid w:val="001C426B"/>
    <w:rsid w:val="001D0126"/>
    <w:rsid w:val="001D1F19"/>
    <w:rsid w:val="001D381C"/>
    <w:rsid w:val="001D655A"/>
    <w:rsid w:val="001E033E"/>
    <w:rsid w:val="001E49A9"/>
    <w:rsid w:val="001E58F2"/>
    <w:rsid w:val="001F2D0F"/>
    <w:rsid w:val="001F334B"/>
    <w:rsid w:val="001F437F"/>
    <w:rsid w:val="001F473A"/>
    <w:rsid w:val="001F5A7D"/>
    <w:rsid w:val="001F67CC"/>
    <w:rsid w:val="00205F4D"/>
    <w:rsid w:val="00206EBE"/>
    <w:rsid w:val="002105B9"/>
    <w:rsid w:val="00211245"/>
    <w:rsid w:val="00213A01"/>
    <w:rsid w:val="00213FEC"/>
    <w:rsid w:val="00214229"/>
    <w:rsid w:val="00216BC2"/>
    <w:rsid w:val="00222769"/>
    <w:rsid w:val="00222C8A"/>
    <w:rsid w:val="00223F56"/>
    <w:rsid w:val="002257FC"/>
    <w:rsid w:val="00227333"/>
    <w:rsid w:val="00235C5A"/>
    <w:rsid w:val="002361D7"/>
    <w:rsid w:val="002402FF"/>
    <w:rsid w:val="00241499"/>
    <w:rsid w:val="00241512"/>
    <w:rsid w:val="002423E0"/>
    <w:rsid w:val="00242812"/>
    <w:rsid w:val="002428FC"/>
    <w:rsid w:val="00243643"/>
    <w:rsid w:val="00243C4E"/>
    <w:rsid w:val="00246833"/>
    <w:rsid w:val="00251552"/>
    <w:rsid w:val="00252765"/>
    <w:rsid w:val="00252BDC"/>
    <w:rsid w:val="0025496C"/>
    <w:rsid w:val="00255E6D"/>
    <w:rsid w:val="00257086"/>
    <w:rsid w:val="0025715B"/>
    <w:rsid w:val="002574B2"/>
    <w:rsid w:val="00257CDE"/>
    <w:rsid w:val="0026047B"/>
    <w:rsid w:val="002621A6"/>
    <w:rsid w:val="00262889"/>
    <w:rsid w:val="00263437"/>
    <w:rsid w:val="0026466D"/>
    <w:rsid w:val="00264A97"/>
    <w:rsid w:val="00264D7E"/>
    <w:rsid w:val="00265FBC"/>
    <w:rsid w:val="00266544"/>
    <w:rsid w:val="00266DCB"/>
    <w:rsid w:val="0027620D"/>
    <w:rsid w:val="00280730"/>
    <w:rsid w:val="00281506"/>
    <w:rsid w:val="002821F8"/>
    <w:rsid w:val="00282D65"/>
    <w:rsid w:val="002835C6"/>
    <w:rsid w:val="00284C22"/>
    <w:rsid w:val="0029106B"/>
    <w:rsid w:val="0029225E"/>
    <w:rsid w:val="002957B1"/>
    <w:rsid w:val="00295B02"/>
    <w:rsid w:val="002A269D"/>
    <w:rsid w:val="002A47DE"/>
    <w:rsid w:val="002A6936"/>
    <w:rsid w:val="002A6C90"/>
    <w:rsid w:val="002B038E"/>
    <w:rsid w:val="002B3954"/>
    <w:rsid w:val="002B476D"/>
    <w:rsid w:val="002B53ED"/>
    <w:rsid w:val="002B677E"/>
    <w:rsid w:val="002B7192"/>
    <w:rsid w:val="002B7AFD"/>
    <w:rsid w:val="002C046C"/>
    <w:rsid w:val="002C22B8"/>
    <w:rsid w:val="002C318A"/>
    <w:rsid w:val="002C3433"/>
    <w:rsid w:val="002C61BD"/>
    <w:rsid w:val="002C62E0"/>
    <w:rsid w:val="002C6871"/>
    <w:rsid w:val="002D1A3B"/>
    <w:rsid w:val="002D21FB"/>
    <w:rsid w:val="002D2526"/>
    <w:rsid w:val="002D26A8"/>
    <w:rsid w:val="002D4D28"/>
    <w:rsid w:val="002D6FE9"/>
    <w:rsid w:val="002E0630"/>
    <w:rsid w:val="002E5F2D"/>
    <w:rsid w:val="002E631B"/>
    <w:rsid w:val="002E7893"/>
    <w:rsid w:val="002E7902"/>
    <w:rsid w:val="002F2771"/>
    <w:rsid w:val="002F3551"/>
    <w:rsid w:val="002F43FE"/>
    <w:rsid w:val="002F610C"/>
    <w:rsid w:val="002F6276"/>
    <w:rsid w:val="002F64D1"/>
    <w:rsid w:val="002F728E"/>
    <w:rsid w:val="00301429"/>
    <w:rsid w:val="00304326"/>
    <w:rsid w:val="00304F32"/>
    <w:rsid w:val="003073EB"/>
    <w:rsid w:val="00311765"/>
    <w:rsid w:val="00313009"/>
    <w:rsid w:val="003135D2"/>
    <w:rsid w:val="00314713"/>
    <w:rsid w:val="003161E2"/>
    <w:rsid w:val="003178EE"/>
    <w:rsid w:val="0032041A"/>
    <w:rsid w:val="00320832"/>
    <w:rsid w:val="003216FF"/>
    <w:rsid w:val="00326C27"/>
    <w:rsid w:val="00327C53"/>
    <w:rsid w:val="003323A0"/>
    <w:rsid w:val="00332970"/>
    <w:rsid w:val="00333590"/>
    <w:rsid w:val="00334852"/>
    <w:rsid w:val="0033745E"/>
    <w:rsid w:val="00337A60"/>
    <w:rsid w:val="00340647"/>
    <w:rsid w:val="003418F9"/>
    <w:rsid w:val="003429C7"/>
    <w:rsid w:val="00342A8B"/>
    <w:rsid w:val="00343752"/>
    <w:rsid w:val="003446DE"/>
    <w:rsid w:val="003446E9"/>
    <w:rsid w:val="00346758"/>
    <w:rsid w:val="00350550"/>
    <w:rsid w:val="00351C4A"/>
    <w:rsid w:val="003530F4"/>
    <w:rsid w:val="00354ED5"/>
    <w:rsid w:val="00355986"/>
    <w:rsid w:val="00356334"/>
    <w:rsid w:val="003601DF"/>
    <w:rsid w:val="00360768"/>
    <w:rsid w:val="003641B3"/>
    <w:rsid w:val="003647FC"/>
    <w:rsid w:val="00366002"/>
    <w:rsid w:val="003672A4"/>
    <w:rsid w:val="00367783"/>
    <w:rsid w:val="00367E40"/>
    <w:rsid w:val="00370484"/>
    <w:rsid w:val="00370C87"/>
    <w:rsid w:val="00371B04"/>
    <w:rsid w:val="00373C5B"/>
    <w:rsid w:val="00374A9D"/>
    <w:rsid w:val="0037500F"/>
    <w:rsid w:val="0037710B"/>
    <w:rsid w:val="003830F5"/>
    <w:rsid w:val="00384B63"/>
    <w:rsid w:val="00384D5A"/>
    <w:rsid w:val="00385775"/>
    <w:rsid w:val="003867B4"/>
    <w:rsid w:val="003870F8"/>
    <w:rsid w:val="0039194A"/>
    <w:rsid w:val="00391D9D"/>
    <w:rsid w:val="00392C41"/>
    <w:rsid w:val="00394511"/>
    <w:rsid w:val="00397CDB"/>
    <w:rsid w:val="003A1C40"/>
    <w:rsid w:val="003A4C3A"/>
    <w:rsid w:val="003A4CBB"/>
    <w:rsid w:val="003A5F57"/>
    <w:rsid w:val="003B0CFC"/>
    <w:rsid w:val="003B20FF"/>
    <w:rsid w:val="003B598F"/>
    <w:rsid w:val="003B5E8A"/>
    <w:rsid w:val="003B6DEF"/>
    <w:rsid w:val="003B71DE"/>
    <w:rsid w:val="003C06F1"/>
    <w:rsid w:val="003C34A1"/>
    <w:rsid w:val="003C3523"/>
    <w:rsid w:val="003C3775"/>
    <w:rsid w:val="003C3AAF"/>
    <w:rsid w:val="003C3EB8"/>
    <w:rsid w:val="003D2BCC"/>
    <w:rsid w:val="003D3657"/>
    <w:rsid w:val="003D3A6F"/>
    <w:rsid w:val="003D3C34"/>
    <w:rsid w:val="003D4695"/>
    <w:rsid w:val="003D4C8A"/>
    <w:rsid w:val="003D50AE"/>
    <w:rsid w:val="003D5890"/>
    <w:rsid w:val="003D7794"/>
    <w:rsid w:val="003D7DDC"/>
    <w:rsid w:val="003E1973"/>
    <w:rsid w:val="003E2913"/>
    <w:rsid w:val="003E6332"/>
    <w:rsid w:val="003E69F0"/>
    <w:rsid w:val="003E792B"/>
    <w:rsid w:val="003E7EFB"/>
    <w:rsid w:val="003F31DA"/>
    <w:rsid w:val="003F39FC"/>
    <w:rsid w:val="003F64D9"/>
    <w:rsid w:val="003F7702"/>
    <w:rsid w:val="00400425"/>
    <w:rsid w:val="00402632"/>
    <w:rsid w:val="00405BDF"/>
    <w:rsid w:val="004129E5"/>
    <w:rsid w:val="00412F13"/>
    <w:rsid w:val="00412F4E"/>
    <w:rsid w:val="00415C07"/>
    <w:rsid w:val="00416D1E"/>
    <w:rsid w:val="004220AF"/>
    <w:rsid w:val="00422B06"/>
    <w:rsid w:val="0042436F"/>
    <w:rsid w:val="00424B81"/>
    <w:rsid w:val="004257C2"/>
    <w:rsid w:val="00433244"/>
    <w:rsid w:val="0043794B"/>
    <w:rsid w:val="0044082D"/>
    <w:rsid w:val="00440E87"/>
    <w:rsid w:val="00442BE9"/>
    <w:rsid w:val="004439BD"/>
    <w:rsid w:val="00447121"/>
    <w:rsid w:val="0045231A"/>
    <w:rsid w:val="0045399A"/>
    <w:rsid w:val="00453B37"/>
    <w:rsid w:val="00457C6F"/>
    <w:rsid w:val="00460E78"/>
    <w:rsid w:val="0046132E"/>
    <w:rsid w:val="0046279A"/>
    <w:rsid w:val="00463023"/>
    <w:rsid w:val="00464493"/>
    <w:rsid w:val="00465D69"/>
    <w:rsid w:val="00470555"/>
    <w:rsid w:val="00470E50"/>
    <w:rsid w:val="00472830"/>
    <w:rsid w:val="0047415A"/>
    <w:rsid w:val="00474356"/>
    <w:rsid w:val="00474D49"/>
    <w:rsid w:val="00476A2A"/>
    <w:rsid w:val="00482B51"/>
    <w:rsid w:val="0048399A"/>
    <w:rsid w:val="004844F2"/>
    <w:rsid w:val="004845A9"/>
    <w:rsid w:val="00484A56"/>
    <w:rsid w:val="004854C5"/>
    <w:rsid w:val="004854DE"/>
    <w:rsid w:val="004878E1"/>
    <w:rsid w:val="00487980"/>
    <w:rsid w:val="00491705"/>
    <w:rsid w:val="00493409"/>
    <w:rsid w:val="00494BF0"/>
    <w:rsid w:val="004A13AA"/>
    <w:rsid w:val="004A1609"/>
    <w:rsid w:val="004A27A6"/>
    <w:rsid w:val="004A2F42"/>
    <w:rsid w:val="004A3685"/>
    <w:rsid w:val="004A3AC1"/>
    <w:rsid w:val="004A3D79"/>
    <w:rsid w:val="004A4627"/>
    <w:rsid w:val="004B1CDA"/>
    <w:rsid w:val="004B25EC"/>
    <w:rsid w:val="004B28F5"/>
    <w:rsid w:val="004B632C"/>
    <w:rsid w:val="004B75E4"/>
    <w:rsid w:val="004C30C4"/>
    <w:rsid w:val="004C4F64"/>
    <w:rsid w:val="004C712E"/>
    <w:rsid w:val="004C747F"/>
    <w:rsid w:val="004C7494"/>
    <w:rsid w:val="004D080C"/>
    <w:rsid w:val="004D159D"/>
    <w:rsid w:val="004D34BF"/>
    <w:rsid w:val="004D396D"/>
    <w:rsid w:val="004D5457"/>
    <w:rsid w:val="004E0700"/>
    <w:rsid w:val="004E0F23"/>
    <w:rsid w:val="004E185C"/>
    <w:rsid w:val="004E1D42"/>
    <w:rsid w:val="004E3943"/>
    <w:rsid w:val="004E46C9"/>
    <w:rsid w:val="004E4C0B"/>
    <w:rsid w:val="004F2B6D"/>
    <w:rsid w:val="004F5764"/>
    <w:rsid w:val="004F6A30"/>
    <w:rsid w:val="0050031D"/>
    <w:rsid w:val="0050087F"/>
    <w:rsid w:val="00500A4A"/>
    <w:rsid w:val="00501E27"/>
    <w:rsid w:val="00503F1B"/>
    <w:rsid w:val="005058DE"/>
    <w:rsid w:val="00505C8A"/>
    <w:rsid w:val="00505DF2"/>
    <w:rsid w:val="005064BE"/>
    <w:rsid w:val="005064FE"/>
    <w:rsid w:val="00507F89"/>
    <w:rsid w:val="005120DA"/>
    <w:rsid w:val="00512B57"/>
    <w:rsid w:val="00512CC2"/>
    <w:rsid w:val="00514844"/>
    <w:rsid w:val="00515BB2"/>
    <w:rsid w:val="005160BC"/>
    <w:rsid w:val="005164F5"/>
    <w:rsid w:val="0052020E"/>
    <w:rsid w:val="00520651"/>
    <w:rsid w:val="00520880"/>
    <w:rsid w:val="00522A0F"/>
    <w:rsid w:val="00522FD5"/>
    <w:rsid w:val="00524A58"/>
    <w:rsid w:val="00526D2B"/>
    <w:rsid w:val="00526F6D"/>
    <w:rsid w:val="00527B7A"/>
    <w:rsid w:val="00527EBA"/>
    <w:rsid w:val="00530C54"/>
    <w:rsid w:val="00534543"/>
    <w:rsid w:val="00535E4B"/>
    <w:rsid w:val="00537834"/>
    <w:rsid w:val="00540B6B"/>
    <w:rsid w:val="00540FE7"/>
    <w:rsid w:val="0054140E"/>
    <w:rsid w:val="00541F7B"/>
    <w:rsid w:val="00541FBD"/>
    <w:rsid w:val="0054307B"/>
    <w:rsid w:val="0054307D"/>
    <w:rsid w:val="005446A5"/>
    <w:rsid w:val="00547B16"/>
    <w:rsid w:val="00550E31"/>
    <w:rsid w:val="00552E21"/>
    <w:rsid w:val="005555BC"/>
    <w:rsid w:val="005573EB"/>
    <w:rsid w:val="00557BCD"/>
    <w:rsid w:val="0056111D"/>
    <w:rsid w:val="0056146F"/>
    <w:rsid w:val="00562724"/>
    <w:rsid w:val="00562F4D"/>
    <w:rsid w:val="00566DA7"/>
    <w:rsid w:val="00570F9D"/>
    <w:rsid w:val="0057149C"/>
    <w:rsid w:val="00573389"/>
    <w:rsid w:val="00573B9D"/>
    <w:rsid w:val="00577B7B"/>
    <w:rsid w:val="00581281"/>
    <w:rsid w:val="00581A26"/>
    <w:rsid w:val="00581DCB"/>
    <w:rsid w:val="005824FF"/>
    <w:rsid w:val="0058340A"/>
    <w:rsid w:val="005834DB"/>
    <w:rsid w:val="00583A48"/>
    <w:rsid w:val="00585DF4"/>
    <w:rsid w:val="00585F1F"/>
    <w:rsid w:val="0058623F"/>
    <w:rsid w:val="00587152"/>
    <w:rsid w:val="00587220"/>
    <w:rsid w:val="00590027"/>
    <w:rsid w:val="005906ED"/>
    <w:rsid w:val="00590770"/>
    <w:rsid w:val="00594604"/>
    <w:rsid w:val="0059518E"/>
    <w:rsid w:val="00595565"/>
    <w:rsid w:val="00595DD7"/>
    <w:rsid w:val="005962F1"/>
    <w:rsid w:val="00596BB5"/>
    <w:rsid w:val="00597FCA"/>
    <w:rsid w:val="005A279A"/>
    <w:rsid w:val="005A2EAC"/>
    <w:rsid w:val="005A556D"/>
    <w:rsid w:val="005A5E8E"/>
    <w:rsid w:val="005A7462"/>
    <w:rsid w:val="005B42B5"/>
    <w:rsid w:val="005B5ADE"/>
    <w:rsid w:val="005B6E6C"/>
    <w:rsid w:val="005C0C99"/>
    <w:rsid w:val="005C0D22"/>
    <w:rsid w:val="005C160F"/>
    <w:rsid w:val="005C1868"/>
    <w:rsid w:val="005C1F17"/>
    <w:rsid w:val="005C6102"/>
    <w:rsid w:val="005C6446"/>
    <w:rsid w:val="005C712C"/>
    <w:rsid w:val="005C7FC5"/>
    <w:rsid w:val="005D25A3"/>
    <w:rsid w:val="005D3460"/>
    <w:rsid w:val="005D60CD"/>
    <w:rsid w:val="005D66B4"/>
    <w:rsid w:val="005E086A"/>
    <w:rsid w:val="005E2878"/>
    <w:rsid w:val="005E3E75"/>
    <w:rsid w:val="005E42FF"/>
    <w:rsid w:val="005E56F7"/>
    <w:rsid w:val="005E6D80"/>
    <w:rsid w:val="005E743D"/>
    <w:rsid w:val="005F3DEE"/>
    <w:rsid w:val="005F4CA5"/>
    <w:rsid w:val="005F4F0A"/>
    <w:rsid w:val="005F5701"/>
    <w:rsid w:val="005F59F8"/>
    <w:rsid w:val="005F5AE3"/>
    <w:rsid w:val="005F5C4F"/>
    <w:rsid w:val="006003DD"/>
    <w:rsid w:val="006009E0"/>
    <w:rsid w:val="006027F8"/>
    <w:rsid w:val="00602AFF"/>
    <w:rsid w:val="0060427B"/>
    <w:rsid w:val="00605F9F"/>
    <w:rsid w:val="00606174"/>
    <w:rsid w:val="0061051B"/>
    <w:rsid w:val="00610674"/>
    <w:rsid w:val="006110A0"/>
    <w:rsid w:val="0061187C"/>
    <w:rsid w:val="00612BEA"/>
    <w:rsid w:val="006133DF"/>
    <w:rsid w:val="006136D7"/>
    <w:rsid w:val="00614351"/>
    <w:rsid w:val="006158FC"/>
    <w:rsid w:val="00615D97"/>
    <w:rsid w:val="00616E34"/>
    <w:rsid w:val="00620036"/>
    <w:rsid w:val="00620219"/>
    <w:rsid w:val="00621DB4"/>
    <w:rsid w:val="00622034"/>
    <w:rsid w:val="00622C46"/>
    <w:rsid w:val="006234B2"/>
    <w:rsid w:val="00623882"/>
    <w:rsid w:val="00625653"/>
    <w:rsid w:val="006264ED"/>
    <w:rsid w:val="006275BA"/>
    <w:rsid w:val="00630183"/>
    <w:rsid w:val="006332D7"/>
    <w:rsid w:val="006342E9"/>
    <w:rsid w:val="00636C07"/>
    <w:rsid w:val="00640D95"/>
    <w:rsid w:val="006417A1"/>
    <w:rsid w:val="00641CC0"/>
    <w:rsid w:val="0064227E"/>
    <w:rsid w:val="006427EE"/>
    <w:rsid w:val="006448CE"/>
    <w:rsid w:val="00646691"/>
    <w:rsid w:val="00651602"/>
    <w:rsid w:val="00652116"/>
    <w:rsid w:val="006547CF"/>
    <w:rsid w:val="00654EEA"/>
    <w:rsid w:val="00656B59"/>
    <w:rsid w:val="00661822"/>
    <w:rsid w:val="00661C7B"/>
    <w:rsid w:val="00661DCB"/>
    <w:rsid w:val="00662C93"/>
    <w:rsid w:val="00665176"/>
    <w:rsid w:val="0067074F"/>
    <w:rsid w:val="00670A77"/>
    <w:rsid w:val="00676AF7"/>
    <w:rsid w:val="006770FD"/>
    <w:rsid w:val="00677A5F"/>
    <w:rsid w:val="00681E91"/>
    <w:rsid w:val="00682BFD"/>
    <w:rsid w:val="006834CD"/>
    <w:rsid w:val="00684C24"/>
    <w:rsid w:val="00685FC7"/>
    <w:rsid w:val="00687433"/>
    <w:rsid w:val="0068787A"/>
    <w:rsid w:val="00687ECC"/>
    <w:rsid w:val="00691E3E"/>
    <w:rsid w:val="006926D5"/>
    <w:rsid w:val="006931CD"/>
    <w:rsid w:val="006940E6"/>
    <w:rsid w:val="00694137"/>
    <w:rsid w:val="006951E4"/>
    <w:rsid w:val="00695836"/>
    <w:rsid w:val="006968D2"/>
    <w:rsid w:val="00696C22"/>
    <w:rsid w:val="006A6A76"/>
    <w:rsid w:val="006A6E31"/>
    <w:rsid w:val="006A7548"/>
    <w:rsid w:val="006B6B88"/>
    <w:rsid w:val="006C1AB9"/>
    <w:rsid w:val="006C24E8"/>
    <w:rsid w:val="006C3E34"/>
    <w:rsid w:val="006C546B"/>
    <w:rsid w:val="006C5D0D"/>
    <w:rsid w:val="006C606E"/>
    <w:rsid w:val="006C61BE"/>
    <w:rsid w:val="006C7299"/>
    <w:rsid w:val="006D0A61"/>
    <w:rsid w:val="006D559E"/>
    <w:rsid w:val="006D5729"/>
    <w:rsid w:val="006E07D4"/>
    <w:rsid w:val="006E09D6"/>
    <w:rsid w:val="006E0CDF"/>
    <w:rsid w:val="006E304D"/>
    <w:rsid w:val="006E3E81"/>
    <w:rsid w:val="006E46A4"/>
    <w:rsid w:val="006E66C0"/>
    <w:rsid w:val="006E680B"/>
    <w:rsid w:val="006E7896"/>
    <w:rsid w:val="006F3270"/>
    <w:rsid w:val="006F3D5B"/>
    <w:rsid w:val="006F442E"/>
    <w:rsid w:val="00701690"/>
    <w:rsid w:val="00703883"/>
    <w:rsid w:val="00704B5A"/>
    <w:rsid w:val="007052EA"/>
    <w:rsid w:val="0070567F"/>
    <w:rsid w:val="007067EB"/>
    <w:rsid w:val="00710243"/>
    <w:rsid w:val="007116E4"/>
    <w:rsid w:val="0071201B"/>
    <w:rsid w:val="00712412"/>
    <w:rsid w:val="0071297D"/>
    <w:rsid w:val="00712E2A"/>
    <w:rsid w:val="00716130"/>
    <w:rsid w:val="00722544"/>
    <w:rsid w:val="00722F97"/>
    <w:rsid w:val="00723180"/>
    <w:rsid w:val="0072545D"/>
    <w:rsid w:val="007255FF"/>
    <w:rsid w:val="00725F4C"/>
    <w:rsid w:val="0072629C"/>
    <w:rsid w:val="00726716"/>
    <w:rsid w:val="00730842"/>
    <w:rsid w:val="00730906"/>
    <w:rsid w:val="0073399E"/>
    <w:rsid w:val="0073554F"/>
    <w:rsid w:val="00736118"/>
    <w:rsid w:val="007361C2"/>
    <w:rsid w:val="00736CCE"/>
    <w:rsid w:val="00745898"/>
    <w:rsid w:val="007459F2"/>
    <w:rsid w:val="00745AC8"/>
    <w:rsid w:val="007468B0"/>
    <w:rsid w:val="00747DD5"/>
    <w:rsid w:val="007507AA"/>
    <w:rsid w:val="00750DB6"/>
    <w:rsid w:val="00752443"/>
    <w:rsid w:val="007544C3"/>
    <w:rsid w:val="00754FA2"/>
    <w:rsid w:val="007554F4"/>
    <w:rsid w:val="007563A6"/>
    <w:rsid w:val="0075679D"/>
    <w:rsid w:val="0075734C"/>
    <w:rsid w:val="007614A4"/>
    <w:rsid w:val="00763288"/>
    <w:rsid w:val="007662C3"/>
    <w:rsid w:val="00767E92"/>
    <w:rsid w:val="00770184"/>
    <w:rsid w:val="00771CF5"/>
    <w:rsid w:val="007754CC"/>
    <w:rsid w:val="007760DA"/>
    <w:rsid w:val="0078141A"/>
    <w:rsid w:val="00781995"/>
    <w:rsid w:val="0078244C"/>
    <w:rsid w:val="007843EC"/>
    <w:rsid w:val="00786B59"/>
    <w:rsid w:val="007877B0"/>
    <w:rsid w:val="0079079A"/>
    <w:rsid w:val="007917ED"/>
    <w:rsid w:val="007926F4"/>
    <w:rsid w:val="00792EF1"/>
    <w:rsid w:val="00794743"/>
    <w:rsid w:val="007A3F84"/>
    <w:rsid w:val="007A5306"/>
    <w:rsid w:val="007A5F42"/>
    <w:rsid w:val="007A6093"/>
    <w:rsid w:val="007A6964"/>
    <w:rsid w:val="007A760B"/>
    <w:rsid w:val="007A7CF8"/>
    <w:rsid w:val="007B28ED"/>
    <w:rsid w:val="007C01B3"/>
    <w:rsid w:val="007C1920"/>
    <w:rsid w:val="007C4545"/>
    <w:rsid w:val="007C4CA6"/>
    <w:rsid w:val="007C6835"/>
    <w:rsid w:val="007C6DD7"/>
    <w:rsid w:val="007D049B"/>
    <w:rsid w:val="007D1679"/>
    <w:rsid w:val="007D27E6"/>
    <w:rsid w:val="007D3A6C"/>
    <w:rsid w:val="007D56A4"/>
    <w:rsid w:val="007D5EB3"/>
    <w:rsid w:val="007D781E"/>
    <w:rsid w:val="007D7878"/>
    <w:rsid w:val="007E3C41"/>
    <w:rsid w:val="007E40BF"/>
    <w:rsid w:val="007E484E"/>
    <w:rsid w:val="007F07AB"/>
    <w:rsid w:val="007F0C1D"/>
    <w:rsid w:val="007F3403"/>
    <w:rsid w:val="007F38D2"/>
    <w:rsid w:val="007F3C0E"/>
    <w:rsid w:val="007F3D67"/>
    <w:rsid w:val="007F4C81"/>
    <w:rsid w:val="007F687D"/>
    <w:rsid w:val="007F7336"/>
    <w:rsid w:val="007F7BBD"/>
    <w:rsid w:val="00801083"/>
    <w:rsid w:val="00804B15"/>
    <w:rsid w:val="00806889"/>
    <w:rsid w:val="0080705C"/>
    <w:rsid w:val="0080787D"/>
    <w:rsid w:val="008105C2"/>
    <w:rsid w:val="00811549"/>
    <w:rsid w:val="00811A93"/>
    <w:rsid w:val="00811DE9"/>
    <w:rsid w:val="00812646"/>
    <w:rsid w:val="008136E8"/>
    <w:rsid w:val="008162B6"/>
    <w:rsid w:val="0082095A"/>
    <w:rsid w:val="00823131"/>
    <w:rsid w:val="00827500"/>
    <w:rsid w:val="00827ECC"/>
    <w:rsid w:val="00831DDA"/>
    <w:rsid w:val="008325A5"/>
    <w:rsid w:val="00833F5E"/>
    <w:rsid w:val="00835301"/>
    <w:rsid w:val="00836C4C"/>
    <w:rsid w:val="00840DC8"/>
    <w:rsid w:val="00841C82"/>
    <w:rsid w:val="00843152"/>
    <w:rsid w:val="0084353B"/>
    <w:rsid w:val="0084481F"/>
    <w:rsid w:val="0084604C"/>
    <w:rsid w:val="0084609E"/>
    <w:rsid w:val="00846ECF"/>
    <w:rsid w:val="008568D5"/>
    <w:rsid w:val="00860FCD"/>
    <w:rsid w:val="008622AF"/>
    <w:rsid w:val="00863533"/>
    <w:rsid w:val="00863600"/>
    <w:rsid w:val="00864885"/>
    <w:rsid w:val="008656DC"/>
    <w:rsid w:val="00871AC6"/>
    <w:rsid w:val="00875893"/>
    <w:rsid w:val="00881300"/>
    <w:rsid w:val="00881EF3"/>
    <w:rsid w:val="00882550"/>
    <w:rsid w:val="008827A0"/>
    <w:rsid w:val="008836B6"/>
    <w:rsid w:val="0088525E"/>
    <w:rsid w:val="00891067"/>
    <w:rsid w:val="00892896"/>
    <w:rsid w:val="00892CF8"/>
    <w:rsid w:val="008940E6"/>
    <w:rsid w:val="00894148"/>
    <w:rsid w:val="00894DA3"/>
    <w:rsid w:val="008959DF"/>
    <w:rsid w:val="008969C1"/>
    <w:rsid w:val="008A1598"/>
    <w:rsid w:val="008A1DEE"/>
    <w:rsid w:val="008A3DC5"/>
    <w:rsid w:val="008A4480"/>
    <w:rsid w:val="008A7BCC"/>
    <w:rsid w:val="008B0314"/>
    <w:rsid w:val="008B0EF7"/>
    <w:rsid w:val="008B2AA8"/>
    <w:rsid w:val="008B34A4"/>
    <w:rsid w:val="008B4105"/>
    <w:rsid w:val="008B5E4F"/>
    <w:rsid w:val="008B6115"/>
    <w:rsid w:val="008C001C"/>
    <w:rsid w:val="008C0D64"/>
    <w:rsid w:val="008C12C6"/>
    <w:rsid w:val="008C195C"/>
    <w:rsid w:val="008C2676"/>
    <w:rsid w:val="008C455B"/>
    <w:rsid w:val="008C606F"/>
    <w:rsid w:val="008C73A5"/>
    <w:rsid w:val="008C7E7B"/>
    <w:rsid w:val="008D03D1"/>
    <w:rsid w:val="008E0FB6"/>
    <w:rsid w:val="008E1005"/>
    <w:rsid w:val="008E163F"/>
    <w:rsid w:val="008E32C1"/>
    <w:rsid w:val="008E3DA0"/>
    <w:rsid w:val="008E4D54"/>
    <w:rsid w:val="008E4E0B"/>
    <w:rsid w:val="008E69CC"/>
    <w:rsid w:val="008E6D7A"/>
    <w:rsid w:val="008F0494"/>
    <w:rsid w:val="008F05AE"/>
    <w:rsid w:val="008F1730"/>
    <w:rsid w:val="008F196B"/>
    <w:rsid w:val="008F3063"/>
    <w:rsid w:val="008F404A"/>
    <w:rsid w:val="008F49C8"/>
    <w:rsid w:val="008F5237"/>
    <w:rsid w:val="008F5F9E"/>
    <w:rsid w:val="008F69DE"/>
    <w:rsid w:val="00907A99"/>
    <w:rsid w:val="00907F02"/>
    <w:rsid w:val="00912E73"/>
    <w:rsid w:val="009133F7"/>
    <w:rsid w:val="00915934"/>
    <w:rsid w:val="00920B03"/>
    <w:rsid w:val="00920C74"/>
    <w:rsid w:val="00922C4D"/>
    <w:rsid w:val="0092421C"/>
    <w:rsid w:val="00927B42"/>
    <w:rsid w:val="00935017"/>
    <w:rsid w:val="009351BD"/>
    <w:rsid w:val="00941EE0"/>
    <w:rsid w:val="00942F0C"/>
    <w:rsid w:val="00943BBA"/>
    <w:rsid w:val="00944257"/>
    <w:rsid w:val="00944E54"/>
    <w:rsid w:val="009451C3"/>
    <w:rsid w:val="009455BC"/>
    <w:rsid w:val="009458D8"/>
    <w:rsid w:val="00946CBF"/>
    <w:rsid w:val="009478AE"/>
    <w:rsid w:val="0095029A"/>
    <w:rsid w:val="00950A64"/>
    <w:rsid w:val="00950B99"/>
    <w:rsid w:val="009517B2"/>
    <w:rsid w:val="00951FF2"/>
    <w:rsid w:val="00955B8D"/>
    <w:rsid w:val="009560CF"/>
    <w:rsid w:val="009563AD"/>
    <w:rsid w:val="00956C91"/>
    <w:rsid w:val="00957AB2"/>
    <w:rsid w:val="0096317B"/>
    <w:rsid w:val="00965A13"/>
    <w:rsid w:val="009671E5"/>
    <w:rsid w:val="00967882"/>
    <w:rsid w:val="00972822"/>
    <w:rsid w:val="0097322F"/>
    <w:rsid w:val="00975A6A"/>
    <w:rsid w:val="0097656E"/>
    <w:rsid w:val="0097775A"/>
    <w:rsid w:val="00980E52"/>
    <w:rsid w:val="00980E8C"/>
    <w:rsid w:val="00987DD8"/>
    <w:rsid w:val="0099338F"/>
    <w:rsid w:val="00995DCC"/>
    <w:rsid w:val="009A1977"/>
    <w:rsid w:val="009A3A76"/>
    <w:rsid w:val="009A5C2E"/>
    <w:rsid w:val="009A5D55"/>
    <w:rsid w:val="009A6A81"/>
    <w:rsid w:val="009A7296"/>
    <w:rsid w:val="009A78D5"/>
    <w:rsid w:val="009B1763"/>
    <w:rsid w:val="009B2D6C"/>
    <w:rsid w:val="009B6575"/>
    <w:rsid w:val="009C02C0"/>
    <w:rsid w:val="009C2885"/>
    <w:rsid w:val="009C4E09"/>
    <w:rsid w:val="009D6233"/>
    <w:rsid w:val="009D73D0"/>
    <w:rsid w:val="009E023B"/>
    <w:rsid w:val="009E3841"/>
    <w:rsid w:val="009E41C8"/>
    <w:rsid w:val="009E6A99"/>
    <w:rsid w:val="009E7A96"/>
    <w:rsid w:val="009E7B8B"/>
    <w:rsid w:val="009E7CC0"/>
    <w:rsid w:val="009F2DC3"/>
    <w:rsid w:val="009F2DD6"/>
    <w:rsid w:val="009F5996"/>
    <w:rsid w:val="00A00E96"/>
    <w:rsid w:val="00A02FBD"/>
    <w:rsid w:val="00A03022"/>
    <w:rsid w:val="00A04787"/>
    <w:rsid w:val="00A04BAD"/>
    <w:rsid w:val="00A0526E"/>
    <w:rsid w:val="00A0580F"/>
    <w:rsid w:val="00A13538"/>
    <w:rsid w:val="00A142E3"/>
    <w:rsid w:val="00A14529"/>
    <w:rsid w:val="00A1496A"/>
    <w:rsid w:val="00A20741"/>
    <w:rsid w:val="00A2499D"/>
    <w:rsid w:val="00A24D70"/>
    <w:rsid w:val="00A25959"/>
    <w:rsid w:val="00A262C2"/>
    <w:rsid w:val="00A2730D"/>
    <w:rsid w:val="00A273E6"/>
    <w:rsid w:val="00A275A9"/>
    <w:rsid w:val="00A2772A"/>
    <w:rsid w:val="00A3105B"/>
    <w:rsid w:val="00A313FF"/>
    <w:rsid w:val="00A35AE2"/>
    <w:rsid w:val="00A3630D"/>
    <w:rsid w:val="00A370E5"/>
    <w:rsid w:val="00A37234"/>
    <w:rsid w:val="00A400BC"/>
    <w:rsid w:val="00A40383"/>
    <w:rsid w:val="00A442A0"/>
    <w:rsid w:val="00A44EFB"/>
    <w:rsid w:val="00A45E31"/>
    <w:rsid w:val="00A52AE4"/>
    <w:rsid w:val="00A52E13"/>
    <w:rsid w:val="00A52F20"/>
    <w:rsid w:val="00A55E54"/>
    <w:rsid w:val="00A561A9"/>
    <w:rsid w:val="00A565AA"/>
    <w:rsid w:val="00A56752"/>
    <w:rsid w:val="00A6027B"/>
    <w:rsid w:val="00A62BE9"/>
    <w:rsid w:val="00A639C4"/>
    <w:rsid w:val="00A6421B"/>
    <w:rsid w:val="00A6631A"/>
    <w:rsid w:val="00A672A2"/>
    <w:rsid w:val="00A672D6"/>
    <w:rsid w:val="00A67A4B"/>
    <w:rsid w:val="00A73A91"/>
    <w:rsid w:val="00A75081"/>
    <w:rsid w:val="00A7788E"/>
    <w:rsid w:val="00A81E5E"/>
    <w:rsid w:val="00A840F9"/>
    <w:rsid w:val="00A8425C"/>
    <w:rsid w:val="00A854D5"/>
    <w:rsid w:val="00A854FE"/>
    <w:rsid w:val="00A861B4"/>
    <w:rsid w:val="00A87BC9"/>
    <w:rsid w:val="00A87CD9"/>
    <w:rsid w:val="00A87D76"/>
    <w:rsid w:val="00A91C3C"/>
    <w:rsid w:val="00A922CE"/>
    <w:rsid w:val="00A940D1"/>
    <w:rsid w:val="00A9578C"/>
    <w:rsid w:val="00A9613F"/>
    <w:rsid w:val="00A963BA"/>
    <w:rsid w:val="00A976F1"/>
    <w:rsid w:val="00A97C09"/>
    <w:rsid w:val="00AA0FE5"/>
    <w:rsid w:val="00AA116B"/>
    <w:rsid w:val="00AA3071"/>
    <w:rsid w:val="00AA6440"/>
    <w:rsid w:val="00AA6A77"/>
    <w:rsid w:val="00AB1FA0"/>
    <w:rsid w:val="00AB49EE"/>
    <w:rsid w:val="00AB6AA2"/>
    <w:rsid w:val="00AC0690"/>
    <w:rsid w:val="00AC159E"/>
    <w:rsid w:val="00AC29AF"/>
    <w:rsid w:val="00AC3046"/>
    <w:rsid w:val="00AC731D"/>
    <w:rsid w:val="00AD174D"/>
    <w:rsid w:val="00AD3E72"/>
    <w:rsid w:val="00AE34C4"/>
    <w:rsid w:val="00AE5778"/>
    <w:rsid w:val="00AE617C"/>
    <w:rsid w:val="00AE692A"/>
    <w:rsid w:val="00AF4017"/>
    <w:rsid w:val="00AF44B1"/>
    <w:rsid w:val="00AF7EEB"/>
    <w:rsid w:val="00B025E5"/>
    <w:rsid w:val="00B04671"/>
    <w:rsid w:val="00B05719"/>
    <w:rsid w:val="00B05B47"/>
    <w:rsid w:val="00B07D8F"/>
    <w:rsid w:val="00B10952"/>
    <w:rsid w:val="00B12775"/>
    <w:rsid w:val="00B12CCB"/>
    <w:rsid w:val="00B137DD"/>
    <w:rsid w:val="00B13892"/>
    <w:rsid w:val="00B13E5E"/>
    <w:rsid w:val="00B13FA9"/>
    <w:rsid w:val="00B158FC"/>
    <w:rsid w:val="00B30DC3"/>
    <w:rsid w:val="00B329D8"/>
    <w:rsid w:val="00B3361C"/>
    <w:rsid w:val="00B34808"/>
    <w:rsid w:val="00B40201"/>
    <w:rsid w:val="00B409D4"/>
    <w:rsid w:val="00B40B37"/>
    <w:rsid w:val="00B4112A"/>
    <w:rsid w:val="00B41302"/>
    <w:rsid w:val="00B43BB1"/>
    <w:rsid w:val="00B44132"/>
    <w:rsid w:val="00B46622"/>
    <w:rsid w:val="00B46E56"/>
    <w:rsid w:val="00B50F58"/>
    <w:rsid w:val="00B50F79"/>
    <w:rsid w:val="00B52D5E"/>
    <w:rsid w:val="00B53907"/>
    <w:rsid w:val="00B5565D"/>
    <w:rsid w:val="00B56959"/>
    <w:rsid w:val="00B5732D"/>
    <w:rsid w:val="00B57587"/>
    <w:rsid w:val="00B57A23"/>
    <w:rsid w:val="00B60A5F"/>
    <w:rsid w:val="00B63769"/>
    <w:rsid w:val="00B638D6"/>
    <w:rsid w:val="00B63BE4"/>
    <w:rsid w:val="00B649F5"/>
    <w:rsid w:val="00B65ED6"/>
    <w:rsid w:val="00B6614C"/>
    <w:rsid w:val="00B66512"/>
    <w:rsid w:val="00B7306B"/>
    <w:rsid w:val="00B80D10"/>
    <w:rsid w:val="00B82529"/>
    <w:rsid w:val="00B865E2"/>
    <w:rsid w:val="00B87122"/>
    <w:rsid w:val="00B87CC5"/>
    <w:rsid w:val="00B92415"/>
    <w:rsid w:val="00B92A36"/>
    <w:rsid w:val="00B92CF8"/>
    <w:rsid w:val="00B93965"/>
    <w:rsid w:val="00B96094"/>
    <w:rsid w:val="00B9692A"/>
    <w:rsid w:val="00BA063D"/>
    <w:rsid w:val="00BA11E5"/>
    <w:rsid w:val="00BA1561"/>
    <w:rsid w:val="00BA2FF5"/>
    <w:rsid w:val="00BA3CC2"/>
    <w:rsid w:val="00BA3FB8"/>
    <w:rsid w:val="00BB1489"/>
    <w:rsid w:val="00BB2004"/>
    <w:rsid w:val="00BB2E41"/>
    <w:rsid w:val="00BB6655"/>
    <w:rsid w:val="00BC18B2"/>
    <w:rsid w:val="00BC1E5B"/>
    <w:rsid w:val="00BC25DF"/>
    <w:rsid w:val="00BC2D2B"/>
    <w:rsid w:val="00BC4C71"/>
    <w:rsid w:val="00BC4F93"/>
    <w:rsid w:val="00BC544C"/>
    <w:rsid w:val="00BC6DC3"/>
    <w:rsid w:val="00BC70ED"/>
    <w:rsid w:val="00BD074F"/>
    <w:rsid w:val="00BD087E"/>
    <w:rsid w:val="00BD1BCC"/>
    <w:rsid w:val="00BD339C"/>
    <w:rsid w:val="00BD3F94"/>
    <w:rsid w:val="00BD5A28"/>
    <w:rsid w:val="00BD7088"/>
    <w:rsid w:val="00BE05CB"/>
    <w:rsid w:val="00BE0FE2"/>
    <w:rsid w:val="00BE15FA"/>
    <w:rsid w:val="00BE3841"/>
    <w:rsid w:val="00BE5327"/>
    <w:rsid w:val="00BE5955"/>
    <w:rsid w:val="00BF02D7"/>
    <w:rsid w:val="00BF3B7A"/>
    <w:rsid w:val="00BF4063"/>
    <w:rsid w:val="00BF50DD"/>
    <w:rsid w:val="00BF59B4"/>
    <w:rsid w:val="00BF5EFF"/>
    <w:rsid w:val="00BF71D2"/>
    <w:rsid w:val="00C00A23"/>
    <w:rsid w:val="00C02855"/>
    <w:rsid w:val="00C02E61"/>
    <w:rsid w:val="00C03594"/>
    <w:rsid w:val="00C053C3"/>
    <w:rsid w:val="00C05E25"/>
    <w:rsid w:val="00C06116"/>
    <w:rsid w:val="00C103D9"/>
    <w:rsid w:val="00C10DB8"/>
    <w:rsid w:val="00C12CB6"/>
    <w:rsid w:val="00C21567"/>
    <w:rsid w:val="00C22467"/>
    <w:rsid w:val="00C24A31"/>
    <w:rsid w:val="00C24F73"/>
    <w:rsid w:val="00C250BE"/>
    <w:rsid w:val="00C278AE"/>
    <w:rsid w:val="00C278EF"/>
    <w:rsid w:val="00C31EEA"/>
    <w:rsid w:val="00C32AC9"/>
    <w:rsid w:val="00C32C11"/>
    <w:rsid w:val="00C32C64"/>
    <w:rsid w:val="00C33C0C"/>
    <w:rsid w:val="00C3464C"/>
    <w:rsid w:val="00C359FC"/>
    <w:rsid w:val="00C360F6"/>
    <w:rsid w:val="00C3734D"/>
    <w:rsid w:val="00C377EC"/>
    <w:rsid w:val="00C402AD"/>
    <w:rsid w:val="00C40A91"/>
    <w:rsid w:val="00C416E1"/>
    <w:rsid w:val="00C43CC8"/>
    <w:rsid w:val="00C44064"/>
    <w:rsid w:val="00C45B23"/>
    <w:rsid w:val="00C46703"/>
    <w:rsid w:val="00C46EA1"/>
    <w:rsid w:val="00C47B0E"/>
    <w:rsid w:val="00C50902"/>
    <w:rsid w:val="00C51D01"/>
    <w:rsid w:val="00C527A5"/>
    <w:rsid w:val="00C52DCE"/>
    <w:rsid w:val="00C53006"/>
    <w:rsid w:val="00C530B9"/>
    <w:rsid w:val="00C537B9"/>
    <w:rsid w:val="00C537D8"/>
    <w:rsid w:val="00C54A61"/>
    <w:rsid w:val="00C5579B"/>
    <w:rsid w:val="00C568DC"/>
    <w:rsid w:val="00C57DE9"/>
    <w:rsid w:val="00C61306"/>
    <w:rsid w:val="00C61C80"/>
    <w:rsid w:val="00C64FBF"/>
    <w:rsid w:val="00C66214"/>
    <w:rsid w:val="00C67AE4"/>
    <w:rsid w:val="00C67BD5"/>
    <w:rsid w:val="00C67FC1"/>
    <w:rsid w:val="00C7053C"/>
    <w:rsid w:val="00C731F1"/>
    <w:rsid w:val="00C738B7"/>
    <w:rsid w:val="00C74EAF"/>
    <w:rsid w:val="00C77333"/>
    <w:rsid w:val="00C773E9"/>
    <w:rsid w:val="00C80DD6"/>
    <w:rsid w:val="00C81BC6"/>
    <w:rsid w:val="00C8410D"/>
    <w:rsid w:val="00C84A72"/>
    <w:rsid w:val="00C84F6A"/>
    <w:rsid w:val="00C851F8"/>
    <w:rsid w:val="00C85CA6"/>
    <w:rsid w:val="00C86F27"/>
    <w:rsid w:val="00C873B8"/>
    <w:rsid w:val="00C902D8"/>
    <w:rsid w:val="00C907FF"/>
    <w:rsid w:val="00C91605"/>
    <w:rsid w:val="00C95676"/>
    <w:rsid w:val="00C958D5"/>
    <w:rsid w:val="00C97E6E"/>
    <w:rsid w:val="00CA125F"/>
    <w:rsid w:val="00CB0DAF"/>
    <w:rsid w:val="00CB1808"/>
    <w:rsid w:val="00CB274A"/>
    <w:rsid w:val="00CB5A7F"/>
    <w:rsid w:val="00CB5B2C"/>
    <w:rsid w:val="00CB6E18"/>
    <w:rsid w:val="00CC0857"/>
    <w:rsid w:val="00CC2028"/>
    <w:rsid w:val="00CC26E2"/>
    <w:rsid w:val="00CC2E56"/>
    <w:rsid w:val="00CC3368"/>
    <w:rsid w:val="00CC44B5"/>
    <w:rsid w:val="00CD0536"/>
    <w:rsid w:val="00CD091D"/>
    <w:rsid w:val="00CD0AD5"/>
    <w:rsid w:val="00CD1DC7"/>
    <w:rsid w:val="00CD4BB4"/>
    <w:rsid w:val="00CE10A5"/>
    <w:rsid w:val="00CE32CC"/>
    <w:rsid w:val="00CE3543"/>
    <w:rsid w:val="00CE52D8"/>
    <w:rsid w:val="00CE6CFF"/>
    <w:rsid w:val="00CE6F0F"/>
    <w:rsid w:val="00CF1FA4"/>
    <w:rsid w:val="00CF4C64"/>
    <w:rsid w:val="00CF5A98"/>
    <w:rsid w:val="00CF5D86"/>
    <w:rsid w:val="00CF66AA"/>
    <w:rsid w:val="00CF6D7F"/>
    <w:rsid w:val="00CF704F"/>
    <w:rsid w:val="00CF7C6D"/>
    <w:rsid w:val="00D0044E"/>
    <w:rsid w:val="00D01D23"/>
    <w:rsid w:val="00D03A17"/>
    <w:rsid w:val="00D059D0"/>
    <w:rsid w:val="00D104D7"/>
    <w:rsid w:val="00D105F1"/>
    <w:rsid w:val="00D117CB"/>
    <w:rsid w:val="00D1211E"/>
    <w:rsid w:val="00D12CFB"/>
    <w:rsid w:val="00D14D42"/>
    <w:rsid w:val="00D22AC0"/>
    <w:rsid w:val="00D23B7F"/>
    <w:rsid w:val="00D23E3F"/>
    <w:rsid w:val="00D24E6E"/>
    <w:rsid w:val="00D250EE"/>
    <w:rsid w:val="00D25903"/>
    <w:rsid w:val="00D30929"/>
    <w:rsid w:val="00D309C2"/>
    <w:rsid w:val="00D30DF0"/>
    <w:rsid w:val="00D332D4"/>
    <w:rsid w:val="00D36CA3"/>
    <w:rsid w:val="00D40848"/>
    <w:rsid w:val="00D44978"/>
    <w:rsid w:val="00D52022"/>
    <w:rsid w:val="00D52D9C"/>
    <w:rsid w:val="00D53D24"/>
    <w:rsid w:val="00D54A5A"/>
    <w:rsid w:val="00D632A4"/>
    <w:rsid w:val="00D64F53"/>
    <w:rsid w:val="00D65F9B"/>
    <w:rsid w:val="00D664C9"/>
    <w:rsid w:val="00D66A47"/>
    <w:rsid w:val="00D70545"/>
    <w:rsid w:val="00D75996"/>
    <w:rsid w:val="00D77B8B"/>
    <w:rsid w:val="00D8071E"/>
    <w:rsid w:val="00D80C26"/>
    <w:rsid w:val="00D81758"/>
    <w:rsid w:val="00D82FE5"/>
    <w:rsid w:val="00D8317F"/>
    <w:rsid w:val="00D83950"/>
    <w:rsid w:val="00D85A31"/>
    <w:rsid w:val="00D86DCB"/>
    <w:rsid w:val="00D91A9F"/>
    <w:rsid w:val="00D978FE"/>
    <w:rsid w:val="00DA0075"/>
    <w:rsid w:val="00DA0847"/>
    <w:rsid w:val="00DA2B16"/>
    <w:rsid w:val="00DA34C1"/>
    <w:rsid w:val="00DA4CBF"/>
    <w:rsid w:val="00DA4CE6"/>
    <w:rsid w:val="00DA56C0"/>
    <w:rsid w:val="00DA5C90"/>
    <w:rsid w:val="00DA62D5"/>
    <w:rsid w:val="00DB1341"/>
    <w:rsid w:val="00DB21DB"/>
    <w:rsid w:val="00DB2D25"/>
    <w:rsid w:val="00DB3B58"/>
    <w:rsid w:val="00DB78AC"/>
    <w:rsid w:val="00DC5FD0"/>
    <w:rsid w:val="00DD07D5"/>
    <w:rsid w:val="00DD2E63"/>
    <w:rsid w:val="00DD6A0A"/>
    <w:rsid w:val="00DE130E"/>
    <w:rsid w:val="00DE148E"/>
    <w:rsid w:val="00DE2925"/>
    <w:rsid w:val="00DE5962"/>
    <w:rsid w:val="00DE59B1"/>
    <w:rsid w:val="00DE5AF6"/>
    <w:rsid w:val="00DE65AD"/>
    <w:rsid w:val="00DE77D2"/>
    <w:rsid w:val="00DF01F4"/>
    <w:rsid w:val="00DF234A"/>
    <w:rsid w:val="00DF3633"/>
    <w:rsid w:val="00DF51F3"/>
    <w:rsid w:val="00DF5FDC"/>
    <w:rsid w:val="00E00149"/>
    <w:rsid w:val="00E009ED"/>
    <w:rsid w:val="00E010BC"/>
    <w:rsid w:val="00E11282"/>
    <w:rsid w:val="00E1233C"/>
    <w:rsid w:val="00E12795"/>
    <w:rsid w:val="00E12C3B"/>
    <w:rsid w:val="00E13187"/>
    <w:rsid w:val="00E155F2"/>
    <w:rsid w:val="00E16CC7"/>
    <w:rsid w:val="00E20036"/>
    <w:rsid w:val="00E20911"/>
    <w:rsid w:val="00E20ECB"/>
    <w:rsid w:val="00E21E23"/>
    <w:rsid w:val="00E23784"/>
    <w:rsid w:val="00E241E2"/>
    <w:rsid w:val="00E2472D"/>
    <w:rsid w:val="00E255F9"/>
    <w:rsid w:val="00E264B6"/>
    <w:rsid w:val="00E267F0"/>
    <w:rsid w:val="00E26BC7"/>
    <w:rsid w:val="00E279EC"/>
    <w:rsid w:val="00E27DF6"/>
    <w:rsid w:val="00E313D4"/>
    <w:rsid w:val="00E315F2"/>
    <w:rsid w:val="00E341E2"/>
    <w:rsid w:val="00E35103"/>
    <w:rsid w:val="00E35154"/>
    <w:rsid w:val="00E35369"/>
    <w:rsid w:val="00E35D61"/>
    <w:rsid w:val="00E36AAD"/>
    <w:rsid w:val="00E36CE9"/>
    <w:rsid w:val="00E42C8A"/>
    <w:rsid w:val="00E43220"/>
    <w:rsid w:val="00E4396C"/>
    <w:rsid w:val="00E45FEF"/>
    <w:rsid w:val="00E46359"/>
    <w:rsid w:val="00E46566"/>
    <w:rsid w:val="00E47FD7"/>
    <w:rsid w:val="00E502DA"/>
    <w:rsid w:val="00E50DA9"/>
    <w:rsid w:val="00E5152A"/>
    <w:rsid w:val="00E5172C"/>
    <w:rsid w:val="00E52724"/>
    <w:rsid w:val="00E528D4"/>
    <w:rsid w:val="00E55B0D"/>
    <w:rsid w:val="00E56816"/>
    <w:rsid w:val="00E60890"/>
    <w:rsid w:val="00E60E23"/>
    <w:rsid w:val="00E6110F"/>
    <w:rsid w:val="00E611AE"/>
    <w:rsid w:val="00E61519"/>
    <w:rsid w:val="00E64FA0"/>
    <w:rsid w:val="00E66314"/>
    <w:rsid w:val="00E67F98"/>
    <w:rsid w:val="00E714A6"/>
    <w:rsid w:val="00E76139"/>
    <w:rsid w:val="00E764B1"/>
    <w:rsid w:val="00E7664E"/>
    <w:rsid w:val="00E80C79"/>
    <w:rsid w:val="00E80D0D"/>
    <w:rsid w:val="00E819B8"/>
    <w:rsid w:val="00E835A5"/>
    <w:rsid w:val="00E839F6"/>
    <w:rsid w:val="00E84ADB"/>
    <w:rsid w:val="00E84FB7"/>
    <w:rsid w:val="00E900C5"/>
    <w:rsid w:val="00E90886"/>
    <w:rsid w:val="00E93046"/>
    <w:rsid w:val="00E939A1"/>
    <w:rsid w:val="00E95178"/>
    <w:rsid w:val="00E9656F"/>
    <w:rsid w:val="00E9793F"/>
    <w:rsid w:val="00E97BCD"/>
    <w:rsid w:val="00EA0D2B"/>
    <w:rsid w:val="00EA17F4"/>
    <w:rsid w:val="00EA5054"/>
    <w:rsid w:val="00EA5C82"/>
    <w:rsid w:val="00EA772C"/>
    <w:rsid w:val="00EA7CF7"/>
    <w:rsid w:val="00EB2B62"/>
    <w:rsid w:val="00EB5118"/>
    <w:rsid w:val="00EC3710"/>
    <w:rsid w:val="00EC3B82"/>
    <w:rsid w:val="00ED00C1"/>
    <w:rsid w:val="00ED02A3"/>
    <w:rsid w:val="00ED07C7"/>
    <w:rsid w:val="00ED1DB7"/>
    <w:rsid w:val="00ED2A9F"/>
    <w:rsid w:val="00ED3BF6"/>
    <w:rsid w:val="00ED58CD"/>
    <w:rsid w:val="00ED7568"/>
    <w:rsid w:val="00EE0220"/>
    <w:rsid w:val="00EE1FEB"/>
    <w:rsid w:val="00EE21C7"/>
    <w:rsid w:val="00EE28D4"/>
    <w:rsid w:val="00EE4AB1"/>
    <w:rsid w:val="00EE5821"/>
    <w:rsid w:val="00EE5D1A"/>
    <w:rsid w:val="00EE6843"/>
    <w:rsid w:val="00EE70A8"/>
    <w:rsid w:val="00EF0519"/>
    <w:rsid w:val="00EF0888"/>
    <w:rsid w:val="00EF2273"/>
    <w:rsid w:val="00EF232E"/>
    <w:rsid w:val="00EF2CE1"/>
    <w:rsid w:val="00EF34C0"/>
    <w:rsid w:val="00EF57A4"/>
    <w:rsid w:val="00EF5A19"/>
    <w:rsid w:val="00F02904"/>
    <w:rsid w:val="00F02B27"/>
    <w:rsid w:val="00F03B38"/>
    <w:rsid w:val="00F06465"/>
    <w:rsid w:val="00F0729A"/>
    <w:rsid w:val="00F07394"/>
    <w:rsid w:val="00F103C1"/>
    <w:rsid w:val="00F10C98"/>
    <w:rsid w:val="00F1135E"/>
    <w:rsid w:val="00F11A73"/>
    <w:rsid w:val="00F126FC"/>
    <w:rsid w:val="00F12CA5"/>
    <w:rsid w:val="00F12FEE"/>
    <w:rsid w:val="00F16609"/>
    <w:rsid w:val="00F16653"/>
    <w:rsid w:val="00F202A2"/>
    <w:rsid w:val="00F20701"/>
    <w:rsid w:val="00F232B7"/>
    <w:rsid w:val="00F2357B"/>
    <w:rsid w:val="00F24401"/>
    <w:rsid w:val="00F258AC"/>
    <w:rsid w:val="00F260DD"/>
    <w:rsid w:val="00F26A16"/>
    <w:rsid w:val="00F26DB7"/>
    <w:rsid w:val="00F274A0"/>
    <w:rsid w:val="00F27513"/>
    <w:rsid w:val="00F3094F"/>
    <w:rsid w:val="00F30B7F"/>
    <w:rsid w:val="00F30BF2"/>
    <w:rsid w:val="00F30C93"/>
    <w:rsid w:val="00F32973"/>
    <w:rsid w:val="00F33B67"/>
    <w:rsid w:val="00F35CA8"/>
    <w:rsid w:val="00F37605"/>
    <w:rsid w:val="00F3797A"/>
    <w:rsid w:val="00F4238B"/>
    <w:rsid w:val="00F4268F"/>
    <w:rsid w:val="00F42A68"/>
    <w:rsid w:val="00F44FB5"/>
    <w:rsid w:val="00F46791"/>
    <w:rsid w:val="00F469A1"/>
    <w:rsid w:val="00F475EC"/>
    <w:rsid w:val="00F509F4"/>
    <w:rsid w:val="00F5175A"/>
    <w:rsid w:val="00F537B4"/>
    <w:rsid w:val="00F562BE"/>
    <w:rsid w:val="00F57165"/>
    <w:rsid w:val="00F602BB"/>
    <w:rsid w:val="00F626CB"/>
    <w:rsid w:val="00F6312F"/>
    <w:rsid w:val="00F63F55"/>
    <w:rsid w:val="00F64A7A"/>
    <w:rsid w:val="00F66023"/>
    <w:rsid w:val="00F67A33"/>
    <w:rsid w:val="00F67CBA"/>
    <w:rsid w:val="00F67DE0"/>
    <w:rsid w:val="00F70BAF"/>
    <w:rsid w:val="00F71780"/>
    <w:rsid w:val="00F71C5E"/>
    <w:rsid w:val="00F73845"/>
    <w:rsid w:val="00F776A3"/>
    <w:rsid w:val="00F823E5"/>
    <w:rsid w:val="00F847E6"/>
    <w:rsid w:val="00F86606"/>
    <w:rsid w:val="00F903A9"/>
    <w:rsid w:val="00F90C6C"/>
    <w:rsid w:val="00F9411B"/>
    <w:rsid w:val="00F94812"/>
    <w:rsid w:val="00F94835"/>
    <w:rsid w:val="00F95285"/>
    <w:rsid w:val="00F96F7D"/>
    <w:rsid w:val="00F977A2"/>
    <w:rsid w:val="00FA041F"/>
    <w:rsid w:val="00FA208A"/>
    <w:rsid w:val="00FA37C0"/>
    <w:rsid w:val="00FA462C"/>
    <w:rsid w:val="00FA4E44"/>
    <w:rsid w:val="00FA5816"/>
    <w:rsid w:val="00FA5F92"/>
    <w:rsid w:val="00FA6384"/>
    <w:rsid w:val="00FA7088"/>
    <w:rsid w:val="00FB3463"/>
    <w:rsid w:val="00FB44BA"/>
    <w:rsid w:val="00FB49A7"/>
    <w:rsid w:val="00FB4B2F"/>
    <w:rsid w:val="00FB4E12"/>
    <w:rsid w:val="00FB54B2"/>
    <w:rsid w:val="00FB6941"/>
    <w:rsid w:val="00FC4A86"/>
    <w:rsid w:val="00FC5B17"/>
    <w:rsid w:val="00FC726D"/>
    <w:rsid w:val="00FD0F2E"/>
    <w:rsid w:val="00FD3428"/>
    <w:rsid w:val="00FD3C23"/>
    <w:rsid w:val="00FD4DE2"/>
    <w:rsid w:val="00FD649C"/>
    <w:rsid w:val="00FE12E8"/>
    <w:rsid w:val="00FE23AF"/>
    <w:rsid w:val="00FE31C5"/>
    <w:rsid w:val="00FE4449"/>
    <w:rsid w:val="00FE4583"/>
    <w:rsid w:val="00FE5E37"/>
    <w:rsid w:val="00FE6657"/>
    <w:rsid w:val="00FF127C"/>
    <w:rsid w:val="00FF1B7E"/>
    <w:rsid w:val="00FF3E77"/>
    <w:rsid w:val="00FF488B"/>
    <w:rsid w:val="00FF48F0"/>
    <w:rsid w:val="00FF4B25"/>
    <w:rsid w:val="00FF5F7F"/>
    <w:rsid w:val="00FF61CC"/>
    <w:rsid w:val="00FF793F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3E92C-1BD3-4AA4-A950-F2CB9B04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F5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BD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BD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9C"/>
    <w:pPr>
      <w:spacing w:before="240" w:after="60"/>
      <w:outlineLvl w:val="6"/>
    </w:pPr>
    <w:rPr>
      <w:rFonts w:eastAsia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CC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urrent-selection">
    <w:name w:val="current-selection"/>
    <w:basedOn w:val="DefaultParagraphFont"/>
    <w:rsid w:val="007662C3"/>
  </w:style>
  <w:style w:type="character" w:customStyle="1" w:styleId="a">
    <w:name w:val="_"/>
    <w:basedOn w:val="DefaultParagraphFont"/>
    <w:rsid w:val="007662C3"/>
  </w:style>
  <w:style w:type="character" w:customStyle="1" w:styleId="apple-converted-space">
    <w:name w:val="apple-converted-space"/>
    <w:basedOn w:val="DefaultParagraphFont"/>
    <w:rsid w:val="00AA6440"/>
  </w:style>
  <w:style w:type="paragraph" w:customStyle="1" w:styleId="Reference">
    <w:name w:val="Reference"/>
    <w:basedOn w:val="Normal"/>
    <w:next w:val="Normal"/>
    <w:uiPriority w:val="99"/>
    <w:rsid w:val="00AA6440"/>
    <w:pPr>
      <w:autoSpaceDE w:val="0"/>
      <w:autoSpaceDN w:val="0"/>
      <w:adjustRightInd w:val="0"/>
      <w:spacing w:after="0" w:line="240" w:lineRule="auto"/>
    </w:pPr>
    <w:rPr>
      <w:rFonts w:ascii="Times" w:hAnsi="Times"/>
      <w:sz w:val="24"/>
      <w:szCs w:val="24"/>
    </w:rPr>
  </w:style>
  <w:style w:type="character" w:customStyle="1" w:styleId="A5">
    <w:name w:val="A5"/>
    <w:uiPriority w:val="99"/>
    <w:rsid w:val="00C02855"/>
    <w:rPr>
      <w:color w:val="000000"/>
      <w:sz w:val="18"/>
      <w:szCs w:val="18"/>
    </w:rPr>
  </w:style>
  <w:style w:type="character" w:customStyle="1" w:styleId="Heading1Char">
    <w:name w:val="Heading 1 Char"/>
    <w:link w:val="Heading1"/>
    <w:uiPriority w:val="9"/>
    <w:rsid w:val="00CF5A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E46359"/>
    <w:rPr>
      <w:color w:val="0000FF"/>
      <w:u w:val="single"/>
    </w:rPr>
  </w:style>
  <w:style w:type="character" w:customStyle="1" w:styleId="text">
    <w:name w:val="text"/>
    <w:basedOn w:val="DefaultParagraphFont"/>
    <w:rsid w:val="00CC2E56"/>
  </w:style>
  <w:style w:type="character" w:customStyle="1" w:styleId="A8">
    <w:name w:val="A8"/>
    <w:uiPriority w:val="99"/>
    <w:rsid w:val="00CF704F"/>
    <w:rPr>
      <w:color w:val="000000"/>
    </w:rPr>
  </w:style>
  <w:style w:type="paragraph" w:styleId="NormalWeb">
    <w:name w:val="Normal (Web)"/>
    <w:basedOn w:val="Normal"/>
    <w:uiPriority w:val="99"/>
    <w:unhideWhenUsed/>
    <w:rsid w:val="00CF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F2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D5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C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EA7C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7C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EA7CF7"/>
    <w:rPr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52D9C"/>
    <w:rPr>
      <w:rFonts w:ascii="Calibri" w:eastAsia="Times New Roman" w:hAnsi="Calibri" w:cs="Arial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52D9C"/>
    <w:pPr>
      <w:spacing w:after="0" w:line="240" w:lineRule="auto"/>
      <w:ind w:left="-720"/>
    </w:pPr>
    <w:rPr>
      <w:rFonts w:ascii="Times New Roman" w:eastAsia="Times New Roman" w:hAnsi="Times New Roman" w:cs="Traditional Arabic"/>
      <w:i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9E7A96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link w:val="BodyText"/>
    <w:uiPriority w:val="99"/>
    <w:rsid w:val="009E7A96"/>
    <w:rPr>
      <w:sz w:val="22"/>
      <w:szCs w:val="22"/>
    </w:rPr>
  </w:style>
  <w:style w:type="paragraph" w:styleId="NoSpacing">
    <w:name w:val="No Spacing"/>
    <w:uiPriority w:val="1"/>
    <w:qFormat/>
    <w:rsid w:val="009E7A96"/>
    <w:pPr>
      <w:bidi/>
    </w:pPr>
    <w:rPr>
      <w:sz w:val="22"/>
      <w:szCs w:val="22"/>
    </w:rPr>
  </w:style>
  <w:style w:type="character" w:customStyle="1" w:styleId="pubyear">
    <w:name w:val="pubyear"/>
    <w:rsid w:val="00EA5C82"/>
  </w:style>
  <w:style w:type="character" w:customStyle="1" w:styleId="articletitle">
    <w:name w:val="articletitle"/>
    <w:rsid w:val="00EA5C82"/>
  </w:style>
  <w:style w:type="character" w:customStyle="1" w:styleId="vol">
    <w:name w:val="vol"/>
    <w:rsid w:val="00EA5C82"/>
  </w:style>
  <w:style w:type="table" w:customStyle="1" w:styleId="TableGrid1">
    <w:name w:val="Table Grid1"/>
    <w:basedOn w:val="TableNormal"/>
    <w:next w:val="TableGrid"/>
    <w:uiPriority w:val="59"/>
    <w:rsid w:val="004004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35902"/>
    <w:rPr>
      <w:sz w:val="16"/>
      <w:szCs w:val="16"/>
    </w:rPr>
  </w:style>
  <w:style w:type="paragraph" w:styleId="CommentText">
    <w:name w:val="annotation text"/>
    <w:aliases w:val="Char11"/>
    <w:basedOn w:val="Normal"/>
    <w:link w:val="CommentTextChar"/>
    <w:uiPriority w:val="99"/>
    <w:unhideWhenUsed/>
    <w:qFormat/>
    <w:rsid w:val="00135902"/>
    <w:rPr>
      <w:rFonts w:cs="Times New Roman"/>
      <w:sz w:val="20"/>
      <w:szCs w:val="20"/>
    </w:rPr>
  </w:style>
  <w:style w:type="character" w:customStyle="1" w:styleId="CommentTextChar">
    <w:name w:val="Comment Text Char"/>
    <w:aliases w:val="Char11 Char"/>
    <w:link w:val="CommentText"/>
    <w:uiPriority w:val="99"/>
    <w:qFormat/>
    <w:rsid w:val="001359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590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136D7"/>
    <w:rPr>
      <w:sz w:val="22"/>
      <w:szCs w:val="22"/>
    </w:rPr>
  </w:style>
  <w:style w:type="character" w:styleId="Emphasis">
    <w:name w:val="Emphasis"/>
    <w:uiPriority w:val="20"/>
    <w:qFormat/>
    <w:rsid w:val="00304326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823131"/>
    <w:rPr>
      <w:color w:val="605E5C"/>
      <w:shd w:val="clear" w:color="auto" w:fill="E1DFDD"/>
    </w:rPr>
  </w:style>
  <w:style w:type="character" w:customStyle="1" w:styleId="fontstyle01">
    <w:name w:val="fontstyle01"/>
    <w:rsid w:val="00E900C5"/>
    <w:rPr>
      <w:rFonts w:ascii="AdvTT5ada87cc" w:hAnsi="AdvTT5ada87c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E900C5"/>
    <w:rPr>
      <w:rFonts w:ascii="AdvTT5ada87cc+fb" w:hAnsi="AdvTT5ada87cc+f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E900C5"/>
    <w:rPr>
      <w:rFonts w:ascii="AdvTT3713a231+20" w:hAnsi="AdvTT3713a231+20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DPI31text">
    <w:name w:val="MDPI_3.1_text"/>
    <w:qFormat/>
    <w:rsid w:val="00781995"/>
    <w:pPr>
      <w:adjustRightInd w:val="0"/>
      <w:snapToGrid w:val="0"/>
      <w:spacing w:line="260" w:lineRule="atLeast"/>
      <w:ind w:firstLine="425"/>
      <w:jc w:val="both"/>
    </w:pPr>
    <w:rPr>
      <w:rFonts w:ascii="Palatino Linotype" w:eastAsia="SimSun" w:hAnsi="Palatino Linotype" w:cs="Times New Roman"/>
      <w:color w:val="000000"/>
      <w:szCs w:val="22"/>
      <w:lang w:eastAsia="de-DE"/>
    </w:rPr>
  </w:style>
  <w:style w:type="character" w:customStyle="1" w:styleId="st">
    <w:name w:val="st"/>
    <w:rsid w:val="00781995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E7CC0"/>
  </w:style>
  <w:style w:type="paragraph" w:styleId="ListParagraph">
    <w:name w:val="List Paragraph"/>
    <w:basedOn w:val="Normal"/>
    <w:uiPriority w:val="34"/>
    <w:qFormat/>
    <w:rsid w:val="00FF793F"/>
    <w:pPr>
      <w:ind w:left="720"/>
      <w:contextualSpacing/>
    </w:pPr>
  </w:style>
  <w:style w:type="character" w:styleId="PlaceholderText">
    <w:name w:val="Placeholder Text"/>
    <w:uiPriority w:val="99"/>
    <w:semiHidden/>
    <w:rsid w:val="00FF793F"/>
    <w:rPr>
      <w:color w:val="808080"/>
    </w:rPr>
  </w:style>
  <w:style w:type="character" w:customStyle="1" w:styleId="linkify">
    <w:name w:val="linkify"/>
    <w:basedOn w:val="DefaultParagraphFont"/>
    <w:rsid w:val="00A273E6"/>
  </w:style>
  <w:style w:type="numbering" w:customStyle="1" w:styleId="NoList1">
    <w:name w:val="No List1"/>
    <w:next w:val="NoList"/>
    <w:uiPriority w:val="99"/>
    <w:semiHidden/>
    <w:unhideWhenUsed/>
    <w:rsid w:val="000B1FC3"/>
  </w:style>
  <w:style w:type="table" w:customStyle="1" w:styleId="TableGrid2">
    <w:name w:val="Table Grid2"/>
    <w:basedOn w:val="TableNormal"/>
    <w:next w:val="TableGrid"/>
    <w:uiPriority w:val="59"/>
    <w:rsid w:val="000B1F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06465"/>
  </w:style>
  <w:style w:type="table" w:customStyle="1" w:styleId="TableGrid3">
    <w:name w:val="Table Grid3"/>
    <w:basedOn w:val="TableNormal"/>
    <w:next w:val="TableGrid"/>
    <w:uiPriority w:val="59"/>
    <w:rsid w:val="00F064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52BD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252BDC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3153-DA44-4748-B61B-FB69708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cp:lastModifiedBy>Windows User</cp:lastModifiedBy>
  <cp:revision>4</cp:revision>
  <cp:lastPrinted>2018-05-14T19:58:00Z</cp:lastPrinted>
  <dcterms:created xsi:type="dcterms:W3CDTF">2019-02-03T21:32:00Z</dcterms:created>
  <dcterms:modified xsi:type="dcterms:W3CDTF">2019-08-29T15:09:00Z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Self UUID Temp</vt:lpwstr>
  </property>
  <property fmtid="{D5CDD505-2E9C-101B-9397-08002B2CF9AE}" pid="4" name="Mendeley Citation Style_1">
    <vt:lpwstr>http://www.zotero.org/styles/crop-science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http://www.zotero.org/styles/crop-science</vt:lpwstr>
  </property>
  <property fmtid="{D5CDD505-2E9C-101B-9397-08002B2CF9AE}" pid="12" name="Mendeley Recent Style Name 3_1">
    <vt:lpwstr>Crop Science</vt:lpwstr>
  </property>
  <property fmtid="{D5CDD505-2E9C-101B-9397-08002B2CF9AE}" pid="13" name="Mendeley Recent Style Id 4_1">
    <vt:lpwstr>http://www.zotero.org/styles/field-crops-research</vt:lpwstr>
  </property>
  <property fmtid="{D5CDD505-2E9C-101B-9397-08002B2CF9AE}" pid="14" name="Mendeley Recent Style Name 4_1">
    <vt:lpwstr>Field Crops Research</vt:lpwstr>
  </property>
  <property fmtid="{D5CDD505-2E9C-101B-9397-08002B2CF9AE}" pid="15" name="Mendeley Recent Style Id 5_1">
    <vt:lpwstr>http://www.zotero.org/styles/journal-of-plant-physiology</vt:lpwstr>
  </property>
  <property fmtid="{D5CDD505-2E9C-101B-9397-08002B2CF9AE}" pid="16" name="Mendeley Recent Style Name 5_1">
    <vt:lpwstr>Journal of Plant Physiology</vt:lpwstr>
  </property>
  <property fmtid="{D5CDD505-2E9C-101B-9397-08002B2CF9AE}" pid="17" name="Mendeley Recent Style Id 6_1">
    <vt:lpwstr>http://www.zotero.org/styles/plants</vt:lpwstr>
  </property>
  <property fmtid="{D5CDD505-2E9C-101B-9397-08002B2CF9AE}" pid="18" name="Mendeley Recent Style Name 6_1">
    <vt:lpwstr>Plants</vt:lpwstr>
  </property>
  <property fmtid="{D5CDD505-2E9C-101B-9397-08002B2CF9AE}" pid="19" name="Mendeley Recent Style Id 7_1">
    <vt:lpwstr>http://www.zotero.org/styles/saudi-journal-of-biological-sciences</vt:lpwstr>
  </property>
  <property fmtid="{D5CDD505-2E9C-101B-9397-08002B2CF9AE}" pid="20" name="Mendeley Recent Style Name 7_1">
    <vt:lpwstr>Saudi Journal of Biological Sciences</vt:lpwstr>
  </property>
  <property fmtid="{D5CDD505-2E9C-101B-9397-08002B2CF9AE}" pid="21" name="Mendeley Recent Style Id 8_1">
    <vt:lpwstr>http://www.zotero.org/styles/theoretical-and-applied-genetics</vt:lpwstr>
  </property>
  <property fmtid="{D5CDD505-2E9C-101B-9397-08002B2CF9AE}" pid="22" name="Mendeley Recent Style Name 8_1">
    <vt:lpwstr>Theoretical and Applied Genetics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