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5A6DB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F217D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F46AB0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ADB734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5A3ADA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0ABCA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1B421E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C45BA8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FCFEF2" w14:textId="77777777" w:rsidR="00B21B40" w:rsidRDefault="00B21B40" w:rsidP="00B21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EFF590" w14:textId="5683966D" w:rsidR="004375F5" w:rsidRDefault="004375F5" w:rsidP="004375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Diacetoxy iodobenzene mediated regioselective synthesis and characteri</w:t>
      </w:r>
      <w:r w:rsidR="008B6B99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 xml:space="preserve">ation of novel </w:t>
      </w:r>
      <w:r w:rsidRPr="00027711">
        <w:rPr>
          <w:rFonts w:ascii="Times New Roman" w:hAnsi="Times New Roman" w:cs="Times New Roman"/>
          <w:b/>
          <w:sz w:val="24"/>
          <w:szCs w:val="24"/>
        </w:rPr>
        <w:t>[1,2,4]triaz</w:t>
      </w:r>
      <w:r>
        <w:rPr>
          <w:rFonts w:ascii="Times New Roman" w:hAnsi="Times New Roman" w:cs="Times New Roman"/>
          <w:b/>
          <w:sz w:val="24"/>
          <w:szCs w:val="24"/>
        </w:rPr>
        <w:t xml:space="preserve">olo[4,3-a]pyrimidines: Apoptosis inducer, </w:t>
      </w:r>
      <w:r w:rsidRPr="00027711">
        <w:rPr>
          <w:rFonts w:ascii="Times New Roman" w:hAnsi="Times New Roman" w:cs="Times New Roman"/>
          <w:b/>
          <w:sz w:val="24"/>
          <w:szCs w:val="24"/>
        </w:rPr>
        <w:t>antiproliferative a</w:t>
      </w:r>
      <w:r>
        <w:rPr>
          <w:rFonts w:ascii="Times New Roman" w:hAnsi="Times New Roman" w:cs="Times New Roman"/>
          <w:b/>
          <w:sz w:val="24"/>
          <w:szCs w:val="24"/>
        </w:rPr>
        <w:t>ctivities and molecular docking studies</w:t>
      </w:r>
    </w:p>
    <w:p w14:paraId="46AC5022" w14:textId="77777777" w:rsidR="004375F5" w:rsidRPr="00937A54" w:rsidRDefault="004375F5" w:rsidP="00437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 Kamal</w:t>
      </w:r>
      <w:r w:rsidRPr="0080398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0398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, Ravinder Kumar</w:t>
      </w:r>
      <w:r w:rsidRPr="0080398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Vipan Kumar</w:t>
      </w:r>
      <w:r w:rsidRPr="004C3F1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Jitender K. Bhardwaj</w:t>
      </w:r>
      <w:r w:rsidRPr="004C3F1C">
        <w:rPr>
          <w:rFonts w:ascii="Times New Roman" w:hAnsi="Times New Roman" w:cs="Times New Roman"/>
          <w:sz w:val="24"/>
          <w:szCs w:val="24"/>
          <w:vertAlign w:val="superscript"/>
        </w:rPr>
        <w:t>b*</w:t>
      </w:r>
      <w:r>
        <w:rPr>
          <w:rFonts w:ascii="Times New Roman" w:hAnsi="Times New Roman" w:cs="Times New Roman"/>
          <w:sz w:val="24"/>
          <w:szCs w:val="24"/>
        </w:rPr>
        <w:t>, Priyanka Saraf</w:t>
      </w:r>
      <w:r w:rsidRPr="004C3F1C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03982">
        <w:rPr>
          <w:rFonts w:ascii="Times New Roman" w:hAnsi="Times New Roman" w:cs="Times New Roman"/>
          <w:sz w:val="24"/>
          <w:szCs w:val="24"/>
        </w:rPr>
        <w:t>Ajay Kumar</w:t>
      </w:r>
      <w:r w:rsidRPr="008E3B66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 Kritika Pandit</w:t>
      </w:r>
      <w:r w:rsidRPr="008E3B66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 Satwinderjeet Kaur</w:t>
      </w:r>
      <w:r w:rsidRPr="008E3B66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 Chetti Prabhakar</w:t>
      </w:r>
      <w:r w:rsidRPr="00F5009B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AF70DF">
        <w:rPr>
          <w:rFonts w:ascii="Times New Roman" w:hAnsi="Times New Roman" w:cs="Times New Roman"/>
          <w:sz w:val="24"/>
          <w:szCs w:val="24"/>
        </w:rPr>
        <w:t xml:space="preserve">Satyajit </w:t>
      </w:r>
      <w:r w:rsidRPr="000A18D1">
        <w:rPr>
          <w:rFonts w:ascii="Times New Roman" w:hAnsi="Times New Roman" w:cs="Times New Roman"/>
          <w:color w:val="000000" w:themeColor="text1"/>
          <w:sz w:val="24"/>
          <w:szCs w:val="24"/>
        </w:rPr>
        <w:t>Beura</w:t>
      </w:r>
      <w:r w:rsidRPr="00B21914">
        <w:rPr>
          <w:rFonts w:ascii="Times New Roman" w:hAnsi="Times New Roman" w:cs="Times New Roman"/>
          <w:sz w:val="24"/>
          <w:szCs w:val="24"/>
          <w:vertAlign w:val="superscript"/>
        </w:rPr>
        <w:t>d</w:t>
      </w:r>
    </w:p>
    <w:p w14:paraId="5B8AF261" w14:textId="77777777" w:rsidR="004375F5" w:rsidRPr="006A0A94" w:rsidRDefault="004375F5" w:rsidP="00437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A9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A0A94">
        <w:rPr>
          <w:rFonts w:ascii="Times New Roman" w:hAnsi="Times New Roman" w:cs="Times New Roman"/>
          <w:sz w:val="24"/>
          <w:szCs w:val="24"/>
        </w:rPr>
        <w:t>Department of Chemistry, Kurukshetra University, Kurukshetra-136119, Haryana (INDIA), *E-mail: kamalraj_sharma@rediffmail.com</w:t>
      </w:r>
    </w:p>
    <w:p w14:paraId="7C815EC2" w14:textId="77777777" w:rsidR="004375F5" w:rsidRPr="006A0A94" w:rsidRDefault="004375F5" w:rsidP="00437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A94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6A0A94">
        <w:rPr>
          <w:rFonts w:ascii="Times New Roman" w:hAnsi="Times New Roman" w:cs="Times New Roman"/>
          <w:sz w:val="24"/>
          <w:szCs w:val="24"/>
        </w:rPr>
        <w:t>Department of Zoology, Kurukshetra University, Kurukshetra-136119, Haryana (INDIA), *E-mail: jkbkuk@gmail.com</w:t>
      </w:r>
    </w:p>
    <w:p w14:paraId="0A1D2B6C" w14:textId="77777777" w:rsidR="004375F5" w:rsidRDefault="004375F5" w:rsidP="00437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A94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6A0A94">
        <w:rPr>
          <w:rFonts w:ascii="Times New Roman" w:hAnsi="Times New Roman" w:cs="Times New Roman"/>
          <w:sz w:val="24"/>
          <w:szCs w:val="24"/>
        </w:rPr>
        <w:t>Department of Botanical &amp; Environmental Sciences, Guru Nanak Dev University, Amritsar-143005, Punjab (INDIA)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A0A94">
        <w:rPr>
          <w:rFonts w:ascii="Times New Roman" w:hAnsi="Times New Roman" w:cs="Times New Roman"/>
          <w:sz w:val="24"/>
          <w:szCs w:val="24"/>
        </w:rPr>
        <w:t xml:space="preserve">E-mail: </w:t>
      </w:r>
      <w:r>
        <w:rPr>
          <w:rFonts w:ascii="Times New Roman" w:hAnsi="Times New Roman" w:cs="Times New Roman"/>
          <w:sz w:val="24"/>
          <w:szCs w:val="24"/>
        </w:rPr>
        <w:t>sjkaur2011@gmail.com</w:t>
      </w:r>
    </w:p>
    <w:p w14:paraId="1C1773ED" w14:textId="3FAFE1EE" w:rsidR="004375F5" w:rsidRDefault="004375F5" w:rsidP="00437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6A0A94">
        <w:rPr>
          <w:rFonts w:ascii="Times New Roman" w:hAnsi="Times New Roman" w:cs="Times New Roman"/>
          <w:sz w:val="24"/>
          <w:szCs w:val="24"/>
        </w:rPr>
        <w:t xml:space="preserve">Department of Chemistry, </w:t>
      </w:r>
      <w:r>
        <w:rPr>
          <w:rFonts w:ascii="Times New Roman" w:hAnsi="Times New Roman" w:cs="Times New Roman"/>
          <w:sz w:val="24"/>
          <w:szCs w:val="24"/>
        </w:rPr>
        <w:t xml:space="preserve">National Institute of Technology (NIT), </w:t>
      </w:r>
      <w:r w:rsidRPr="006A0A94">
        <w:rPr>
          <w:rFonts w:ascii="Times New Roman" w:hAnsi="Times New Roman" w:cs="Times New Roman"/>
          <w:sz w:val="24"/>
          <w:szCs w:val="24"/>
        </w:rPr>
        <w:t xml:space="preserve">Kurukshetra-136119, Haryana (INDIA), E-mail: </w:t>
      </w:r>
      <w:hyperlink r:id="rId7" w:history="1">
        <w:r w:rsidR="00EE7865" w:rsidRPr="006B597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chetti@nitkkr.ac.in</w:t>
        </w:r>
      </w:hyperlink>
    </w:p>
    <w:p w14:paraId="595ECCBA" w14:textId="77777777" w:rsidR="00EE7865" w:rsidRDefault="00EE7865" w:rsidP="004375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C4271" w14:textId="77777777" w:rsidR="00B21B40" w:rsidRDefault="00B21B40" w:rsidP="003770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DDC13D" w14:textId="77777777" w:rsidR="00B21B40" w:rsidRDefault="00B21B40" w:rsidP="003770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17B100" w14:textId="77777777" w:rsidR="00735FA8" w:rsidRDefault="00735FA8" w:rsidP="00D40C11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038C4EE0" w14:textId="77777777" w:rsidR="00735FA8" w:rsidRDefault="00735FA8" w:rsidP="00D40C11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6BD5F7B7" w14:textId="77777777" w:rsidR="00735FA8" w:rsidRDefault="00735FA8" w:rsidP="00D40C11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62D6A627" w14:textId="77777777" w:rsidR="00735FA8" w:rsidRDefault="00735FA8" w:rsidP="00D40C11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7C4B3957" w14:textId="244DC182" w:rsidR="00944EA1" w:rsidRDefault="00D04547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="00813600">
        <w:rPr>
          <w:rFonts w:ascii="Times New Roman" w:hAnsi="Times New Roman" w:cs="Times New Roman"/>
          <w:b/>
          <w:sz w:val="24"/>
          <w:szCs w:val="24"/>
        </w:rPr>
        <w:t>SPECTRA</w:t>
      </w:r>
      <w:r w:rsidR="0037708E" w:rsidRPr="00116798">
        <w:rPr>
          <w:rFonts w:ascii="Times New Roman" w:hAnsi="Times New Roman" w:cs="Times New Roman"/>
          <w:b/>
          <w:sz w:val="24"/>
          <w:szCs w:val="24"/>
        </w:rPr>
        <w:t>: 5-</w:t>
      </w:r>
      <w:r w:rsidR="00143040">
        <w:rPr>
          <w:rFonts w:ascii="Times New Roman" w:hAnsi="Times New Roman" w:cs="Times New Roman"/>
          <w:b/>
          <w:sz w:val="24"/>
          <w:szCs w:val="24"/>
        </w:rPr>
        <w:t>M</w:t>
      </w:r>
      <w:r w:rsidR="0037708E" w:rsidRPr="00116798">
        <w:rPr>
          <w:rFonts w:ascii="Times New Roman" w:hAnsi="Times New Roman" w:cs="Times New Roman"/>
          <w:b/>
          <w:sz w:val="24"/>
          <w:szCs w:val="24"/>
        </w:rPr>
        <w:t>ethyl-3,7-diphenyl-[1,2,4]triazolo[4,3-a]pyrimidine (2a)</w:t>
      </w:r>
    </w:p>
    <w:p w14:paraId="6CE3CC4B" w14:textId="77777777" w:rsidR="00D04547" w:rsidRDefault="00D04547" w:rsidP="00D04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37088" behindDoc="0" locked="0" layoutInCell="1" allowOverlap="1" wp14:anchorId="387155FF" wp14:editId="5E807282">
            <wp:simplePos x="0" y="0"/>
            <wp:positionH relativeFrom="column">
              <wp:posOffset>4011059</wp:posOffset>
            </wp:positionH>
            <wp:positionV relativeFrom="paragraph">
              <wp:posOffset>893395</wp:posOffset>
            </wp:positionV>
            <wp:extent cx="939165" cy="1600200"/>
            <wp:effectExtent l="19050" t="0" r="0" b="0"/>
            <wp:wrapNone/>
            <wp:docPr id="88" name="Picture 2" descr="TRAZ-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H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76954056" wp14:editId="5A648197">
            <wp:extent cx="6751620" cy="3840196"/>
            <wp:effectExtent l="0" t="0" r="0" b="8255"/>
            <wp:docPr id="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65" cy="3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145AA" w14:textId="77777777" w:rsidR="00D04547" w:rsidRDefault="00D04547" w:rsidP="00D04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36064" behindDoc="0" locked="0" layoutInCell="1" allowOverlap="1" wp14:anchorId="56EB9B0E" wp14:editId="111DF204">
            <wp:simplePos x="0" y="0"/>
            <wp:positionH relativeFrom="column">
              <wp:posOffset>4294440</wp:posOffset>
            </wp:positionH>
            <wp:positionV relativeFrom="paragraph">
              <wp:posOffset>936866</wp:posOffset>
            </wp:positionV>
            <wp:extent cx="939311" cy="1600200"/>
            <wp:effectExtent l="19050" t="0" r="0" b="0"/>
            <wp:wrapNone/>
            <wp:docPr id="89" name="Picture 2" descr="TRAZ-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H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31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005CEB97" wp14:editId="60C44B6E">
            <wp:extent cx="6612978" cy="3840195"/>
            <wp:effectExtent l="0" t="0" r="0" b="825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18" cy="384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A84AA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76406" w14:textId="77777777" w:rsidR="00587348" w:rsidRDefault="00587348" w:rsidP="001D0B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F1076" w14:textId="77777777" w:rsidR="00587348" w:rsidRDefault="00587348" w:rsidP="001D0B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6AAB3D" w14:textId="77777777" w:rsidR="00587348" w:rsidRDefault="00587348" w:rsidP="001D0B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156713" w14:textId="1F51D511" w:rsidR="00D40C11" w:rsidRDefault="00083915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</w:t>
      </w:r>
      <w:r w:rsidR="00047E36">
        <w:rPr>
          <w:rFonts w:ascii="Times New Roman" w:hAnsi="Times New Roman" w:cs="Times New Roman"/>
          <w:b/>
          <w:sz w:val="24"/>
          <w:szCs w:val="24"/>
        </w:rPr>
        <w:t>SPECTRA</w:t>
      </w:r>
      <w:r w:rsidR="001D0BA6" w:rsidRPr="00116798">
        <w:rPr>
          <w:rFonts w:ascii="Times New Roman" w:hAnsi="Times New Roman" w:cs="Times New Roman"/>
          <w:b/>
          <w:sz w:val="24"/>
          <w:szCs w:val="24"/>
        </w:rPr>
        <w:t>: 5-</w:t>
      </w:r>
      <w:r w:rsidR="00143040">
        <w:rPr>
          <w:rFonts w:ascii="Times New Roman" w:hAnsi="Times New Roman" w:cs="Times New Roman"/>
          <w:b/>
          <w:sz w:val="24"/>
          <w:szCs w:val="24"/>
        </w:rPr>
        <w:t>M</w:t>
      </w:r>
      <w:r w:rsidR="001D0BA6" w:rsidRPr="00116798">
        <w:rPr>
          <w:rFonts w:ascii="Times New Roman" w:hAnsi="Times New Roman" w:cs="Times New Roman"/>
          <w:b/>
          <w:sz w:val="24"/>
          <w:szCs w:val="24"/>
        </w:rPr>
        <w:t>ethyl-3,7-diphenyl-[1,2,4]triazolo[4,3-a]pyrimidine (2a)</w:t>
      </w:r>
      <w:r w:rsidR="003A48AB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3A48AB" w:rsidRPr="003A48AB">
        <w:rPr>
          <w:rFonts w:ascii="Times New Roman" w:hAnsi="Times New Roman" w:cs="Times New Roman"/>
          <w:b/>
          <w:sz w:val="24"/>
          <w:szCs w:val="24"/>
        </w:rPr>
        <w:t>HRMS m/z [M+H]</w:t>
      </w:r>
      <w:r w:rsidR="003A48AB" w:rsidRPr="00AF583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+ </w:t>
      </w:r>
      <w:r w:rsidR="003A48AB" w:rsidRPr="003A48AB">
        <w:rPr>
          <w:rFonts w:ascii="Times New Roman" w:hAnsi="Times New Roman" w:cs="Times New Roman"/>
          <w:b/>
          <w:sz w:val="24"/>
          <w:szCs w:val="24"/>
        </w:rPr>
        <w:t>calcd for C</w:t>
      </w:r>
      <w:r w:rsidR="003A48AB" w:rsidRPr="003A48AB">
        <w:rPr>
          <w:rFonts w:ascii="Times New Roman" w:hAnsi="Times New Roman" w:cs="Times New Roman"/>
          <w:b/>
          <w:sz w:val="24"/>
          <w:szCs w:val="24"/>
          <w:vertAlign w:val="subscript"/>
        </w:rPr>
        <w:t>18</w:t>
      </w:r>
      <w:r w:rsidR="003A48AB" w:rsidRPr="003A48AB">
        <w:rPr>
          <w:rFonts w:ascii="Times New Roman" w:hAnsi="Times New Roman" w:cs="Times New Roman"/>
          <w:b/>
          <w:sz w:val="24"/>
          <w:szCs w:val="24"/>
        </w:rPr>
        <w:t>H</w:t>
      </w:r>
      <w:r w:rsidR="003A48AB" w:rsidRPr="003A48AB">
        <w:rPr>
          <w:rFonts w:ascii="Times New Roman" w:hAnsi="Times New Roman" w:cs="Times New Roman"/>
          <w:b/>
          <w:sz w:val="24"/>
          <w:szCs w:val="24"/>
          <w:vertAlign w:val="subscript"/>
        </w:rPr>
        <w:t>14</w:t>
      </w:r>
      <w:r w:rsidR="003A48AB" w:rsidRPr="003A48AB">
        <w:rPr>
          <w:rFonts w:ascii="Times New Roman" w:hAnsi="Times New Roman" w:cs="Times New Roman"/>
          <w:b/>
          <w:sz w:val="24"/>
          <w:szCs w:val="24"/>
        </w:rPr>
        <w:t>N</w:t>
      </w:r>
      <w:r w:rsidR="003A48AB" w:rsidRPr="003A48AB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3A48AB" w:rsidRPr="003A48AB">
        <w:rPr>
          <w:rFonts w:ascii="Times New Roman" w:hAnsi="Times New Roman" w:cs="Times New Roman"/>
          <w:b/>
          <w:sz w:val="24"/>
          <w:szCs w:val="24"/>
        </w:rPr>
        <w:t>: 287.1259, found: 287.2319.</w:t>
      </w:r>
    </w:p>
    <w:p w14:paraId="0C203B44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8E60D1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505D9" w14:textId="77777777" w:rsidR="00D40C11" w:rsidRDefault="00855007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60640" behindDoc="0" locked="0" layoutInCell="1" allowOverlap="1" wp14:anchorId="69A19AAB" wp14:editId="4BE7AA36">
            <wp:simplePos x="0" y="0"/>
            <wp:positionH relativeFrom="column">
              <wp:posOffset>4454481</wp:posOffset>
            </wp:positionH>
            <wp:positionV relativeFrom="paragraph">
              <wp:posOffset>1639067</wp:posOffset>
            </wp:positionV>
            <wp:extent cx="939311" cy="1600200"/>
            <wp:effectExtent l="19050" t="0" r="0" b="0"/>
            <wp:wrapNone/>
            <wp:docPr id="61" name="Picture 2" descr="TRAZ-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H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31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4C7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53D1C539" wp14:editId="7C1DDF2F">
            <wp:extent cx="6758151" cy="4753583"/>
            <wp:effectExtent l="0" t="0" r="5080" b="9525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27" cy="476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E1A18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BD068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16D66A" w14:textId="77777777" w:rsidR="00FB0179" w:rsidRDefault="00FB0179"/>
    <w:p w14:paraId="052C4F91" w14:textId="77777777" w:rsidR="00D40C11" w:rsidRDefault="00D40C11"/>
    <w:p w14:paraId="4A6D222F" w14:textId="08CC511C" w:rsidR="00813600" w:rsidRDefault="00813600" w:rsidP="00813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SPECTRA: </w:t>
      </w:r>
      <w:r w:rsidR="005D4CBE" w:rsidRPr="00116798">
        <w:rPr>
          <w:rFonts w:ascii="Times New Roman" w:hAnsi="Times New Roman" w:cs="Times New Roman"/>
          <w:b/>
          <w:sz w:val="24"/>
          <w:szCs w:val="24"/>
        </w:rPr>
        <w:t>5-</w:t>
      </w:r>
      <w:r w:rsidR="00143040">
        <w:rPr>
          <w:rFonts w:ascii="Times New Roman" w:hAnsi="Times New Roman" w:cs="Times New Roman"/>
          <w:b/>
          <w:sz w:val="24"/>
          <w:szCs w:val="24"/>
        </w:rPr>
        <w:t>M</w:t>
      </w:r>
      <w:r w:rsidR="005D4CBE" w:rsidRPr="00116798">
        <w:rPr>
          <w:rFonts w:ascii="Times New Roman" w:hAnsi="Times New Roman" w:cs="Times New Roman"/>
          <w:b/>
          <w:sz w:val="24"/>
          <w:szCs w:val="24"/>
        </w:rPr>
        <w:t>ethyl-</w:t>
      </w:r>
      <w:r w:rsidR="001147D7">
        <w:rPr>
          <w:rFonts w:ascii="Times New Roman" w:hAnsi="Times New Roman" w:cs="Times New Roman"/>
          <w:b/>
          <w:sz w:val="24"/>
          <w:szCs w:val="24"/>
        </w:rPr>
        <w:t>3-(4-methylphenyl)-</w:t>
      </w:r>
      <w:r w:rsidR="005D4CBE" w:rsidRPr="00116798">
        <w:rPr>
          <w:rFonts w:ascii="Times New Roman" w:hAnsi="Times New Roman" w:cs="Times New Roman"/>
          <w:b/>
          <w:sz w:val="24"/>
          <w:szCs w:val="24"/>
        </w:rPr>
        <w:t>7-</w:t>
      </w:r>
      <w:r w:rsidR="001147D7">
        <w:rPr>
          <w:rFonts w:ascii="Times New Roman" w:hAnsi="Times New Roman" w:cs="Times New Roman"/>
          <w:b/>
          <w:sz w:val="24"/>
          <w:szCs w:val="24"/>
        </w:rPr>
        <w:t>phenyl-</w:t>
      </w:r>
      <w:r w:rsidR="005D4CBE" w:rsidRPr="00116798">
        <w:rPr>
          <w:rFonts w:ascii="Times New Roman" w:hAnsi="Times New Roman" w:cs="Times New Roman"/>
          <w:b/>
          <w:sz w:val="24"/>
          <w:szCs w:val="24"/>
        </w:rPr>
        <w:t>[1,2,4]triazolo[4,3-a]pyrimidine (2b)</w:t>
      </w:r>
    </w:p>
    <w:p w14:paraId="57C5438F" w14:textId="6E0E0E4F" w:rsidR="000D53EE" w:rsidRDefault="003B071B" w:rsidP="000D5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0160" behindDoc="0" locked="0" layoutInCell="1" allowOverlap="1" wp14:anchorId="499E799D" wp14:editId="0707E8C4">
            <wp:simplePos x="0" y="0"/>
            <wp:positionH relativeFrom="column">
              <wp:posOffset>4268918</wp:posOffset>
            </wp:positionH>
            <wp:positionV relativeFrom="paragraph">
              <wp:posOffset>4996180</wp:posOffset>
            </wp:positionV>
            <wp:extent cx="1070610" cy="1775460"/>
            <wp:effectExtent l="0" t="0" r="0" b="0"/>
            <wp:wrapNone/>
            <wp:docPr id="18" name="Picture 16" descr="TRAZ-4-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H3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39136" behindDoc="0" locked="0" layoutInCell="1" allowOverlap="1" wp14:anchorId="73F6A68F" wp14:editId="2C47E94E">
            <wp:simplePos x="0" y="0"/>
            <wp:positionH relativeFrom="column">
              <wp:posOffset>3900768</wp:posOffset>
            </wp:positionH>
            <wp:positionV relativeFrom="paragraph">
              <wp:posOffset>782320</wp:posOffset>
            </wp:positionV>
            <wp:extent cx="1070610" cy="1775460"/>
            <wp:effectExtent l="0" t="0" r="0" b="0"/>
            <wp:wrapNone/>
            <wp:docPr id="17" name="Picture 16" descr="TRAZ-4-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H3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3EE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0F395749" wp14:editId="1C957FFD">
            <wp:extent cx="6769026" cy="3840195"/>
            <wp:effectExtent l="0" t="0" r="0" b="8255"/>
            <wp:docPr id="1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33" cy="384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3EE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2691F5F1" wp14:editId="1FA5B253">
            <wp:extent cx="6575388" cy="3840195"/>
            <wp:effectExtent l="0" t="0" r="0" b="8255"/>
            <wp:docPr id="1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89" cy="384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32A65" w14:textId="77777777" w:rsidR="00BB6B2D" w:rsidRDefault="00BB6B2D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13A657" w14:textId="77777777" w:rsidR="00BB6B2D" w:rsidRDefault="00BB6B2D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E6D471" w14:textId="77777777" w:rsidR="00EA7902" w:rsidRDefault="00EA7902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85387" w14:textId="77777777" w:rsidR="00EA7902" w:rsidRDefault="00EA7902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11E1AD" w14:textId="77777777" w:rsidR="00EA7902" w:rsidRDefault="00EA7902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DA0A9" w14:textId="13D596E0" w:rsidR="00696571" w:rsidRDefault="00E467A2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</w:t>
      </w:r>
      <w:r w:rsidR="00696571" w:rsidRPr="00116798">
        <w:rPr>
          <w:rFonts w:ascii="Times New Roman" w:hAnsi="Times New Roman" w:cs="Times New Roman"/>
          <w:b/>
          <w:sz w:val="24"/>
          <w:szCs w:val="24"/>
        </w:rPr>
        <w:t>: 5-</w:t>
      </w:r>
      <w:r w:rsidR="00143040">
        <w:rPr>
          <w:rFonts w:ascii="Times New Roman" w:hAnsi="Times New Roman" w:cs="Times New Roman"/>
          <w:b/>
          <w:sz w:val="24"/>
          <w:szCs w:val="24"/>
        </w:rPr>
        <w:t>M</w:t>
      </w:r>
      <w:r w:rsidR="00696571" w:rsidRPr="00116798">
        <w:rPr>
          <w:rFonts w:ascii="Times New Roman" w:hAnsi="Times New Roman" w:cs="Times New Roman"/>
          <w:b/>
          <w:sz w:val="24"/>
          <w:szCs w:val="24"/>
        </w:rPr>
        <w:t>ethyl-</w:t>
      </w:r>
      <w:r w:rsidR="001147D7">
        <w:rPr>
          <w:rFonts w:ascii="Times New Roman" w:hAnsi="Times New Roman" w:cs="Times New Roman"/>
          <w:b/>
          <w:sz w:val="24"/>
          <w:szCs w:val="24"/>
        </w:rPr>
        <w:t>3-(4-methylphenyl)-</w:t>
      </w:r>
      <w:r w:rsidR="00696571" w:rsidRPr="00116798">
        <w:rPr>
          <w:rFonts w:ascii="Times New Roman" w:hAnsi="Times New Roman" w:cs="Times New Roman"/>
          <w:b/>
          <w:sz w:val="24"/>
          <w:szCs w:val="24"/>
        </w:rPr>
        <w:t>7-phenyl-[1,2,4]triazolo[4,3-a]pyrimidine (2b)</w:t>
      </w:r>
      <w:r w:rsidR="00BB6B2D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BB6B2D" w:rsidRPr="00BB6B2D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BB6B2D" w:rsidRPr="00BB6B2D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 xml:space="preserve">+ </w:t>
      </w:r>
      <w:r w:rsidR="00BB6B2D" w:rsidRPr="00BB6B2D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BB6B2D" w:rsidRPr="00BB6B2D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19</w:t>
      </w:r>
      <w:r w:rsidR="00BB6B2D" w:rsidRPr="00BB6B2D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BB6B2D" w:rsidRPr="00BB6B2D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16</w:t>
      </w:r>
      <w:r w:rsidR="00BB6B2D" w:rsidRPr="00BB6B2D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BB6B2D" w:rsidRPr="00BB6B2D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BB6B2D" w:rsidRPr="00BB6B2D">
        <w:rPr>
          <w:rFonts w:ascii="Times New Roman" w:hAnsi="Times New Roman" w:cs="Times New Roman"/>
          <w:b/>
          <w:sz w:val="24"/>
          <w:szCs w:val="24"/>
          <w:lang w:val="en-IN"/>
        </w:rPr>
        <w:t>: 301.1459, found: 301.3771.</w:t>
      </w:r>
    </w:p>
    <w:p w14:paraId="16C959D3" w14:textId="77777777" w:rsidR="00FC7748" w:rsidRDefault="00FC7748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87B2BE" w14:textId="77777777" w:rsidR="00FC7748" w:rsidRPr="00116798" w:rsidRDefault="00FC7748" w:rsidP="006965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0FA9E" w14:textId="77777777" w:rsidR="00D40C11" w:rsidRDefault="00855007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62688" behindDoc="0" locked="0" layoutInCell="1" allowOverlap="1" wp14:anchorId="122A329F" wp14:editId="77E4B31C">
            <wp:simplePos x="0" y="0"/>
            <wp:positionH relativeFrom="column">
              <wp:posOffset>1415003</wp:posOffset>
            </wp:positionH>
            <wp:positionV relativeFrom="paragraph">
              <wp:posOffset>1510064</wp:posOffset>
            </wp:positionV>
            <wp:extent cx="1070610" cy="1775460"/>
            <wp:effectExtent l="0" t="0" r="0" b="0"/>
            <wp:wrapNone/>
            <wp:docPr id="62" name="Picture 16" descr="TRAZ-4-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H3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748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1BB81F9A" wp14:editId="689B2D8C">
            <wp:extent cx="6949440" cy="4914900"/>
            <wp:effectExtent l="0" t="0" r="3810" b="0"/>
            <wp:docPr id="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236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B3FD7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CCD6AC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5484D7" w14:textId="77777777" w:rsidR="00D40C11" w:rsidRDefault="00D40C11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8E56D" w14:textId="77777777" w:rsidR="00604FA4" w:rsidRDefault="00604FA4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065EB7" w14:textId="77777777" w:rsidR="00604FA4" w:rsidRDefault="00604FA4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196920" w14:textId="166ECEFB" w:rsidR="007F0355" w:rsidRPr="00116798" w:rsidRDefault="00C623D8" w:rsidP="00706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EC34C1">
        <w:rPr>
          <w:rFonts w:ascii="Times New Roman" w:hAnsi="Times New Roman" w:cs="Times New Roman"/>
          <w:b/>
          <w:sz w:val="24"/>
          <w:szCs w:val="24"/>
        </w:rPr>
        <w:t>C NMR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061E1" w:rsidRPr="00116798">
        <w:rPr>
          <w:rFonts w:ascii="Times New Roman" w:hAnsi="Times New Roman" w:cs="Times New Roman"/>
          <w:b/>
          <w:sz w:val="24"/>
          <w:szCs w:val="24"/>
        </w:rPr>
        <w:t>3-(4-</w:t>
      </w:r>
      <w:r w:rsidR="00143040">
        <w:rPr>
          <w:rFonts w:ascii="Times New Roman" w:hAnsi="Times New Roman" w:cs="Times New Roman"/>
          <w:b/>
          <w:sz w:val="24"/>
          <w:szCs w:val="24"/>
        </w:rPr>
        <w:t>M</w:t>
      </w:r>
      <w:r w:rsidR="007061E1" w:rsidRPr="00116798">
        <w:rPr>
          <w:rFonts w:ascii="Times New Roman" w:hAnsi="Times New Roman" w:cs="Times New Roman"/>
          <w:b/>
          <w:sz w:val="24"/>
          <w:szCs w:val="24"/>
        </w:rPr>
        <w:t>ethoxyphenyl)-5-methyl-7-phenyl-[1,2,4]</w:t>
      </w:r>
      <w:r w:rsidR="0060484B" w:rsidRPr="00116798">
        <w:rPr>
          <w:rFonts w:ascii="Times New Roman" w:hAnsi="Times New Roman" w:cs="Times New Roman"/>
          <w:b/>
          <w:sz w:val="24"/>
          <w:szCs w:val="24"/>
        </w:rPr>
        <w:t>triazolo[4,3-a] pyrimidine (2c)</w:t>
      </w:r>
    </w:p>
    <w:p w14:paraId="15E2C0BA" w14:textId="77777777" w:rsidR="00EC34C1" w:rsidRDefault="00EC34C1" w:rsidP="00EC34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2208" behindDoc="0" locked="0" layoutInCell="1" allowOverlap="1" wp14:anchorId="1BDA0EBC" wp14:editId="67CF8693">
            <wp:simplePos x="0" y="0"/>
            <wp:positionH relativeFrom="column">
              <wp:posOffset>577551</wp:posOffset>
            </wp:positionH>
            <wp:positionV relativeFrom="paragraph">
              <wp:posOffset>944469</wp:posOffset>
            </wp:positionV>
            <wp:extent cx="1185496" cy="1776046"/>
            <wp:effectExtent l="19050" t="0" r="0" b="0"/>
            <wp:wrapNone/>
            <wp:docPr id="12" name="Picture 11" descr="TRAZ-4-O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OCH3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5496" cy="177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57FBBAD7" wp14:editId="2C61A639">
            <wp:extent cx="6661449" cy="3840195"/>
            <wp:effectExtent l="0" t="0" r="6350" b="8255"/>
            <wp:docPr id="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762" cy="38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859B7" w14:textId="77777777" w:rsidR="00EC34C1" w:rsidRDefault="00EC34C1" w:rsidP="00EC34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3232" behindDoc="0" locked="0" layoutInCell="1" allowOverlap="1" wp14:anchorId="620B2EA5" wp14:editId="428EB194">
            <wp:simplePos x="0" y="0"/>
            <wp:positionH relativeFrom="column">
              <wp:posOffset>425600</wp:posOffset>
            </wp:positionH>
            <wp:positionV relativeFrom="paragraph">
              <wp:posOffset>1038561</wp:posOffset>
            </wp:positionV>
            <wp:extent cx="1184910" cy="1775460"/>
            <wp:effectExtent l="19050" t="0" r="0" b="0"/>
            <wp:wrapNone/>
            <wp:docPr id="94" name="Picture 11" descr="TRAZ-4-O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OCH3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1E7F145C" wp14:editId="59C070A8">
            <wp:extent cx="6575388" cy="3840195"/>
            <wp:effectExtent l="0" t="0" r="0" b="8255"/>
            <wp:docPr id="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93" cy="38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69985" w14:textId="77777777" w:rsidR="00604FA4" w:rsidRDefault="00604FA4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4E09A2" w14:textId="77777777" w:rsidR="008F0023" w:rsidRDefault="008F0023" w:rsidP="006048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7F3DCC" w14:textId="77777777" w:rsidR="008F0023" w:rsidRDefault="008F0023" w:rsidP="006048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AA0F6A" w14:textId="77777777" w:rsidR="008F0023" w:rsidRDefault="008F0023" w:rsidP="006048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1C6D91" w14:textId="338A5390" w:rsidR="0060484B" w:rsidRPr="00E74913" w:rsidRDefault="00D4760C" w:rsidP="006048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</w:t>
      </w:r>
      <w:r w:rsidR="00116798" w:rsidRPr="00E749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0484B" w:rsidRPr="00E74913">
        <w:rPr>
          <w:rFonts w:ascii="Times New Roman" w:hAnsi="Times New Roman" w:cs="Times New Roman"/>
          <w:b/>
          <w:sz w:val="24"/>
          <w:szCs w:val="24"/>
        </w:rPr>
        <w:t>3-(4-</w:t>
      </w:r>
      <w:r w:rsidR="00143040">
        <w:rPr>
          <w:rFonts w:ascii="Times New Roman" w:hAnsi="Times New Roman" w:cs="Times New Roman"/>
          <w:b/>
          <w:sz w:val="24"/>
          <w:szCs w:val="24"/>
        </w:rPr>
        <w:t>M</w:t>
      </w:r>
      <w:r w:rsidR="0060484B" w:rsidRPr="00E74913">
        <w:rPr>
          <w:rFonts w:ascii="Times New Roman" w:hAnsi="Times New Roman" w:cs="Times New Roman"/>
          <w:b/>
          <w:sz w:val="24"/>
          <w:szCs w:val="24"/>
        </w:rPr>
        <w:t>ethoxyphenyl)-5-methyl-7-phenyl-[1,2,4]triazolo[4,3-a] pyrimidine (2c)</w:t>
      </w:r>
      <w:r w:rsidR="008F002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8F0023" w:rsidRPr="008F0023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8F0023" w:rsidRPr="008F0023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 xml:space="preserve">+ </w:t>
      </w:r>
      <w:r w:rsidR="008F0023" w:rsidRPr="008F0023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8F0023" w:rsidRPr="008F0023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19</w:t>
      </w:r>
      <w:r w:rsidR="008F0023" w:rsidRPr="008F0023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8F0023" w:rsidRPr="008F0023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16</w:t>
      </w:r>
      <w:r w:rsidR="008F0023" w:rsidRPr="008F0023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8F0023" w:rsidRPr="008F0023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8F0023" w:rsidRPr="008F0023">
        <w:rPr>
          <w:rFonts w:ascii="Times New Roman" w:hAnsi="Times New Roman" w:cs="Times New Roman"/>
          <w:b/>
          <w:sz w:val="24"/>
          <w:szCs w:val="24"/>
          <w:lang w:val="en-IN"/>
        </w:rPr>
        <w:t>O: 317.1359, found: 317.3670.</w:t>
      </w:r>
    </w:p>
    <w:p w14:paraId="12A41CE2" w14:textId="77777777" w:rsidR="00604FA4" w:rsidRDefault="00604FA4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F4CF56" w14:textId="77777777" w:rsidR="00604FA4" w:rsidRDefault="00855007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64736" behindDoc="0" locked="0" layoutInCell="1" allowOverlap="1" wp14:anchorId="11C6C8F9" wp14:editId="1218A33F">
            <wp:simplePos x="0" y="0"/>
            <wp:positionH relativeFrom="column">
              <wp:posOffset>4191155</wp:posOffset>
            </wp:positionH>
            <wp:positionV relativeFrom="paragraph">
              <wp:posOffset>1147600</wp:posOffset>
            </wp:positionV>
            <wp:extent cx="1184910" cy="1775460"/>
            <wp:effectExtent l="19050" t="0" r="0" b="0"/>
            <wp:wrapNone/>
            <wp:docPr id="68" name="Picture 11" descr="TRAZ-4-O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OCH3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4A3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563B507F" wp14:editId="3C8C0336">
            <wp:extent cx="6743065" cy="4819650"/>
            <wp:effectExtent l="0" t="0" r="635" b="0"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98" cy="48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2E9CA" w14:textId="77777777" w:rsidR="00604FA4" w:rsidRDefault="00604FA4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8FB22A" w14:textId="77777777" w:rsidR="00604FA4" w:rsidRDefault="00604FA4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B2CF8B" w14:textId="77777777" w:rsidR="00604FA4" w:rsidRDefault="00604FA4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102FA" w14:textId="77777777" w:rsidR="00604FA4" w:rsidRDefault="00604FA4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6C17D8" w14:textId="77777777" w:rsidR="00604FA4" w:rsidRDefault="00604FA4" w:rsidP="00604F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077D78" w14:textId="77777777" w:rsidR="00604FA4" w:rsidRDefault="00604FA4" w:rsidP="00D40C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55C55" w14:textId="13CA2100" w:rsidR="00D40C11" w:rsidRPr="00F24A76" w:rsidRDefault="00C77065" w:rsidP="00F24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F24A76" w:rsidRPr="00F24A76">
        <w:rPr>
          <w:rFonts w:ascii="Times New Roman" w:hAnsi="Times New Roman" w:cs="Times New Roman"/>
          <w:b/>
          <w:sz w:val="24"/>
          <w:szCs w:val="24"/>
        </w:rPr>
        <w:t>3-(4-</w:t>
      </w:r>
      <w:r w:rsidR="00143040">
        <w:rPr>
          <w:rFonts w:ascii="Times New Roman" w:hAnsi="Times New Roman" w:cs="Times New Roman"/>
          <w:b/>
          <w:sz w:val="24"/>
          <w:szCs w:val="24"/>
        </w:rPr>
        <w:t>C</w:t>
      </w:r>
      <w:r w:rsidR="00F24A76" w:rsidRPr="00F24A76">
        <w:rPr>
          <w:rFonts w:ascii="Times New Roman" w:hAnsi="Times New Roman" w:cs="Times New Roman"/>
          <w:b/>
          <w:sz w:val="24"/>
          <w:szCs w:val="24"/>
        </w:rPr>
        <w:t>hlorophenyl)-5-methyl-7-phenyl-[1,2,4]</w:t>
      </w:r>
      <w:r w:rsidR="00F24A76">
        <w:rPr>
          <w:rFonts w:ascii="Times New Roman" w:hAnsi="Times New Roman" w:cs="Times New Roman"/>
          <w:b/>
          <w:sz w:val="24"/>
          <w:szCs w:val="24"/>
        </w:rPr>
        <w:t>triazolo[4,3-a] pyrimidine (2d)</w:t>
      </w:r>
    </w:p>
    <w:p w14:paraId="1993E666" w14:textId="77777777" w:rsidR="00E34B9F" w:rsidRDefault="00E34B9F" w:rsidP="00E34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5280" behindDoc="0" locked="0" layoutInCell="1" allowOverlap="1" wp14:anchorId="6263F7BF" wp14:editId="30243F04">
            <wp:simplePos x="0" y="0"/>
            <wp:positionH relativeFrom="column">
              <wp:posOffset>696058</wp:posOffset>
            </wp:positionH>
            <wp:positionV relativeFrom="paragraph">
              <wp:posOffset>896816</wp:posOffset>
            </wp:positionV>
            <wp:extent cx="974480" cy="1749669"/>
            <wp:effectExtent l="19050" t="0" r="0" b="0"/>
            <wp:wrapNone/>
            <wp:docPr id="25" name="Picture 24" descr="TRAZ-4-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l.t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480" cy="174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7992541E" wp14:editId="2AEBA852">
            <wp:extent cx="6518872" cy="3840196"/>
            <wp:effectExtent l="0" t="0" r="0" b="8255"/>
            <wp:docPr id="2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18" cy="38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A8F66" w14:textId="77777777" w:rsidR="00E34B9F" w:rsidRDefault="00E34B9F" w:rsidP="00E34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6304" behindDoc="0" locked="0" layoutInCell="1" allowOverlap="1" wp14:anchorId="2E6AAE02" wp14:editId="77FDAB0D">
            <wp:simplePos x="0" y="0"/>
            <wp:positionH relativeFrom="column">
              <wp:posOffset>4266466</wp:posOffset>
            </wp:positionH>
            <wp:positionV relativeFrom="paragraph">
              <wp:posOffset>918482</wp:posOffset>
            </wp:positionV>
            <wp:extent cx="974481" cy="1749670"/>
            <wp:effectExtent l="0" t="0" r="0" b="3175"/>
            <wp:wrapNone/>
            <wp:docPr id="26" name="Picture 24" descr="TRAZ-4-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l.t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481" cy="174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675D2FD" wp14:editId="1F8F5158">
            <wp:extent cx="6559880" cy="3840196"/>
            <wp:effectExtent l="0" t="0" r="0" b="8255"/>
            <wp:docPr id="24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60" cy="38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C2CAB" w14:textId="77777777" w:rsidR="00E60464" w:rsidRDefault="00E60464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2A9C8C" w14:textId="77777777" w:rsidR="00E60464" w:rsidRDefault="00E60464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DC8676" w14:textId="77777777" w:rsidR="00491F66" w:rsidRDefault="00491F66" w:rsidP="00CC6D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9145CD" w14:textId="77777777" w:rsidR="00491F66" w:rsidRDefault="00491F66" w:rsidP="00CC6D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23820E" w14:textId="77777777" w:rsidR="00491F66" w:rsidRDefault="00491F66" w:rsidP="00CC6D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48D96" w14:textId="09455911" w:rsidR="00CC6D3F" w:rsidRPr="00F24A76" w:rsidRDefault="006566F1" w:rsidP="00CC6D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</w:t>
      </w:r>
      <w:r w:rsidR="00CC6D3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C6D3F" w:rsidRPr="00F24A76">
        <w:rPr>
          <w:rFonts w:ascii="Times New Roman" w:hAnsi="Times New Roman" w:cs="Times New Roman"/>
          <w:b/>
          <w:sz w:val="24"/>
          <w:szCs w:val="24"/>
        </w:rPr>
        <w:t>3-(4-</w:t>
      </w:r>
      <w:r w:rsidR="00143040">
        <w:rPr>
          <w:rFonts w:ascii="Times New Roman" w:hAnsi="Times New Roman" w:cs="Times New Roman"/>
          <w:b/>
          <w:sz w:val="24"/>
          <w:szCs w:val="24"/>
        </w:rPr>
        <w:t>C</w:t>
      </w:r>
      <w:r w:rsidR="00CC6D3F" w:rsidRPr="00F24A76">
        <w:rPr>
          <w:rFonts w:ascii="Times New Roman" w:hAnsi="Times New Roman" w:cs="Times New Roman"/>
          <w:b/>
          <w:sz w:val="24"/>
          <w:szCs w:val="24"/>
        </w:rPr>
        <w:t>hlorophenyl)-5-methyl-7-phenyl-[1,2,4]</w:t>
      </w:r>
      <w:r w:rsidR="00CC6D3F">
        <w:rPr>
          <w:rFonts w:ascii="Times New Roman" w:hAnsi="Times New Roman" w:cs="Times New Roman"/>
          <w:b/>
          <w:sz w:val="24"/>
          <w:szCs w:val="24"/>
        </w:rPr>
        <w:t>triazolo[4,3-a] pyrimidine (2d)</w:t>
      </w:r>
      <w:r w:rsidR="00491F66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491F66" w:rsidRPr="00491F66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491F66" w:rsidRPr="00491F66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 xml:space="preserve">+ </w:t>
      </w:r>
      <w:r w:rsidR="00491F66" w:rsidRPr="00491F66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491F66" w:rsidRPr="00491F66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18</w:t>
      </w:r>
      <w:r w:rsidR="00491F66" w:rsidRPr="00491F66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491F66" w:rsidRPr="00491F66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13</w:t>
      </w:r>
      <w:r w:rsidR="00491F66" w:rsidRPr="00491F66">
        <w:rPr>
          <w:rFonts w:ascii="Times New Roman" w:hAnsi="Times New Roman" w:cs="Times New Roman"/>
          <w:b/>
          <w:sz w:val="24"/>
          <w:szCs w:val="24"/>
          <w:lang w:val="en-IN"/>
        </w:rPr>
        <w:t>ClN</w:t>
      </w:r>
      <w:r w:rsidR="00491F66" w:rsidRPr="00491F66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491F66" w:rsidRPr="00491F66">
        <w:rPr>
          <w:rFonts w:ascii="Times New Roman" w:hAnsi="Times New Roman" w:cs="Times New Roman"/>
          <w:b/>
          <w:sz w:val="24"/>
          <w:szCs w:val="24"/>
          <w:lang w:val="en-IN"/>
        </w:rPr>
        <w:t>: 321.0859, found: 321.7870.</w:t>
      </w:r>
    </w:p>
    <w:p w14:paraId="67788E87" w14:textId="77777777" w:rsidR="00E60464" w:rsidRDefault="00E60464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00C57C" w14:textId="77777777" w:rsidR="00E60464" w:rsidRDefault="00855007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66784" behindDoc="0" locked="0" layoutInCell="1" allowOverlap="1" wp14:anchorId="22C4C8AA" wp14:editId="7252EA10">
            <wp:simplePos x="0" y="0"/>
            <wp:positionH relativeFrom="column">
              <wp:posOffset>4693663</wp:posOffset>
            </wp:positionH>
            <wp:positionV relativeFrom="paragraph">
              <wp:posOffset>1511334</wp:posOffset>
            </wp:positionV>
            <wp:extent cx="974480" cy="1749669"/>
            <wp:effectExtent l="19050" t="0" r="0" b="0"/>
            <wp:wrapNone/>
            <wp:docPr id="77" name="Picture 24" descr="TRAZ-4-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l.t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480" cy="174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AC3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71EA4C83" wp14:editId="44864296">
            <wp:extent cx="6724650" cy="4980622"/>
            <wp:effectExtent l="0" t="0" r="0" b="0"/>
            <wp:docPr id="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13" cy="49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4E3DE" w14:textId="77777777" w:rsidR="00E60464" w:rsidRDefault="00E60464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C66981" w14:textId="77777777" w:rsidR="00E60464" w:rsidRDefault="00E60464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CA59FF" w14:textId="77777777" w:rsidR="00E60464" w:rsidRDefault="00E60464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EB6733" w14:textId="77777777" w:rsidR="00E60464" w:rsidRDefault="00E60464" w:rsidP="00E60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E2E805" w14:textId="77777777" w:rsidR="00D40C11" w:rsidRDefault="00D40C11"/>
    <w:p w14:paraId="02EBCF27" w14:textId="174FF730" w:rsidR="007B36EC" w:rsidRPr="00D77678" w:rsidRDefault="00685FC2" w:rsidP="00D77678">
      <w:pPr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D77678" w:rsidRPr="00D77678">
        <w:rPr>
          <w:rFonts w:ascii="Times New Roman" w:hAnsi="Times New Roman" w:cs="Times New Roman"/>
          <w:b/>
          <w:sz w:val="24"/>
          <w:szCs w:val="24"/>
        </w:rPr>
        <w:t>3-(2-</w:t>
      </w:r>
      <w:r w:rsidR="00143040">
        <w:rPr>
          <w:rFonts w:ascii="Times New Roman" w:hAnsi="Times New Roman" w:cs="Times New Roman"/>
          <w:b/>
          <w:sz w:val="24"/>
          <w:szCs w:val="24"/>
        </w:rPr>
        <w:t>C</w:t>
      </w:r>
      <w:r w:rsidR="00D77678" w:rsidRPr="00D77678">
        <w:rPr>
          <w:rFonts w:ascii="Times New Roman" w:hAnsi="Times New Roman" w:cs="Times New Roman"/>
          <w:b/>
          <w:sz w:val="24"/>
          <w:szCs w:val="24"/>
        </w:rPr>
        <w:t>hlorophenyl)-5-methyl-7-phenyl-[1,2,4]</w:t>
      </w:r>
      <w:r w:rsidR="00D77678">
        <w:rPr>
          <w:rFonts w:ascii="Times New Roman" w:hAnsi="Times New Roman" w:cs="Times New Roman"/>
          <w:b/>
          <w:sz w:val="24"/>
          <w:szCs w:val="24"/>
        </w:rPr>
        <w:t>triazolo[4,3-a] pyrimidine (2e)</w:t>
      </w:r>
    </w:p>
    <w:p w14:paraId="2B76BBA6" w14:textId="77777777" w:rsidR="007A111D" w:rsidRDefault="00585CA6">
      <w:r>
        <w:rPr>
          <w:noProof/>
          <w:lang w:val="en-IN" w:eastAsia="en-IN"/>
        </w:rPr>
        <w:drawing>
          <wp:anchor distT="0" distB="0" distL="114300" distR="114300" simplePos="0" relativeHeight="251729920" behindDoc="0" locked="0" layoutInCell="1" allowOverlap="1" wp14:anchorId="6DB55E37" wp14:editId="12195D91">
            <wp:simplePos x="0" y="0"/>
            <wp:positionH relativeFrom="column">
              <wp:posOffset>3527646</wp:posOffset>
            </wp:positionH>
            <wp:positionV relativeFrom="paragraph">
              <wp:posOffset>723486</wp:posOffset>
            </wp:positionV>
            <wp:extent cx="938784" cy="16002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untitled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11D" w:rsidRPr="007A111D">
        <w:rPr>
          <w:noProof/>
          <w:lang w:val="en-IN" w:eastAsia="en-IN"/>
        </w:rPr>
        <w:drawing>
          <wp:inline distT="0" distB="0" distL="0" distR="0" wp14:anchorId="40BE7F95" wp14:editId="1EE4E738">
            <wp:extent cx="6947452" cy="3479800"/>
            <wp:effectExtent l="0" t="0" r="6350" b="635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235" cy="3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96CB" w14:textId="77777777" w:rsidR="007A111D" w:rsidRDefault="00585CA6">
      <w:r>
        <w:rPr>
          <w:noProof/>
          <w:lang w:val="en-IN" w:eastAsia="en-IN"/>
        </w:rPr>
        <w:drawing>
          <wp:anchor distT="0" distB="0" distL="114300" distR="114300" simplePos="0" relativeHeight="251727872" behindDoc="0" locked="0" layoutInCell="1" allowOverlap="1" wp14:anchorId="6ABCA319" wp14:editId="61C9EE44">
            <wp:simplePos x="0" y="0"/>
            <wp:positionH relativeFrom="column">
              <wp:posOffset>617220</wp:posOffset>
            </wp:positionH>
            <wp:positionV relativeFrom="paragraph">
              <wp:posOffset>1186815</wp:posOffset>
            </wp:positionV>
            <wp:extent cx="938784" cy="16002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untitled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78" w:rsidRPr="00D77678">
        <w:rPr>
          <w:noProof/>
          <w:lang w:val="en-IN" w:eastAsia="en-IN"/>
        </w:rPr>
        <w:drawing>
          <wp:inline distT="0" distB="0" distL="0" distR="0" wp14:anchorId="1AC68E08" wp14:editId="60431CF5">
            <wp:extent cx="7007087" cy="417693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855" cy="41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64D05" w14:textId="77777777" w:rsidR="007C4564" w:rsidRDefault="007C4564" w:rsidP="00A121A8">
      <w:pPr>
        <w:rPr>
          <w:rFonts w:ascii="Times New Roman" w:hAnsi="Times New Roman" w:cs="Times New Roman"/>
          <w:b/>
          <w:sz w:val="24"/>
          <w:szCs w:val="24"/>
        </w:rPr>
      </w:pPr>
    </w:p>
    <w:p w14:paraId="053278E1" w14:textId="77777777" w:rsidR="007C4564" w:rsidRDefault="007C4564" w:rsidP="00A121A8">
      <w:pPr>
        <w:rPr>
          <w:rFonts w:ascii="Times New Roman" w:hAnsi="Times New Roman" w:cs="Times New Roman"/>
          <w:b/>
          <w:sz w:val="24"/>
          <w:szCs w:val="24"/>
        </w:rPr>
      </w:pPr>
    </w:p>
    <w:p w14:paraId="3B2C47C3" w14:textId="77777777" w:rsidR="007C4564" w:rsidRDefault="007C4564" w:rsidP="00A121A8">
      <w:pPr>
        <w:rPr>
          <w:rFonts w:ascii="Times New Roman" w:hAnsi="Times New Roman" w:cs="Times New Roman"/>
          <w:b/>
          <w:sz w:val="24"/>
          <w:szCs w:val="24"/>
        </w:rPr>
      </w:pPr>
    </w:p>
    <w:p w14:paraId="545ECF82" w14:textId="77777777" w:rsidR="007C4564" w:rsidRDefault="007C4564" w:rsidP="00A121A8">
      <w:pPr>
        <w:rPr>
          <w:rFonts w:ascii="Times New Roman" w:hAnsi="Times New Roman" w:cs="Times New Roman"/>
          <w:b/>
          <w:sz w:val="24"/>
          <w:szCs w:val="24"/>
        </w:rPr>
      </w:pPr>
    </w:p>
    <w:p w14:paraId="70370B47" w14:textId="77777777" w:rsidR="007C4564" w:rsidRDefault="007C4564" w:rsidP="00A121A8">
      <w:pPr>
        <w:rPr>
          <w:rFonts w:ascii="Times New Roman" w:hAnsi="Times New Roman" w:cs="Times New Roman"/>
          <w:b/>
          <w:sz w:val="24"/>
          <w:szCs w:val="24"/>
        </w:rPr>
      </w:pPr>
    </w:p>
    <w:p w14:paraId="5BEA98CD" w14:textId="10CC5E46" w:rsidR="00A121A8" w:rsidRDefault="00AA2B4F" w:rsidP="00AD6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</w:t>
      </w:r>
      <w:r w:rsidR="00A121A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121A8" w:rsidRPr="00D77678">
        <w:rPr>
          <w:rFonts w:ascii="Times New Roman" w:hAnsi="Times New Roman" w:cs="Times New Roman"/>
          <w:b/>
          <w:sz w:val="24"/>
          <w:szCs w:val="24"/>
        </w:rPr>
        <w:t>3-(2-</w:t>
      </w:r>
      <w:r w:rsidR="00143040">
        <w:rPr>
          <w:rFonts w:ascii="Times New Roman" w:hAnsi="Times New Roman" w:cs="Times New Roman"/>
          <w:b/>
          <w:sz w:val="24"/>
          <w:szCs w:val="24"/>
        </w:rPr>
        <w:t>C</w:t>
      </w:r>
      <w:r w:rsidR="00A121A8" w:rsidRPr="00D77678">
        <w:rPr>
          <w:rFonts w:ascii="Times New Roman" w:hAnsi="Times New Roman" w:cs="Times New Roman"/>
          <w:b/>
          <w:sz w:val="24"/>
          <w:szCs w:val="24"/>
        </w:rPr>
        <w:t>hlorophenyl)-5-methyl-7-phenyl-[1,2,4]</w:t>
      </w:r>
      <w:r w:rsidR="00A121A8">
        <w:rPr>
          <w:rFonts w:ascii="Times New Roman" w:hAnsi="Times New Roman" w:cs="Times New Roman"/>
          <w:b/>
          <w:sz w:val="24"/>
          <w:szCs w:val="24"/>
        </w:rPr>
        <w:t>triazolo[4,3-a] pyrimidine (2e)</w:t>
      </w:r>
      <w:r w:rsidR="00AD67F1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AD67F1" w:rsidRPr="00AD67F1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AD67F1" w:rsidRPr="00AD67F1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 xml:space="preserve">+ </w:t>
      </w:r>
      <w:r w:rsidR="00AD67F1" w:rsidRPr="00AD67F1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AD67F1" w:rsidRPr="00AD67F1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18</w:t>
      </w:r>
      <w:r w:rsidR="00AD67F1" w:rsidRPr="00AD67F1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AD67F1" w:rsidRPr="00AD67F1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13</w:t>
      </w:r>
      <w:r w:rsidR="00AD67F1" w:rsidRPr="00AD67F1">
        <w:rPr>
          <w:rFonts w:ascii="Times New Roman" w:hAnsi="Times New Roman" w:cs="Times New Roman"/>
          <w:b/>
          <w:sz w:val="24"/>
          <w:szCs w:val="24"/>
          <w:lang w:val="en-IN"/>
        </w:rPr>
        <w:t>ClN</w:t>
      </w:r>
      <w:r w:rsidR="00AD67F1" w:rsidRPr="00AD67F1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AD67F1" w:rsidRPr="00AD67F1">
        <w:rPr>
          <w:rFonts w:ascii="Times New Roman" w:hAnsi="Times New Roman" w:cs="Times New Roman"/>
          <w:b/>
          <w:sz w:val="24"/>
          <w:szCs w:val="24"/>
          <w:lang w:val="en-IN"/>
        </w:rPr>
        <w:t>: 321.0859, found: 321.7801.</w:t>
      </w:r>
    </w:p>
    <w:p w14:paraId="51F4CD02" w14:textId="77777777" w:rsidR="00A121A8" w:rsidRDefault="00A121A8" w:rsidP="00A121A8">
      <w:pPr>
        <w:rPr>
          <w:rFonts w:ascii="Times New Roman" w:hAnsi="Times New Roman" w:cs="Times New Roman"/>
          <w:b/>
          <w:sz w:val="24"/>
          <w:szCs w:val="24"/>
        </w:rPr>
      </w:pPr>
    </w:p>
    <w:p w14:paraId="3769AC14" w14:textId="77777777" w:rsidR="00A121A8" w:rsidRPr="00D77678" w:rsidRDefault="00A121A8" w:rsidP="00A121A8">
      <w:pPr>
        <w:rPr>
          <w:rFonts w:ascii="Times New Roman" w:hAnsi="Times New Roman" w:cs="Times New Roman"/>
          <w:b/>
          <w:sz w:val="24"/>
          <w:szCs w:val="24"/>
        </w:rPr>
      </w:pPr>
    </w:p>
    <w:p w14:paraId="6BFB59BF" w14:textId="77777777" w:rsidR="00A121A8" w:rsidRDefault="00855007" w:rsidP="008A1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68832" behindDoc="0" locked="0" layoutInCell="1" allowOverlap="1" wp14:anchorId="10CD8D55" wp14:editId="38B3BAD0">
            <wp:simplePos x="0" y="0"/>
            <wp:positionH relativeFrom="column">
              <wp:posOffset>4487716</wp:posOffset>
            </wp:positionH>
            <wp:positionV relativeFrom="paragraph">
              <wp:posOffset>1345308</wp:posOffset>
            </wp:positionV>
            <wp:extent cx="938784" cy="16002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untitled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BF" w:rsidRPr="000502BF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2129B99" wp14:editId="6D2FCD01">
            <wp:extent cx="6887559" cy="4929505"/>
            <wp:effectExtent l="0" t="0" r="889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77" cy="49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F677" w14:textId="77777777" w:rsidR="00A121A8" w:rsidRDefault="00A121A8" w:rsidP="008A16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31F34B" w14:textId="77777777" w:rsidR="00A121A8" w:rsidRDefault="00A121A8" w:rsidP="008A16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4F69B4" w14:textId="77777777" w:rsidR="00A121A8" w:rsidRDefault="00A121A8" w:rsidP="008A16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3DB660" w14:textId="7DFAEAC7" w:rsidR="00585CA6" w:rsidRPr="008A1640" w:rsidRDefault="00772D3D" w:rsidP="00EC11E2">
      <w:pPr>
        <w:jc w:val="center"/>
        <w:rPr>
          <w:rFonts w:ascii="Times New Roman" w:hAnsi="Times New Roman" w:cs="Times New Roman"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NMR:</w:t>
      </w:r>
      <w:r w:rsidR="00117D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640" w:rsidRPr="008A1640">
        <w:rPr>
          <w:rFonts w:ascii="Times New Roman" w:hAnsi="Times New Roman" w:cs="Times New Roman"/>
          <w:b/>
          <w:sz w:val="24"/>
          <w:szCs w:val="24"/>
        </w:rPr>
        <w:t>3-(4-</w:t>
      </w:r>
      <w:r w:rsidR="00143040">
        <w:rPr>
          <w:rFonts w:ascii="Times New Roman" w:hAnsi="Times New Roman" w:cs="Times New Roman"/>
          <w:b/>
          <w:sz w:val="24"/>
          <w:szCs w:val="24"/>
        </w:rPr>
        <w:t>I</w:t>
      </w:r>
      <w:r w:rsidR="008A1640" w:rsidRPr="008A1640">
        <w:rPr>
          <w:rFonts w:ascii="Times New Roman" w:hAnsi="Times New Roman" w:cs="Times New Roman"/>
          <w:b/>
          <w:sz w:val="24"/>
          <w:szCs w:val="24"/>
        </w:rPr>
        <w:t>sopropylphenyl)-5-methyl-7-phenyl-[1,2,4]triazolo[4,3-a]pyrimidine (2f)</w:t>
      </w:r>
    </w:p>
    <w:p w14:paraId="458A7E74" w14:textId="77777777" w:rsidR="007B36EC" w:rsidRDefault="00667069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21728" behindDoc="0" locked="0" layoutInCell="1" allowOverlap="1" wp14:anchorId="2874A1A0" wp14:editId="6F5E0892">
            <wp:simplePos x="0" y="0"/>
            <wp:positionH relativeFrom="margin">
              <wp:posOffset>5373674</wp:posOffset>
            </wp:positionH>
            <wp:positionV relativeFrom="paragraph">
              <wp:posOffset>740493</wp:posOffset>
            </wp:positionV>
            <wp:extent cx="1448435" cy="1784350"/>
            <wp:effectExtent l="0" t="0" r="0" b="6350"/>
            <wp:wrapNone/>
            <wp:docPr id="45" name="Picture 36" descr="TRAZ-4-IS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ISO.t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6EC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7FE5752" wp14:editId="31C56D3F">
            <wp:extent cx="7026966" cy="3839845"/>
            <wp:effectExtent l="0" t="0" r="2540" b="8255"/>
            <wp:docPr id="35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43" cy="38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21276" w14:textId="77777777" w:rsidR="007B36EC" w:rsidRDefault="007B36EC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80768" behindDoc="0" locked="0" layoutInCell="1" allowOverlap="1" wp14:anchorId="0700DA29" wp14:editId="46BE0CEB">
            <wp:simplePos x="0" y="0"/>
            <wp:positionH relativeFrom="column">
              <wp:posOffset>362585</wp:posOffset>
            </wp:positionH>
            <wp:positionV relativeFrom="paragraph">
              <wp:posOffset>710565</wp:posOffset>
            </wp:positionV>
            <wp:extent cx="1448435" cy="1784350"/>
            <wp:effectExtent l="19050" t="0" r="0" b="0"/>
            <wp:wrapNone/>
            <wp:docPr id="38" name="Picture 36" descr="TRAZ-4-IS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ISO.t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04026BCA" wp14:editId="36F74757">
            <wp:extent cx="7046844" cy="3839845"/>
            <wp:effectExtent l="0" t="0" r="1905" b="8255"/>
            <wp:docPr id="36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420" cy="385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10519" w14:textId="77777777" w:rsidR="004A5DB4" w:rsidRDefault="004A5DB4" w:rsidP="00212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FB5C7" w14:textId="77777777" w:rsidR="004A5DB4" w:rsidRDefault="004A5DB4" w:rsidP="00212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8BD8E5" w14:textId="77777777" w:rsidR="004A5DB4" w:rsidRDefault="004A5DB4" w:rsidP="00212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A8E6B4" w14:textId="77777777" w:rsidR="004A5DB4" w:rsidRDefault="004A5DB4" w:rsidP="00212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F3D57E" w14:textId="77777777" w:rsidR="004A5DB4" w:rsidRDefault="004A5DB4" w:rsidP="00212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92D192" w14:textId="77777777" w:rsidR="004A5DB4" w:rsidRDefault="004A5DB4" w:rsidP="002123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2B2F67" w14:textId="14EF3652" w:rsidR="00212397" w:rsidRPr="008A1640" w:rsidRDefault="00F12688" w:rsidP="002123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</w:t>
      </w:r>
      <w:r w:rsidR="0021239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12397" w:rsidRPr="008A1640">
        <w:rPr>
          <w:rFonts w:ascii="Times New Roman" w:hAnsi="Times New Roman" w:cs="Times New Roman"/>
          <w:b/>
          <w:sz w:val="24"/>
          <w:szCs w:val="24"/>
        </w:rPr>
        <w:t>3-(4-</w:t>
      </w:r>
      <w:r w:rsidR="00143040">
        <w:rPr>
          <w:rFonts w:ascii="Times New Roman" w:hAnsi="Times New Roman" w:cs="Times New Roman"/>
          <w:b/>
          <w:sz w:val="24"/>
          <w:szCs w:val="24"/>
        </w:rPr>
        <w:t>I</w:t>
      </w:r>
      <w:r w:rsidR="00212397" w:rsidRPr="008A1640">
        <w:rPr>
          <w:rFonts w:ascii="Times New Roman" w:hAnsi="Times New Roman" w:cs="Times New Roman"/>
          <w:b/>
          <w:sz w:val="24"/>
          <w:szCs w:val="24"/>
        </w:rPr>
        <w:t>sopropylphenyl)-5-methyl-7-phenyl-[1,2,4]triazolo[4,3-a]pyrimidine (2f)</w:t>
      </w:r>
      <w:r w:rsidR="00925566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925566" w:rsidRPr="00925566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925566" w:rsidRPr="00925566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>+</w:t>
      </w:r>
      <w:r w:rsidR="00925566" w:rsidRPr="00925566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925566" w:rsidRPr="00925566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21</w:t>
      </w:r>
      <w:r w:rsidR="00925566" w:rsidRPr="00925566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925566" w:rsidRPr="00925566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20</w:t>
      </w:r>
      <w:r w:rsidR="00925566" w:rsidRPr="00925566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925566" w:rsidRPr="00925566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925566" w:rsidRPr="00925566">
        <w:rPr>
          <w:rFonts w:ascii="Times New Roman" w:hAnsi="Times New Roman" w:cs="Times New Roman"/>
          <w:b/>
          <w:sz w:val="24"/>
          <w:szCs w:val="24"/>
          <w:lang w:val="en-IN"/>
        </w:rPr>
        <w:t>: 329.1759, found: 329.4271.</w:t>
      </w:r>
    </w:p>
    <w:p w14:paraId="46C66A0B" w14:textId="77777777" w:rsidR="007B36EC" w:rsidRDefault="007B36EC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F09DA" w14:textId="77777777" w:rsidR="007B36EC" w:rsidRDefault="007B36EC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9D294" w14:textId="77777777" w:rsidR="007B36EC" w:rsidRDefault="007B36EC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1BECE5" w14:textId="77777777" w:rsidR="007B36EC" w:rsidRDefault="007B36EC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82816" behindDoc="0" locked="0" layoutInCell="1" allowOverlap="1" wp14:anchorId="206D4E5A" wp14:editId="3D1A15B1">
            <wp:simplePos x="0" y="0"/>
            <wp:positionH relativeFrom="column">
              <wp:posOffset>4604053</wp:posOffset>
            </wp:positionH>
            <wp:positionV relativeFrom="paragraph">
              <wp:posOffset>1404675</wp:posOffset>
            </wp:positionV>
            <wp:extent cx="1448435" cy="1784350"/>
            <wp:effectExtent l="19050" t="0" r="0" b="0"/>
            <wp:wrapNone/>
            <wp:docPr id="11" name="Picture 36" descr="TRAZ-4-IS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ISO.t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3415F584" wp14:editId="0A4B859F">
            <wp:extent cx="7125418" cy="4473875"/>
            <wp:effectExtent l="0" t="0" r="0" b="3175"/>
            <wp:docPr id="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55" cy="44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BC71D" w14:textId="77777777" w:rsidR="00FE3B88" w:rsidRDefault="00FE3B88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F266AD" w14:textId="77777777" w:rsidR="00FE3B88" w:rsidRDefault="00FE3B88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59A4BB" w14:textId="77777777" w:rsidR="00FE3B88" w:rsidRDefault="00FE3B88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118861" w14:textId="77777777" w:rsidR="00FE3B88" w:rsidRDefault="00FE3B88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A9C109" w14:textId="77777777" w:rsidR="00FE3B88" w:rsidRDefault="00FE3B88" w:rsidP="007B3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5F6144" w14:textId="1464178E" w:rsidR="00FE3B88" w:rsidRPr="00D90314" w:rsidRDefault="00A77D9E" w:rsidP="00D903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D90314" w:rsidRPr="00D90314">
        <w:rPr>
          <w:rFonts w:ascii="Times New Roman" w:hAnsi="Times New Roman" w:cs="Times New Roman"/>
          <w:b/>
          <w:sz w:val="24"/>
          <w:szCs w:val="24"/>
        </w:rPr>
        <w:t>3-(2,4-</w:t>
      </w:r>
      <w:r w:rsidR="00143040">
        <w:rPr>
          <w:rFonts w:ascii="Times New Roman" w:hAnsi="Times New Roman" w:cs="Times New Roman"/>
          <w:b/>
          <w:sz w:val="24"/>
          <w:szCs w:val="24"/>
        </w:rPr>
        <w:t>D</w:t>
      </w:r>
      <w:r w:rsidR="00D90314" w:rsidRPr="00D90314">
        <w:rPr>
          <w:rFonts w:ascii="Times New Roman" w:hAnsi="Times New Roman" w:cs="Times New Roman"/>
          <w:b/>
          <w:sz w:val="24"/>
          <w:szCs w:val="24"/>
        </w:rPr>
        <w:t>ichlorophenyl)-5-methyl-7-phenyl-[1,2,4</w:t>
      </w:r>
      <w:r w:rsidR="00D90314">
        <w:rPr>
          <w:rFonts w:ascii="Times New Roman" w:hAnsi="Times New Roman" w:cs="Times New Roman"/>
          <w:b/>
          <w:sz w:val="24"/>
          <w:szCs w:val="24"/>
        </w:rPr>
        <w:t>]triazolo[4,3-a]pyrimidine (2g)</w:t>
      </w:r>
    </w:p>
    <w:p w14:paraId="6C23563A" w14:textId="77777777" w:rsidR="00976CA5" w:rsidRDefault="00976CA5" w:rsidP="00976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86912" behindDoc="0" locked="0" layoutInCell="1" allowOverlap="1" wp14:anchorId="31E7EFFE" wp14:editId="29EEA609">
            <wp:simplePos x="0" y="0"/>
            <wp:positionH relativeFrom="column">
              <wp:posOffset>687705</wp:posOffset>
            </wp:positionH>
            <wp:positionV relativeFrom="paragraph">
              <wp:posOffset>941070</wp:posOffset>
            </wp:positionV>
            <wp:extent cx="988060" cy="1749425"/>
            <wp:effectExtent l="19050" t="0" r="2540" b="0"/>
            <wp:wrapNone/>
            <wp:docPr id="13" name="Picture 41" descr="TRAZ-2,4-DiC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2,4-DiCl2.tif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43647B0A" wp14:editId="3F9C5B32">
            <wp:extent cx="7021286" cy="3911600"/>
            <wp:effectExtent l="0" t="0" r="8255" b="0"/>
            <wp:docPr id="40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09" cy="39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FD7D2" w14:textId="77777777" w:rsidR="00976CA5" w:rsidRDefault="00976CA5" w:rsidP="00976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84864" behindDoc="0" locked="0" layoutInCell="1" allowOverlap="1" wp14:anchorId="6EAC16B6" wp14:editId="328BDB83">
            <wp:simplePos x="0" y="0"/>
            <wp:positionH relativeFrom="column">
              <wp:posOffset>4377962</wp:posOffset>
            </wp:positionH>
            <wp:positionV relativeFrom="paragraph">
              <wp:posOffset>687070</wp:posOffset>
            </wp:positionV>
            <wp:extent cx="988060" cy="1749425"/>
            <wp:effectExtent l="19050" t="0" r="2540" b="0"/>
            <wp:wrapNone/>
            <wp:docPr id="43" name="Picture 41" descr="TRAZ-2,4-DiC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2,4-DiCl2.tif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4DEFE148" wp14:editId="62894622">
            <wp:extent cx="6988628" cy="3695700"/>
            <wp:effectExtent l="0" t="0" r="3175" b="0"/>
            <wp:docPr id="41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191" cy="369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BD1814" w14:textId="77777777" w:rsidR="00C20698" w:rsidRDefault="00C20698" w:rsidP="00FC07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9D25F4" w14:textId="77777777" w:rsidR="00C20698" w:rsidRDefault="00C20698" w:rsidP="00FC07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D22039" w14:textId="77777777" w:rsidR="00C20698" w:rsidRDefault="00C20698" w:rsidP="00FC07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C444BB" w14:textId="77777777" w:rsidR="00C20698" w:rsidRDefault="00C20698" w:rsidP="00FC07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F76ABB" w14:textId="5C3360E6" w:rsidR="00FC072D" w:rsidRPr="00D90314" w:rsidRDefault="00A77D9E" w:rsidP="00FC07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</w:t>
      </w:r>
      <w:r w:rsidR="00FC072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C072D" w:rsidRPr="00D90314">
        <w:rPr>
          <w:rFonts w:ascii="Times New Roman" w:hAnsi="Times New Roman" w:cs="Times New Roman"/>
          <w:b/>
          <w:sz w:val="24"/>
          <w:szCs w:val="24"/>
        </w:rPr>
        <w:t>3-(2,4-</w:t>
      </w:r>
      <w:r w:rsidR="00FC5ED9">
        <w:rPr>
          <w:rFonts w:ascii="Times New Roman" w:hAnsi="Times New Roman" w:cs="Times New Roman"/>
          <w:b/>
          <w:sz w:val="24"/>
          <w:szCs w:val="24"/>
        </w:rPr>
        <w:t>D</w:t>
      </w:r>
      <w:r w:rsidR="00FC072D" w:rsidRPr="00D90314">
        <w:rPr>
          <w:rFonts w:ascii="Times New Roman" w:hAnsi="Times New Roman" w:cs="Times New Roman"/>
          <w:b/>
          <w:sz w:val="24"/>
          <w:szCs w:val="24"/>
        </w:rPr>
        <w:t>ichlorophenyl)-5-methyl-7-phenyl-[1,2,4</w:t>
      </w:r>
      <w:r w:rsidR="00FC072D">
        <w:rPr>
          <w:rFonts w:ascii="Times New Roman" w:hAnsi="Times New Roman" w:cs="Times New Roman"/>
          <w:b/>
          <w:sz w:val="24"/>
          <w:szCs w:val="24"/>
        </w:rPr>
        <w:t>]triazolo[4,3-a]pyrimidine (2g)</w:t>
      </w:r>
      <w:r w:rsidR="00826A31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826A31" w:rsidRPr="00826A31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826A31" w:rsidRPr="00826A31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>+</w:t>
      </w:r>
      <w:r w:rsidR="00826A31" w:rsidRPr="00826A31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826A31" w:rsidRPr="00826A31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18</w:t>
      </w:r>
      <w:r w:rsidR="00826A31" w:rsidRPr="00826A31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826A31" w:rsidRPr="00826A31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12</w:t>
      </w:r>
      <w:r w:rsidR="00826A31" w:rsidRPr="00826A31">
        <w:rPr>
          <w:rFonts w:ascii="Times New Roman" w:hAnsi="Times New Roman" w:cs="Times New Roman"/>
          <w:b/>
          <w:sz w:val="24"/>
          <w:szCs w:val="24"/>
          <w:lang w:val="en-IN"/>
        </w:rPr>
        <w:t>Cl</w:t>
      </w:r>
      <w:r w:rsidR="00826A31" w:rsidRPr="00826A31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2</w:t>
      </w:r>
      <w:r w:rsidR="00826A31" w:rsidRPr="00826A31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826A31" w:rsidRPr="00826A31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826A31" w:rsidRPr="00826A31">
        <w:rPr>
          <w:rFonts w:ascii="Times New Roman" w:hAnsi="Times New Roman" w:cs="Times New Roman"/>
          <w:b/>
          <w:sz w:val="24"/>
          <w:szCs w:val="24"/>
          <w:lang w:val="en-IN"/>
        </w:rPr>
        <w:t>: 355.0459, found: 355.7844.</w:t>
      </w:r>
    </w:p>
    <w:p w14:paraId="04C660CD" w14:textId="77777777" w:rsidR="00976CA5" w:rsidRDefault="00976CA5" w:rsidP="00976C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7C5C48" w14:textId="77777777" w:rsidR="00976CA5" w:rsidRDefault="00976CA5" w:rsidP="00976C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D1EC2" w14:textId="3E8D694A" w:rsidR="00976CA5" w:rsidRDefault="00976CA5" w:rsidP="00976C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35DB8D" w14:textId="77777777" w:rsidR="00976CA5" w:rsidRDefault="00976CA5" w:rsidP="00976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88960" behindDoc="0" locked="0" layoutInCell="1" allowOverlap="1" wp14:anchorId="2027B486" wp14:editId="73741BAD">
            <wp:simplePos x="0" y="0"/>
            <wp:positionH relativeFrom="column">
              <wp:posOffset>4585516</wp:posOffset>
            </wp:positionH>
            <wp:positionV relativeFrom="paragraph">
              <wp:posOffset>1480911</wp:posOffset>
            </wp:positionV>
            <wp:extent cx="988060" cy="1749425"/>
            <wp:effectExtent l="19050" t="0" r="2540" b="0"/>
            <wp:wrapNone/>
            <wp:docPr id="19" name="Picture 41" descr="TRAZ-2,4-DiC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2,4-DiCl2.tif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31E9479B" wp14:editId="05E2E478">
            <wp:extent cx="7034488" cy="4466590"/>
            <wp:effectExtent l="0" t="0" r="0" b="0"/>
            <wp:docPr id="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181" cy="44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47B88" w14:textId="77777777" w:rsidR="00976CA5" w:rsidRDefault="00976CA5" w:rsidP="00976C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73B293" w14:textId="77777777" w:rsidR="007B36EC" w:rsidRDefault="007B36EC"/>
    <w:p w14:paraId="3F9684A6" w14:textId="77777777" w:rsidR="008009DA" w:rsidRDefault="008009DA"/>
    <w:p w14:paraId="0C6BA694" w14:textId="77777777" w:rsidR="008009DA" w:rsidRDefault="008009DA"/>
    <w:p w14:paraId="2BB7E5D8" w14:textId="06C5AADD" w:rsidR="008009DA" w:rsidRPr="00F2405A" w:rsidRDefault="00E52674" w:rsidP="00F2405A">
      <w:pPr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F2405A" w:rsidRPr="00F2405A">
        <w:rPr>
          <w:rFonts w:ascii="Times New Roman" w:hAnsi="Times New Roman" w:cs="Times New Roman"/>
          <w:b/>
          <w:sz w:val="24"/>
          <w:szCs w:val="24"/>
        </w:rPr>
        <w:t>3-(2,5-</w:t>
      </w:r>
      <w:r w:rsidR="00FC5ED9">
        <w:rPr>
          <w:rFonts w:ascii="Times New Roman" w:hAnsi="Times New Roman" w:cs="Times New Roman"/>
          <w:b/>
          <w:sz w:val="24"/>
          <w:szCs w:val="24"/>
        </w:rPr>
        <w:t>D</w:t>
      </w:r>
      <w:r w:rsidR="00F2405A" w:rsidRPr="00F2405A">
        <w:rPr>
          <w:rFonts w:ascii="Times New Roman" w:hAnsi="Times New Roman" w:cs="Times New Roman"/>
          <w:b/>
          <w:sz w:val="24"/>
          <w:szCs w:val="24"/>
        </w:rPr>
        <w:t>imethoxyphenyl)-5-methyl-7-phenyl-[1,2,4]</w:t>
      </w:r>
      <w:r w:rsidR="00F2405A">
        <w:rPr>
          <w:rFonts w:ascii="Times New Roman" w:hAnsi="Times New Roman" w:cs="Times New Roman"/>
          <w:b/>
          <w:sz w:val="24"/>
          <w:szCs w:val="24"/>
        </w:rPr>
        <w:t>triazolo [4,3-a]pyrimidine (2h)</w:t>
      </w:r>
    </w:p>
    <w:p w14:paraId="48F965A3" w14:textId="77777777" w:rsidR="00FA4D2B" w:rsidRDefault="00DC55BF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92032" behindDoc="0" locked="0" layoutInCell="1" allowOverlap="1" wp14:anchorId="325B01C4" wp14:editId="79CEA3B2">
            <wp:simplePos x="0" y="0"/>
            <wp:positionH relativeFrom="column">
              <wp:posOffset>4505325</wp:posOffset>
            </wp:positionH>
            <wp:positionV relativeFrom="paragraph">
              <wp:posOffset>4683216</wp:posOffset>
            </wp:positionV>
            <wp:extent cx="1377671" cy="1597688"/>
            <wp:effectExtent l="19050" t="0" r="0" b="0"/>
            <wp:wrapNone/>
            <wp:docPr id="59" name="Picture 45" descr="TRAZ-2,5-O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2,5-OCH3.t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7671" cy="159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D2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340F2C8F" wp14:editId="452D43DD">
            <wp:simplePos x="0" y="0"/>
            <wp:positionH relativeFrom="column">
              <wp:posOffset>349250</wp:posOffset>
            </wp:positionH>
            <wp:positionV relativeFrom="paragraph">
              <wp:posOffset>993775</wp:posOffset>
            </wp:positionV>
            <wp:extent cx="1378927" cy="1600200"/>
            <wp:effectExtent l="19050" t="0" r="0" b="0"/>
            <wp:wrapNone/>
            <wp:docPr id="47" name="Picture 45" descr="TRAZ-2,5-O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2,5-OCH3.t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892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D2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74914DEC" wp14:editId="6C09F8C0">
            <wp:extent cx="7010400" cy="3839643"/>
            <wp:effectExtent l="0" t="0" r="0" b="8890"/>
            <wp:docPr id="4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999" cy="38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841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7CFAEE5" wp14:editId="5D1E8558">
            <wp:extent cx="7075714" cy="3968115"/>
            <wp:effectExtent l="0" t="0" r="0" b="0"/>
            <wp:docPr id="5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719" cy="397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AD74A" w14:textId="77777777" w:rsidR="00F61921" w:rsidRDefault="00F61921" w:rsidP="00443B51">
      <w:pPr>
        <w:rPr>
          <w:rFonts w:ascii="Times New Roman" w:hAnsi="Times New Roman" w:cs="Times New Roman"/>
          <w:b/>
          <w:sz w:val="24"/>
          <w:szCs w:val="24"/>
        </w:rPr>
      </w:pPr>
    </w:p>
    <w:p w14:paraId="7FEA6AE9" w14:textId="77777777" w:rsidR="00F61921" w:rsidRDefault="00F61921" w:rsidP="00443B51">
      <w:pPr>
        <w:rPr>
          <w:rFonts w:ascii="Times New Roman" w:hAnsi="Times New Roman" w:cs="Times New Roman"/>
          <w:b/>
          <w:sz w:val="24"/>
          <w:szCs w:val="24"/>
        </w:rPr>
      </w:pPr>
    </w:p>
    <w:p w14:paraId="2FDC98EB" w14:textId="77777777" w:rsidR="00F61921" w:rsidRDefault="00F61921" w:rsidP="00443B51">
      <w:pPr>
        <w:rPr>
          <w:rFonts w:ascii="Times New Roman" w:hAnsi="Times New Roman" w:cs="Times New Roman"/>
          <w:b/>
          <w:sz w:val="24"/>
          <w:szCs w:val="24"/>
        </w:rPr>
      </w:pPr>
    </w:p>
    <w:p w14:paraId="76570FF8" w14:textId="77777777" w:rsidR="00F61921" w:rsidRDefault="00F61921" w:rsidP="00443B51">
      <w:pPr>
        <w:rPr>
          <w:rFonts w:ascii="Times New Roman" w:hAnsi="Times New Roman" w:cs="Times New Roman"/>
          <w:b/>
          <w:sz w:val="24"/>
          <w:szCs w:val="24"/>
        </w:rPr>
      </w:pPr>
    </w:p>
    <w:p w14:paraId="4C71C705" w14:textId="77777777" w:rsidR="00F61921" w:rsidRDefault="00F61921" w:rsidP="00443B51">
      <w:pPr>
        <w:rPr>
          <w:rFonts w:ascii="Times New Roman" w:hAnsi="Times New Roman" w:cs="Times New Roman"/>
          <w:b/>
          <w:sz w:val="24"/>
          <w:szCs w:val="24"/>
        </w:rPr>
      </w:pPr>
    </w:p>
    <w:p w14:paraId="71789261" w14:textId="473360BC" w:rsidR="00C062AC" w:rsidRPr="00C062AC" w:rsidRDefault="00CB34B8" w:rsidP="00C062AC">
      <w:pPr>
        <w:jc w:val="center"/>
        <w:rPr>
          <w:rFonts w:ascii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</w:t>
      </w:r>
      <w:r w:rsidR="009C6C9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C6C93" w:rsidRPr="00F2405A">
        <w:rPr>
          <w:rFonts w:ascii="Times New Roman" w:hAnsi="Times New Roman" w:cs="Times New Roman"/>
          <w:b/>
          <w:sz w:val="24"/>
          <w:szCs w:val="24"/>
        </w:rPr>
        <w:t>3-(2,5-</w:t>
      </w:r>
      <w:r w:rsidR="00FC5ED9">
        <w:rPr>
          <w:rFonts w:ascii="Times New Roman" w:hAnsi="Times New Roman" w:cs="Times New Roman"/>
          <w:b/>
          <w:sz w:val="24"/>
          <w:szCs w:val="24"/>
        </w:rPr>
        <w:t>D</w:t>
      </w:r>
      <w:r w:rsidR="009C6C93" w:rsidRPr="00F2405A">
        <w:rPr>
          <w:rFonts w:ascii="Times New Roman" w:hAnsi="Times New Roman" w:cs="Times New Roman"/>
          <w:b/>
          <w:sz w:val="24"/>
          <w:szCs w:val="24"/>
        </w:rPr>
        <w:t>imethoxyphenyl)-5-methyl-7-phenyl-[1,2,4]</w:t>
      </w:r>
      <w:r w:rsidR="009C6C93">
        <w:rPr>
          <w:rFonts w:ascii="Times New Roman" w:hAnsi="Times New Roman" w:cs="Times New Roman"/>
          <w:b/>
          <w:sz w:val="24"/>
          <w:szCs w:val="24"/>
        </w:rPr>
        <w:t>triazolo [4,3-a]pyrimidine (2h)</w:t>
      </w:r>
      <w:r w:rsidR="00C062AC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C062AC" w:rsidRPr="00C062AC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C062AC" w:rsidRPr="00C062AC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>+</w:t>
      </w:r>
      <w:r w:rsidR="00C062AC" w:rsidRPr="00C062AC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C062AC" w:rsidRPr="00C062AC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20</w:t>
      </w:r>
      <w:r w:rsidR="00C062AC" w:rsidRPr="00C062AC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C062AC" w:rsidRPr="00C062AC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18</w:t>
      </w:r>
      <w:r w:rsidR="00C062AC" w:rsidRPr="00C062AC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C062AC" w:rsidRPr="00C062AC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C062AC" w:rsidRPr="00C062AC">
        <w:rPr>
          <w:rFonts w:ascii="Times New Roman" w:hAnsi="Times New Roman" w:cs="Times New Roman"/>
          <w:b/>
          <w:sz w:val="24"/>
          <w:szCs w:val="24"/>
          <w:lang w:val="en-IN"/>
        </w:rPr>
        <w:t>O</w:t>
      </w:r>
      <w:r w:rsidR="00C062AC" w:rsidRPr="00C062AC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2</w:t>
      </w:r>
      <w:r w:rsidR="00C062AC" w:rsidRPr="00C062AC">
        <w:rPr>
          <w:rFonts w:ascii="Times New Roman" w:hAnsi="Times New Roman" w:cs="Times New Roman"/>
          <w:b/>
          <w:sz w:val="24"/>
          <w:szCs w:val="24"/>
          <w:lang w:val="en-IN"/>
        </w:rPr>
        <w:t>: 347.1659, found: 348.1852.</w:t>
      </w:r>
    </w:p>
    <w:p w14:paraId="22BCF3B6" w14:textId="3994874E" w:rsidR="00FA4D2B" w:rsidRDefault="00FA4D2B" w:rsidP="00443B51">
      <w:pPr>
        <w:rPr>
          <w:rFonts w:ascii="Times New Roman" w:hAnsi="Times New Roman" w:cs="Times New Roman"/>
          <w:b/>
          <w:sz w:val="24"/>
          <w:szCs w:val="24"/>
        </w:rPr>
      </w:pPr>
    </w:p>
    <w:p w14:paraId="45DE4A42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3A834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8D81E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67924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94080" behindDoc="0" locked="0" layoutInCell="1" allowOverlap="1" wp14:anchorId="284B25B4" wp14:editId="65F22788">
            <wp:simplePos x="0" y="0"/>
            <wp:positionH relativeFrom="column">
              <wp:posOffset>3965575</wp:posOffset>
            </wp:positionH>
            <wp:positionV relativeFrom="paragraph">
              <wp:posOffset>1440815</wp:posOffset>
            </wp:positionV>
            <wp:extent cx="1378927" cy="1600200"/>
            <wp:effectExtent l="19050" t="0" r="0" b="0"/>
            <wp:wrapNone/>
            <wp:docPr id="20" name="Picture 45" descr="TRAZ-2,5-OC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2,5-OCH3.t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892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15E36EA4" wp14:editId="0D7B3230">
            <wp:extent cx="7088323" cy="4466176"/>
            <wp:effectExtent l="0" t="0" r="0" b="0"/>
            <wp:docPr id="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774" cy="447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20371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7AC3B7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B33020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4A2401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53EEE3" w14:textId="77777777" w:rsidR="00FA4D2B" w:rsidRDefault="00FA4D2B" w:rsidP="00FA4D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0060F8" w14:textId="30780A50" w:rsidR="00BA65A5" w:rsidRPr="00BA65A5" w:rsidRDefault="009F6CFF" w:rsidP="00BA6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BA65A5" w:rsidRPr="00BA65A5">
        <w:rPr>
          <w:rFonts w:ascii="Times New Roman" w:hAnsi="Times New Roman" w:cs="Times New Roman"/>
          <w:b/>
          <w:sz w:val="24"/>
          <w:szCs w:val="24"/>
        </w:rPr>
        <w:t>3-(3-</w:t>
      </w:r>
      <w:r w:rsidR="00FC5ED9">
        <w:rPr>
          <w:rFonts w:ascii="Times New Roman" w:hAnsi="Times New Roman" w:cs="Times New Roman"/>
          <w:b/>
          <w:sz w:val="24"/>
          <w:szCs w:val="24"/>
        </w:rPr>
        <w:t>M</w:t>
      </w:r>
      <w:r w:rsidR="00BA65A5" w:rsidRPr="00BA65A5">
        <w:rPr>
          <w:rFonts w:ascii="Times New Roman" w:hAnsi="Times New Roman" w:cs="Times New Roman"/>
          <w:b/>
          <w:sz w:val="24"/>
          <w:szCs w:val="24"/>
        </w:rPr>
        <w:t>ethoxyphenyl)-5-methyl-7-phenyl-[1,2,4]</w:t>
      </w:r>
      <w:r w:rsidR="00BA65A5">
        <w:rPr>
          <w:rFonts w:ascii="Times New Roman" w:hAnsi="Times New Roman" w:cs="Times New Roman"/>
          <w:b/>
          <w:sz w:val="24"/>
          <w:szCs w:val="24"/>
        </w:rPr>
        <w:t>triazolo[4,3-a] pyrimidine (2i)</w:t>
      </w:r>
    </w:p>
    <w:p w14:paraId="3194D027" w14:textId="47E9C1E1" w:rsidR="001B5455" w:rsidRDefault="00ED5BA9" w:rsidP="001B54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24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9376" behindDoc="0" locked="0" layoutInCell="1" allowOverlap="1" wp14:anchorId="2AABAB18" wp14:editId="302E6762">
            <wp:simplePos x="0" y="0"/>
            <wp:positionH relativeFrom="column">
              <wp:posOffset>4942840</wp:posOffset>
            </wp:positionH>
            <wp:positionV relativeFrom="paragraph">
              <wp:posOffset>4443730</wp:posOffset>
            </wp:positionV>
            <wp:extent cx="938381" cy="1850315"/>
            <wp:effectExtent l="19050" t="0" r="0" b="0"/>
            <wp:wrapNone/>
            <wp:docPr id="96" name="Picture 12" descr="RK-TRAZ-3-OCH3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TRAZ-3-OCH3 .t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8381" cy="18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8352" behindDoc="0" locked="0" layoutInCell="1" allowOverlap="1" wp14:anchorId="32DC5A76" wp14:editId="4124C3B9">
            <wp:simplePos x="0" y="0"/>
            <wp:positionH relativeFrom="column">
              <wp:posOffset>5333819</wp:posOffset>
            </wp:positionH>
            <wp:positionV relativeFrom="paragraph">
              <wp:posOffset>681445</wp:posOffset>
            </wp:positionV>
            <wp:extent cx="939311" cy="1855177"/>
            <wp:effectExtent l="19050" t="0" r="0" b="0"/>
            <wp:wrapNone/>
            <wp:docPr id="97" name="Picture 12" descr="RK-TRAZ-3-OCH3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TRAZ-3-OCH3 .t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9311" cy="185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455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3DEA45B3" wp14:editId="6F4952E9">
            <wp:extent cx="7010400" cy="3839845"/>
            <wp:effectExtent l="0" t="0" r="0" b="8255"/>
            <wp:docPr id="9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22" cy="385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455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5DEC366" wp14:editId="74D0A66D">
            <wp:extent cx="6977743" cy="3839845"/>
            <wp:effectExtent l="0" t="0" r="0" b="8255"/>
            <wp:docPr id="3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48" cy="38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0A945" w14:textId="77777777" w:rsidR="00627FCB" w:rsidRDefault="00627FCB" w:rsidP="00727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E45886" w14:textId="77777777" w:rsidR="00627FCB" w:rsidRDefault="00627FCB" w:rsidP="00727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49253" w14:textId="77777777" w:rsidR="00627FCB" w:rsidRDefault="00627FCB" w:rsidP="00727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D89B39" w14:textId="77777777" w:rsidR="00627FCB" w:rsidRDefault="00627FCB" w:rsidP="00727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023BA4" w14:textId="2D2C7A01" w:rsidR="007272E0" w:rsidRPr="00BA65A5" w:rsidRDefault="006B75A8" w:rsidP="007272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</w:t>
      </w:r>
      <w:r w:rsidR="007272E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272E0" w:rsidRPr="00BA65A5">
        <w:rPr>
          <w:rFonts w:ascii="Times New Roman" w:hAnsi="Times New Roman" w:cs="Times New Roman"/>
          <w:b/>
          <w:sz w:val="24"/>
          <w:szCs w:val="24"/>
        </w:rPr>
        <w:t>3-(3-</w:t>
      </w:r>
      <w:r w:rsidR="00FC5ED9">
        <w:rPr>
          <w:rFonts w:ascii="Times New Roman" w:hAnsi="Times New Roman" w:cs="Times New Roman"/>
          <w:b/>
          <w:sz w:val="24"/>
          <w:szCs w:val="24"/>
        </w:rPr>
        <w:t>M</w:t>
      </w:r>
      <w:r w:rsidR="007272E0" w:rsidRPr="00BA65A5">
        <w:rPr>
          <w:rFonts w:ascii="Times New Roman" w:hAnsi="Times New Roman" w:cs="Times New Roman"/>
          <w:b/>
          <w:sz w:val="24"/>
          <w:szCs w:val="24"/>
        </w:rPr>
        <w:t>ethoxyphenyl)-5-methyl-7-phenyl-[1,2,4]</w:t>
      </w:r>
      <w:r w:rsidR="007272E0">
        <w:rPr>
          <w:rFonts w:ascii="Times New Roman" w:hAnsi="Times New Roman" w:cs="Times New Roman"/>
          <w:b/>
          <w:sz w:val="24"/>
          <w:szCs w:val="24"/>
        </w:rPr>
        <w:t>triazolo[4,3-a] pyrimidine (2i)</w:t>
      </w:r>
      <w:r w:rsidR="00627FCB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627FCB" w:rsidRPr="00627FCB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627FCB" w:rsidRPr="00627FCB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 xml:space="preserve">+ </w:t>
      </w:r>
      <w:r w:rsidR="00627FCB" w:rsidRPr="00627FCB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627FCB" w:rsidRPr="00627FCB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19</w:t>
      </w:r>
      <w:r w:rsidR="00627FCB" w:rsidRPr="00627FCB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627FCB" w:rsidRPr="00627FCB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16</w:t>
      </w:r>
      <w:r w:rsidR="00627FCB" w:rsidRPr="00627FCB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627FCB" w:rsidRPr="00627FCB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627FCB" w:rsidRPr="00627FCB">
        <w:rPr>
          <w:rFonts w:ascii="Times New Roman" w:hAnsi="Times New Roman" w:cs="Times New Roman"/>
          <w:b/>
          <w:sz w:val="24"/>
          <w:szCs w:val="24"/>
          <w:lang w:val="en-IN"/>
        </w:rPr>
        <w:t>O: 317.1659, found: 317.3670.</w:t>
      </w:r>
    </w:p>
    <w:p w14:paraId="31B6C364" w14:textId="77777777" w:rsidR="00602D1A" w:rsidRDefault="00602D1A" w:rsidP="00602D1A">
      <w:pPr>
        <w:rPr>
          <w:rFonts w:ascii="Times New Roman" w:hAnsi="Times New Roman" w:cs="Times New Roman"/>
          <w:b/>
          <w:sz w:val="24"/>
          <w:szCs w:val="24"/>
        </w:rPr>
      </w:pPr>
    </w:p>
    <w:p w14:paraId="0A197468" w14:textId="77777777" w:rsidR="00602D1A" w:rsidRDefault="00602D1A" w:rsidP="00602D1A">
      <w:pPr>
        <w:rPr>
          <w:rFonts w:ascii="Times New Roman" w:hAnsi="Times New Roman" w:cs="Times New Roman"/>
          <w:b/>
          <w:sz w:val="24"/>
          <w:szCs w:val="24"/>
        </w:rPr>
      </w:pPr>
    </w:p>
    <w:p w14:paraId="0D937DF8" w14:textId="77777777" w:rsidR="00602D1A" w:rsidRDefault="00602D1A" w:rsidP="00602D1A">
      <w:pPr>
        <w:rPr>
          <w:rFonts w:ascii="Times New Roman" w:hAnsi="Times New Roman" w:cs="Times New Roman"/>
          <w:b/>
          <w:sz w:val="24"/>
          <w:szCs w:val="24"/>
        </w:rPr>
      </w:pPr>
    </w:p>
    <w:p w14:paraId="6E5451CE" w14:textId="77777777" w:rsidR="00602D1A" w:rsidRDefault="00855007" w:rsidP="00602D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70880" behindDoc="0" locked="0" layoutInCell="1" allowOverlap="1" wp14:anchorId="15D4F85E" wp14:editId="2648EAFE">
            <wp:simplePos x="0" y="0"/>
            <wp:positionH relativeFrom="column">
              <wp:posOffset>4149965</wp:posOffset>
            </wp:positionH>
            <wp:positionV relativeFrom="paragraph">
              <wp:posOffset>1051268</wp:posOffset>
            </wp:positionV>
            <wp:extent cx="939311" cy="1855177"/>
            <wp:effectExtent l="19050" t="0" r="0" b="0"/>
            <wp:wrapNone/>
            <wp:docPr id="79" name="Picture 12" descr="RK-TRAZ-3-OCH3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TRAZ-3-OCH3 .t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9311" cy="185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560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566BD8A1" wp14:editId="026287D6">
            <wp:extent cx="6685808" cy="4467225"/>
            <wp:effectExtent l="0" t="0" r="1270" b="0"/>
            <wp:docPr id="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062" cy="44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34D50" w14:textId="77777777" w:rsidR="00602D1A" w:rsidRDefault="00602D1A" w:rsidP="00602D1A">
      <w:pPr>
        <w:rPr>
          <w:rFonts w:ascii="Times New Roman" w:hAnsi="Times New Roman" w:cs="Times New Roman"/>
          <w:b/>
          <w:sz w:val="24"/>
          <w:szCs w:val="24"/>
        </w:rPr>
      </w:pPr>
    </w:p>
    <w:p w14:paraId="4C49CB1B" w14:textId="77777777" w:rsidR="004F29F8" w:rsidRDefault="004F29F8" w:rsidP="00602D1A">
      <w:pPr>
        <w:rPr>
          <w:rFonts w:ascii="Times New Roman" w:hAnsi="Times New Roman" w:cs="Times New Roman"/>
          <w:b/>
          <w:sz w:val="24"/>
          <w:szCs w:val="24"/>
        </w:rPr>
      </w:pPr>
    </w:p>
    <w:p w14:paraId="4601AADE" w14:textId="77777777" w:rsidR="004F29F8" w:rsidRDefault="004F29F8" w:rsidP="00602D1A">
      <w:pPr>
        <w:rPr>
          <w:rFonts w:ascii="Times New Roman" w:hAnsi="Times New Roman" w:cs="Times New Roman"/>
          <w:b/>
          <w:sz w:val="24"/>
          <w:szCs w:val="24"/>
        </w:rPr>
      </w:pPr>
    </w:p>
    <w:p w14:paraId="4904DB3E" w14:textId="77777777" w:rsidR="004F29F8" w:rsidRDefault="004F29F8" w:rsidP="00602D1A">
      <w:pPr>
        <w:rPr>
          <w:rFonts w:ascii="Times New Roman" w:hAnsi="Times New Roman" w:cs="Times New Roman"/>
          <w:b/>
          <w:sz w:val="24"/>
          <w:szCs w:val="24"/>
        </w:rPr>
      </w:pPr>
    </w:p>
    <w:p w14:paraId="0ED057DA" w14:textId="71592FDB" w:rsidR="00011F46" w:rsidRDefault="00C7421E" w:rsidP="00C74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752448" behindDoc="0" locked="0" layoutInCell="1" allowOverlap="1" wp14:anchorId="1901CD13" wp14:editId="7B3FD8B5">
            <wp:simplePos x="0" y="0"/>
            <wp:positionH relativeFrom="column">
              <wp:posOffset>4497070</wp:posOffset>
            </wp:positionH>
            <wp:positionV relativeFrom="paragraph">
              <wp:posOffset>5147763</wp:posOffset>
            </wp:positionV>
            <wp:extent cx="935544" cy="1808703"/>
            <wp:effectExtent l="19050" t="0" r="0" b="0"/>
            <wp:wrapNone/>
            <wp:docPr id="99" name="Picture 48" descr="TRAZ-NAPTH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NAPTHO.t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35544" cy="180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51424" behindDoc="0" locked="0" layoutInCell="1" allowOverlap="1" wp14:anchorId="50A93B18" wp14:editId="04095BBF">
            <wp:simplePos x="0" y="0"/>
            <wp:positionH relativeFrom="column">
              <wp:posOffset>4394110</wp:posOffset>
            </wp:positionH>
            <wp:positionV relativeFrom="paragraph">
              <wp:posOffset>1292316</wp:posOffset>
            </wp:positionV>
            <wp:extent cx="939312" cy="1811215"/>
            <wp:effectExtent l="19050" t="0" r="0" b="0"/>
            <wp:wrapNone/>
            <wp:docPr id="49" name="Picture 48" descr="TRAZ-NAPTH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NAPTHO.t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181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596"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300596"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="00300596"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300596"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4F29F8" w:rsidRPr="004F29F8">
        <w:rPr>
          <w:rFonts w:ascii="Times New Roman" w:hAnsi="Times New Roman" w:cs="Times New Roman"/>
          <w:b/>
          <w:sz w:val="24"/>
          <w:szCs w:val="24"/>
        </w:rPr>
        <w:t>5-</w:t>
      </w:r>
      <w:r w:rsidR="00FC5ED9">
        <w:rPr>
          <w:rFonts w:ascii="Times New Roman" w:hAnsi="Times New Roman" w:cs="Times New Roman"/>
          <w:b/>
          <w:sz w:val="24"/>
          <w:szCs w:val="24"/>
        </w:rPr>
        <w:t>M</w:t>
      </w:r>
      <w:r w:rsidR="004F29F8" w:rsidRPr="004F29F8">
        <w:rPr>
          <w:rFonts w:ascii="Times New Roman" w:hAnsi="Times New Roman" w:cs="Times New Roman"/>
          <w:b/>
          <w:sz w:val="24"/>
          <w:szCs w:val="24"/>
        </w:rPr>
        <w:t>ethyl-3-(naphthalen-1-yl)-7-phenyl-[1,2,4]</w:t>
      </w:r>
      <w:r w:rsidR="004F29F8">
        <w:rPr>
          <w:rFonts w:ascii="Times New Roman" w:hAnsi="Times New Roman" w:cs="Times New Roman"/>
          <w:b/>
          <w:sz w:val="24"/>
          <w:szCs w:val="24"/>
        </w:rPr>
        <w:t>triazolo[4,3-a] pyrimidine (2j)</w:t>
      </w:r>
      <w:r w:rsidR="00011F46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29351870" wp14:editId="2AD30D91">
            <wp:extent cx="7086600" cy="3968013"/>
            <wp:effectExtent l="0" t="0" r="0" b="0"/>
            <wp:docPr id="5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108" cy="397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F46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2B5EFDA8" wp14:editId="73481F85">
            <wp:extent cx="6980464" cy="3968115"/>
            <wp:effectExtent l="0" t="0" r="0" b="0"/>
            <wp:docPr id="5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47" cy="39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126F0" w14:textId="77777777" w:rsidR="00C227B3" w:rsidRDefault="00C227B3" w:rsidP="00171A38">
      <w:pPr>
        <w:rPr>
          <w:rFonts w:ascii="Times New Roman" w:hAnsi="Times New Roman" w:cs="Times New Roman"/>
          <w:b/>
          <w:sz w:val="24"/>
          <w:szCs w:val="24"/>
        </w:rPr>
      </w:pPr>
    </w:p>
    <w:p w14:paraId="25F7C78E" w14:textId="77777777" w:rsidR="00C227B3" w:rsidRDefault="00C227B3" w:rsidP="00171A38">
      <w:pPr>
        <w:rPr>
          <w:rFonts w:ascii="Times New Roman" w:hAnsi="Times New Roman" w:cs="Times New Roman"/>
          <w:b/>
          <w:sz w:val="24"/>
          <w:szCs w:val="24"/>
        </w:rPr>
      </w:pPr>
    </w:p>
    <w:p w14:paraId="399274CD" w14:textId="77777777" w:rsidR="00C227B3" w:rsidRDefault="00C227B3" w:rsidP="00171A38">
      <w:pPr>
        <w:rPr>
          <w:rFonts w:ascii="Times New Roman" w:hAnsi="Times New Roman" w:cs="Times New Roman"/>
          <w:b/>
          <w:sz w:val="24"/>
          <w:szCs w:val="24"/>
        </w:rPr>
      </w:pPr>
    </w:p>
    <w:p w14:paraId="51FA8412" w14:textId="77777777" w:rsidR="00C227B3" w:rsidRDefault="00C227B3" w:rsidP="00171A38">
      <w:pPr>
        <w:rPr>
          <w:rFonts w:ascii="Times New Roman" w:hAnsi="Times New Roman" w:cs="Times New Roman"/>
          <w:b/>
          <w:sz w:val="24"/>
          <w:szCs w:val="24"/>
        </w:rPr>
      </w:pPr>
    </w:p>
    <w:p w14:paraId="0A7B48C0" w14:textId="77777777" w:rsidR="00C227B3" w:rsidRDefault="00C227B3" w:rsidP="00171A38">
      <w:pPr>
        <w:rPr>
          <w:rFonts w:ascii="Times New Roman" w:hAnsi="Times New Roman" w:cs="Times New Roman"/>
          <w:b/>
          <w:sz w:val="24"/>
          <w:szCs w:val="24"/>
        </w:rPr>
      </w:pPr>
    </w:p>
    <w:p w14:paraId="69C6FBEB" w14:textId="6CA76A74" w:rsidR="00171A38" w:rsidRPr="004F29F8" w:rsidRDefault="00B01AEC" w:rsidP="00C227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SPECTRA: </w:t>
      </w:r>
      <w:r w:rsidR="00171A38" w:rsidRPr="004F29F8">
        <w:rPr>
          <w:rFonts w:ascii="Times New Roman" w:hAnsi="Times New Roman" w:cs="Times New Roman"/>
          <w:b/>
          <w:sz w:val="24"/>
          <w:szCs w:val="24"/>
        </w:rPr>
        <w:t>5-</w:t>
      </w:r>
      <w:r w:rsidR="00FC5ED9">
        <w:rPr>
          <w:rFonts w:ascii="Times New Roman" w:hAnsi="Times New Roman" w:cs="Times New Roman"/>
          <w:b/>
          <w:sz w:val="24"/>
          <w:szCs w:val="24"/>
        </w:rPr>
        <w:t>M</w:t>
      </w:r>
      <w:r w:rsidR="00171A38" w:rsidRPr="004F29F8">
        <w:rPr>
          <w:rFonts w:ascii="Times New Roman" w:hAnsi="Times New Roman" w:cs="Times New Roman"/>
          <w:b/>
          <w:sz w:val="24"/>
          <w:szCs w:val="24"/>
        </w:rPr>
        <w:t>ethyl-3-(naphthalen-1-yl)-7-phenyl-[1,2,4]</w:t>
      </w:r>
      <w:r w:rsidR="00171A38">
        <w:rPr>
          <w:rFonts w:ascii="Times New Roman" w:hAnsi="Times New Roman" w:cs="Times New Roman"/>
          <w:b/>
          <w:sz w:val="24"/>
          <w:szCs w:val="24"/>
        </w:rPr>
        <w:t>triazolo[4,3-a] pyrimidine (2j)</w:t>
      </w:r>
      <w:r w:rsidR="00C227B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C227B3" w:rsidRPr="00C227B3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C227B3" w:rsidRPr="00C227B3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 xml:space="preserve">+ </w:t>
      </w:r>
      <w:r w:rsidR="00C227B3" w:rsidRPr="00C227B3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C227B3" w:rsidRPr="00C227B3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22</w:t>
      </w:r>
      <w:r w:rsidR="00C227B3" w:rsidRPr="00C227B3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C227B3" w:rsidRPr="00C227B3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16</w:t>
      </w:r>
      <w:r w:rsidR="00C227B3" w:rsidRPr="00C227B3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C227B3" w:rsidRPr="00C227B3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C227B3" w:rsidRPr="00C227B3">
        <w:rPr>
          <w:rFonts w:ascii="Times New Roman" w:hAnsi="Times New Roman" w:cs="Times New Roman"/>
          <w:b/>
          <w:sz w:val="24"/>
          <w:szCs w:val="24"/>
          <w:lang w:val="en-IN"/>
        </w:rPr>
        <w:t>: 337.1459, found: 337.4071.</w:t>
      </w:r>
    </w:p>
    <w:p w14:paraId="11BB4948" w14:textId="77777777" w:rsidR="00443B51" w:rsidRDefault="00443B51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F6F9A4" w14:textId="77777777" w:rsidR="00443B51" w:rsidRDefault="00443B51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D3E20C" w14:textId="77777777" w:rsidR="00443B51" w:rsidRDefault="00855007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72928" behindDoc="0" locked="0" layoutInCell="1" allowOverlap="1" wp14:anchorId="0D5FD9C6" wp14:editId="01291A85">
            <wp:simplePos x="0" y="0"/>
            <wp:positionH relativeFrom="column">
              <wp:posOffset>4785633</wp:posOffset>
            </wp:positionH>
            <wp:positionV relativeFrom="paragraph">
              <wp:posOffset>1273629</wp:posOffset>
            </wp:positionV>
            <wp:extent cx="939312" cy="1811215"/>
            <wp:effectExtent l="19050" t="0" r="0" b="0"/>
            <wp:wrapNone/>
            <wp:docPr id="80" name="Picture 48" descr="TRAZ-NAPTH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NAPTHO.t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181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344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702DB323" wp14:editId="1DC7FACE">
            <wp:extent cx="7021285" cy="4953635"/>
            <wp:effectExtent l="0" t="0" r="8255" b="0"/>
            <wp:docPr id="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792" cy="49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39530" w14:textId="77777777" w:rsidR="00443B51" w:rsidRDefault="00443B51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CF406F" w14:textId="77777777" w:rsidR="00443B51" w:rsidRDefault="00443B51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E7AEAD" w14:textId="77777777" w:rsidR="00443B51" w:rsidRDefault="00443B51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50036" w14:textId="77777777" w:rsidR="00443B51" w:rsidRDefault="00443B51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26491" w14:textId="7FBDA1A2" w:rsidR="00982A10" w:rsidRPr="00637035" w:rsidRDefault="001C422A" w:rsidP="005B29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637035" w:rsidRPr="00637035">
        <w:rPr>
          <w:rFonts w:ascii="Times New Roman" w:hAnsi="Times New Roman" w:cs="Times New Roman"/>
          <w:b/>
          <w:sz w:val="24"/>
          <w:szCs w:val="24"/>
        </w:rPr>
        <w:t>3-(4-(</w:t>
      </w:r>
      <w:r w:rsidR="00FC5ED9">
        <w:rPr>
          <w:rFonts w:ascii="Times New Roman" w:hAnsi="Times New Roman" w:cs="Times New Roman"/>
          <w:b/>
          <w:sz w:val="24"/>
          <w:szCs w:val="24"/>
        </w:rPr>
        <w:t>T</w:t>
      </w:r>
      <w:r w:rsidR="00637035" w:rsidRPr="00637035">
        <w:rPr>
          <w:rFonts w:ascii="Times New Roman" w:hAnsi="Times New Roman" w:cs="Times New Roman"/>
          <w:b/>
          <w:sz w:val="24"/>
          <w:szCs w:val="24"/>
        </w:rPr>
        <w:t>rifluoromethyl)phenyl)-5-methyl-7-phenyl-[1,2,4]</w:t>
      </w:r>
      <w:r w:rsidR="00637035">
        <w:rPr>
          <w:rFonts w:ascii="Times New Roman" w:hAnsi="Times New Roman" w:cs="Times New Roman"/>
          <w:b/>
          <w:sz w:val="24"/>
          <w:szCs w:val="24"/>
        </w:rPr>
        <w:t xml:space="preserve"> triazolo[4,3-a]pyrimidine (2k)</w:t>
      </w:r>
    </w:p>
    <w:p w14:paraId="21B8F4CE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1248" behindDoc="0" locked="0" layoutInCell="1" allowOverlap="1" wp14:anchorId="02DC67D5" wp14:editId="47591109">
            <wp:simplePos x="0" y="0"/>
            <wp:positionH relativeFrom="column">
              <wp:posOffset>3527153</wp:posOffset>
            </wp:positionH>
            <wp:positionV relativeFrom="paragraph">
              <wp:posOffset>949506</wp:posOffset>
            </wp:positionV>
            <wp:extent cx="1036027" cy="1776046"/>
            <wp:effectExtent l="19050" t="0" r="0" b="0"/>
            <wp:wrapNone/>
            <wp:docPr id="29" name="Picture 28" descr="TRAZ-4-C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F3.tif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36027" cy="177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7626596" wp14:editId="76C1ECD1">
            <wp:extent cx="7097485" cy="3839845"/>
            <wp:effectExtent l="0" t="0" r="8255" b="8255"/>
            <wp:docPr id="2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039" cy="384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44C6A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2272" behindDoc="0" locked="0" layoutInCell="1" allowOverlap="1" wp14:anchorId="66D0DF25" wp14:editId="5E3D47DC">
            <wp:simplePos x="0" y="0"/>
            <wp:positionH relativeFrom="column">
              <wp:posOffset>4485550</wp:posOffset>
            </wp:positionH>
            <wp:positionV relativeFrom="paragraph">
              <wp:posOffset>650240</wp:posOffset>
            </wp:positionV>
            <wp:extent cx="1036027" cy="1776046"/>
            <wp:effectExtent l="19050" t="0" r="0" b="0"/>
            <wp:wrapNone/>
            <wp:docPr id="30" name="Picture 28" descr="TRAZ-4-C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F3.tif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36027" cy="177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7E3AC33C" wp14:editId="08564D65">
            <wp:extent cx="7032171" cy="3505200"/>
            <wp:effectExtent l="0" t="0" r="0" b="0"/>
            <wp:docPr id="28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40" cy="35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46696" w14:textId="77777777" w:rsidR="000E4C1E" w:rsidRDefault="000E4C1E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93472E" w14:textId="77777777" w:rsidR="008172FC" w:rsidRDefault="008172FC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1CBD11" w14:textId="77777777" w:rsidR="008172FC" w:rsidRDefault="008172FC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68B52" w14:textId="77777777" w:rsidR="008172FC" w:rsidRDefault="008172FC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C6CE2D" w14:textId="77777777" w:rsidR="008172FC" w:rsidRDefault="008172FC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91CB6A" w14:textId="77777777" w:rsidR="008172FC" w:rsidRDefault="008172FC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3F03AA" w14:textId="77777777" w:rsidR="008172FC" w:rsidRDefault="008172FC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20476E" w14:textId="1870FC45" w:rsidR="001804C4" w:rsidRPr="00637035" w:rsidRDefault="00773440" w:rsidP="001804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SPECTRA</w:t>
      </w:r>
      <w:r w:rsidR="001804C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804C4" w:rsidRPr="00637035">
        <w:rPr>
          <w:rFonts w:ascii="Times New Roman" w:hAnsi="Times New Roman" w:cs="Times New Roman"/>
          <w:b/>
          <w:sz w:val="24"/>
          <w:szCs w:val="24"/>
        </w:rPr>
        <w:t>3-(4-(</w:t>
      </w:r>
      <w:r w:rsidR="00FC5ED9">
        <w:rPr>
          <w:rFonts w:ascii="Times New Roman" w:hAnsi="Times New Roman" w:cs="Times New Roman"/>
          <w:b/>
          <w:sz w:val="24"/>
          <w:szCs w:val="24"/>
        </w:rPr>
        <w:t>T</w:t>
      </w:r>
      <w:r w:rsidR="001804C4" w:rsidRPr="00637035">
        <w:rPr>
          <w:rFonts w:ascii="Times New Roman" w:hAnsi="Times New Roman" w:cs="Times New Roman"/>
          <w:b/>
          <w:sz w:val="24"/>
          <w:szCs w:val="24"/>
        </w:rPr>
        <w:t>rifluoromethyl)phenyl)-5-methyl-7-phenyl-[1,2,4]</w:t>
      </w:r>
      <w:r w:rsidR="001804C4">
        <w:rPr>
          <w:rFonts w:ascii="Times New Roman" w:hAnsi="Times New Roman" w:cs="Times New Roman"/>
          <w:b/>
          <w:sz w:val="24"/>
          <w:szCs w:val="24"/>
        </w:rPr>
        <w:t xml:space="preserve"> triazolo[4,3-a]pyrimidine (2k)</w:t>
      </w:r>
      <w:r w:rsidR="003450CA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3450CA" w:rsidRPr="003450CA">
        <w:rPr>
          <w:rFonts w:ascii="Times New Roman" w:hAnsi="Times New Roman" w:cs="Times New Roman"/>
          <w:b/>
          <w:sz w:val="24"/>
          <w:szCs w:val="24"/>
          <w:lang w:val="en-IN"/>
        </w:rPr>
        <w:t>HRMS m/z [M+H]</w:t>
      </w:r>
      <w:r w:rsidR="003450CA" w:rsidRPr="003450CA">
        <w:rPr>
          <w:rFonts w:ascii="Times New Roman" w:hAnsi="Times New Roman" w:cs="Times New Roman"/>
          <w:b/>
          <w:sz w:val="24"/>
          <w:szCs w:val="24"/>
          <w:vertAlign w:val="superscript"/>
          <w:lang w:val="en-IN"/>
        </w:rPr>
        <w:t xml:space="preserve">+ </w:t>
      </w:r>
      <w:r w:rsidR="003450CA" w:rsidRPr="003450CA">
        <w:rPr>
          <w:rFonts w:ascii="Times New Roman" w:hAnsi="Times New Roman" w:cs="Times New Roman"/>
          <w:b/>
          <w:sz w:val="24"/>
          <w:szCs w:val="24"/>
          <w:lang w:val="en-IN"/>
        </w:rPr>
        <w:t>calcd for C</w:t>
      </w:r>
      <w:r w:rsidR="003450CA" w:rsidRPr="003450CA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19</w:t>
      </w:r>
      <w:r w:rsidR="003450CA" w:rsidRPr="003450CA">
        <w:rPr>
          <w:rFonts w:ascii="Times New Roman" w:hAnsi="Times New Roman" w:cs="Times New Roman"/>
          <w:b/>
          <w:sz w:val="24"/>
          <w:szCs w:val="24"/>
          <w:lang w:val="en-IN"/>
        </w:rPr>
        <w:t>H</w:t>
      </w:r>
      <w:r w:rsidR="003450CA" w:rsidRPr="003450CA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13</w:t>
      </w:r>
      <w:r w:rsidR="003450CA" w:rsidRPr="003450CA">
        <w:rPr>
          <w:rFonts w:ascii="Times New Roman" w:hAnsi="Times New Roman" w:cs="Times New Roman"/>
          <w:b/>
          <w:sz w:val="24"/>
          <w:szCs w:val="24"/>
          <w:lang w:val="en-IN"/>
        </w:rPr>
        <w:t>F</w:t>
      </w:r>
      <w:r w:rsidR="003450CA" w:rsidRPr="003450CA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3</w:t>
      </w:r>
      <w:r w:rsidR="003450CA" w:rsidRPr="003450CA">
        <w:rPr>
          <w:rFonts w:ascii="Times New Roman" w:hAnsi="Times New Roman" w:cs="Times New Roman"/>
          <w:b/>
          <w:sz w:val="24"/>
          <w:szCs w:val="24"/>
          <w:lang w:val="en-IN"/>
        </w:rPr>
        <w:t>N</w:t>
      </w:r>
      <w:r w:rsidR="003450CA" w:rsidRPr="003450CA">
        <w:rPr>
          <w:rFonts w:ascii="Times New Roman" w:hAnsi="Times New Roman" w:cs="Times New Roman"/>
          <w:b/>
          <w:sz w:val="24"/>
          <w:szCs w:val="24"/>
          <w:vertAlign w:val="subscript"/>
          <w:lang w:val="en-IN"/>
        </w:rPr>
        <w:t>4</w:t>
      </w:r>
      <w:r w:rsidR="003450CA" w:rsidRPr="003450CA">
        <w:rPr>
          <w:rFonts w:ascii="Times New Roman" w:hAnsi="Times New Roman" w:cs="Times New Roman"/>
          <w:b/>
          <w:sz w:val="24"/>
          <w:szCs w:val="24"/>
          <w:lang w:val="en-IN"/>
        </w:rPr>
        <w:t>: 355.1159, found: 355.3470.</w:t>
      </w:r>
    </w:p>
    <w:p w14:paraId="7F6136FA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8703DD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AC169F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89DB81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6A8B9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04320" behindDoc="0" locked="0" layoutInCell="1" allowOverlap="1" wp14:anchorId="306537EC" wp14:editId="361F1E1E">
            <wp:simplePos x="0" y="0"/>
            <wp:positionH relativeFrom="column">
              <wp:posOffset>3663950</wp:posOffset>
            </wp:positionH>
            <wp:positionV relativeFrom="paragraph">
              <wp:posOffset>1252220</wp:posOffset>
            </wp:positionV>
            <wp:extent cx="1036027" cy="1776046"/>
            <wp:effectExtent l="19050" t="0" r="0" b="0"/>
            <wp:wrapNone/>
            <wp:docPr id="22" name="Picture 28" descr="TRAZ-4-CF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-4-CF3.tif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36027" cy="177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62D34661" wp14:editId="3CC132C6">
            <wp:extent cx="7095281" cy="4466524"/>
            <wp:effectExtent l="0" t="0" r="0" b="0"/>
            <wp:docPr id="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984" cy="44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39846" w14:textId="77777777" w:rsidR="00982A10" w:rsidRDefault="00982A10" w:rsidP="00982A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A591D1" w14:textId="77777777" w:rsidR="00982A10" w:rsidRDefault="00982A10" w:rsidP="00443B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D7D757" w14:textId="72E4072B" w:rsidR="005B7C05" w:rsidRDefault="00587991" w:rsidP="00C310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A26887" w:rsidRPr="00A26887">
        <w:rPr>
          <w:rFonts w:ascii="Times New Roman" w:hAnsi="Times New Roman" w:cs="Times New Roman"/>
          <w:b/>
          <w:sz w:val="24"/>
          <w:szCs w:val="24"/>
        </w:rPr>
        <w:t>3-(4-</w:t>
      </w:r>
      <w:r w:rsidR="00FC5ED9">
        <w:rPr>
          <w:rFonts w:ascii="Times New Roman" w:hAnsi="Times New Roman" w:cs="Times New Roman"/>
          <w:b/>
          <w:sz w:val="24"/>
          <w:szCs w:val="24"/>
        </w:rPr>
        <w:t>M</w:t>
      </w:r>
      <w:r w:rsidR="00A26887" w:rsidRPr="00A26887">
        <w:rPr>
          <w:rFonts w:ascii="Times New Roman" w:hAnsi="Times New Roman" w:cs="Times New Roman"/>
          <w:b/>
          <w:sz w:val="24"/>
          <w:szCs w:val="24"/>
        </w:rPr>
        <w:t>ethoxyphenyl)-7-methyl-5-phenyl-[1,2,4]t</w:t>
      </w:r>
      <w:r w:rsidR="00A26887">
        <w:rPr>
          <w:rFonts w:ascii="Times New Roman" w:hAnsi="Times New Roman" w:cs="Times New Roman"/>
          <w:b/>
          <w:sz w:val="24"/>
          <w:szCs w:val="24"/>
        </w:rPr>
        <w:t>riazolo[4,3-a] pyrimidine (2c')</w:t>
      </w:r>
      <w:r w:rsidR="005B7C05" w:rsidRPr="00EF7F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66D0B55" w14:textId="5C1ACF84" w:rsidR="00C310F7" w:rsidRDefault="001C40A8" w:rsidP="00C310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55520" behindDoc="0" locked="0" layoutInCell="1" allowOverlap="1" wp14:anchorId="5313891D" wp14:editId="3D2562C0">
            <wp:simplePos x="0" y="0"/>
            <wp:positionH relativeFrom="column">
              <wp:posOffset>4875860</wp:posOffset>
            </wp:positionH>
            <wp:positionV relativeFrom="paragraph">
              <wp:posOffset>5011420</wp:posOffset>
            </wp:positionV>
            <wp:extent cx="1185496" cy="1459523"/>
            <wp:effectExtent l="19050" t="0" r="0" b="0"/>
            <wp:wrapNone/>
            <wp:docPr id="10" name="Picture 9" descr="RK-TRAZ-4-OCH3 IInd ISOM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TRAZ-4-OCH3 IInd ISOMER.tif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85496" cy="14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54496" behindDoc="0" locked="0" layoutInCell="1" allowOverlap="1" wp14:anchorId="5F3E61A2" wp14:editId="75F29B5A">
            <wp:simplePos x="0" y="0"/>
            <wp:positionH relativeFrom="margin">
              <wp:align>right</wp:align>
            </wp:positionH>
            <wp:positionV relativeFrom="paragraph">
              <wp:posOffset>936513</wp:posOffset>
            </wp:positionV>
            <wp:extent cx="1185497" cy="1459523"/>
            <wp:effectExtent l="0" t="0" r="0" b="7620"/>
            <wp:wrapNone/>
            <wp:docPr id="3" name="Picture 2" descr="RK-TRAZ-4-OCH3 IInd ISOM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TRAZ-4-OCH3 IInd ISOMER.tif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85497" cy="14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0F7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33E34875" wp14:editId="1DBF3165">
            <wp:extent cx="7099381" cy="3968115"/>
            <wp:effectExtent l="0" t="0" r="6350" b="0"/>
            <wp:docPr id="100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474" cy="397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0F7" w:rsidRPr="00EF7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0F7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3990208A" wp14:editId="26BAA0E7">
            <wp:extent cx="7041507" cy="3968115"/>
            <wp:effectExtent l="0" t="0" r="7620" b="0"/>
            <wp:docPr id="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344" cy="39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8556D" w14:textId="77777777" w:rsidR="00DC16B6" w:rsidRDefault="00DC16B6" w:rsidP="00BF67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1BDA6F89" w14:textId="77777777" w:rsidR="00DC16B6" w:rsidRDefault="00DC16B6" w:rsidP="00BF67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305896D8" w14:textId="38EF089B" w:rsidR="00BF6725" w:rsidRDefault="00C310F7" w:rsidP="00BF67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D0454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="00513BB6" w:rsidRPr="00513BB6">
        <w:rPr>
          <w:rFonts w:ascii="Times New Roman" w:hAnsi="Times New Roman" w:cs="Times New Roman"/>
          <w:b/>
          <w:sz w:val="24"/>
          <w:szCs w:val="24"/>
        </w:rPr>
        <w:t>3-(4-</w:t>
      </w:r>
      <w:r w:rsidR="00FC5ED9">
        <w:rPr>
          <w:rFonts w:ascii="Times New Roman" w:hAnsi="Times New Roman" w:cs="Times New Roman"/>
          <w:b/>
          <w:sz w:val="24"/>
          <w:szCs w:val="24"/>
        </w:rPr>
        <w:t>I</w:t>
      </w:r>
      <w:r w:rsidR="00513BB6" w:rsidRPr="00513BB6">
        <w:rPr>
          <w:rFonts w:ascii="Times New Roman" w:hAnsi="Times New Roman" w:cs="Times New Roman"/>
          <w:b/>
          <w:sz w:val="24"/>
          <w:szCs w:val="24"/>
        </w:rPr>
        <w:t>sopropylphenyl)-7-methyl-5-phenyl-[1,2,4]triaz</w:t>
      </w:r>
      <w:r w:rsidR="00513BB6">
        <w:rPr>
          <w:rFonts w:ascii="Times New Roman" w:hAnsi="Times New Roman" w:cs="Times New Roman"/>
          <w:b/>
          <w:sz w:val="24"/>
          <w:szCs w:val="24"/>
        </w:rPr>
        <w:t>olo[4,3-a]pyrimidine (2f')</w:t>
      </w:r>
    </w:p>
    <w:p w14:paraId="519FA393" w14:textId="55C34DEC" w:rsidR="00BF6725" w:rsidRDefault="00DC16B6" w:rsidP="00BF67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57568" behindDoc="0" locked="0" layoutInCell="1" allowOverlap="1" wp14:anchorId="65CDEE3A" wp14:editId="1FE8A04F">
            <wp:simplePos x="0" y="0"/>
            <wp:positionH relativeFrom="column">
              <wp:posOffset>4330402</wp:posOffset>
            </wp:positionH>
            <wp:positionV relativeFrom="paragraph">
              <wp:posOffset>4965532</wp:posOffset>
            </wp:positionV>
            <wp:extent cx="1446726" cy="1459523"/>
            <wp:effectExtent l="19050" t="0" r="1074" b="0"/>
            <wp:wrapNone/>
            <wp:docPr id="101" name="Picture 52" descr="RK-TRAZ-4-ISO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TRAZ-4-ISO(B).tif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6726" cy="14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725" w:rsidRPr="00B01156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58592" behindDoc="0" locked="0" layoutInCell="1" allowOverlap="1" wp14:anchorId="66CF342F" wp14:editId="22B9859F">
            <wp:simplePos x="0" y="0"/>
            <wp:positionH relativeFrom="column">
              <wp:posOffset>3626831</wp:posOffset>
            </wp:positionH>
            <wp:positionV relativeFrom="paragraph">
              <wp:posOffset>791620</wp:posOffset>
            </wp:positionV>
            <wp:extent cx="1449266" cy="1459523"/>
            <wp:effectExtent l="19050" t="0" r="0" b="0"/>
            <wp:wrapNone/>
            <wp:docPr id="54" name="Picture 52" descr="RK-TRAZ-4-ISO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TRAZ-4-ISO(B).tif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9266" cy="14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725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2FEFE4C8" wp14:editId="79B803BC">
            <wp:extent cx="7099381" cy="3968115"/>
            <wp:effectExtent l="0" t="0" r="6350" b="0"/>
            <wp:docPr id="5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16" cy="397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725" w:rsidRPr="001C09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6725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2C4C4D0E" wp14:editId="18F36C42">
            <wp:extent cx="6983634" cy="3968115"/>
            <wp:effectExtent l="0" t="0" r="8255" b="0"/>
            <wp:docPr id="5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350" cy="39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058D" w14:textId="77777777" w:rsidR="006E2225" w:rsidRDefault="006E2225" w:rsidP="00F84D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B01B1" w14:textId="199CEB04" w:rsidR="006E2225" w:rsidRDefault="006E2225" w:rsidP="00F84D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F0C7A7" w14:textId="33EC02F1" w:rsidR="006D12C7" w:rsidRPr="00FC5ED9" w:rsidRDefault="007E31B6" w:rsidP="007E31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ED9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</w:t>
      </w:r>
      <w:r w:rsidRPr="00FC5ED9">
        <w:rPr>
          <w:rFonts w:ascii="Times New Roman" w:hAnsi="Times New Roman" w:cs="Times New Roman"/>
          <w:b/>
          <w:sz w:val="24"/>
          <w:szCs w:val="24"/>
        </w:rPr>
        <w:t xml:space="preserve">H &amp; </w:t>
      </w:r>
      <w:r w:rsidRPr="00FC5ED9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FC5ED9">
        <w:rPr>
          <w:rFonts w:ascii="Times New Roman" w:hAnsi="Times New Roman" w:cs="Times New Roman"/>
          <w:b/>
          <w:sz w:val="24"/>
          <w:szCs w:val="24"/>
        </w:rPr>
        <w:t xml:space="preserve">C NMR: </w:t>
      </w:r>
      <w:r w:rsidRPr="00FC5E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3-(2,4-Dichlorophenyl)-7-methyl-5-phenyl-[1,2,4]triazolo[4,3-a]pyrimidine (2g')</w:t>
      </w:r>
    </w:p>
    <w:p w14:paraId="1B114C4A" w14:textId="5635F234" w:rsidR="006D12C7" w:rsidRDefault="005E059A" w:rsidP="00F84D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6E999A7E" wp14:editId="429B6C7F">
            <wp:simplePos x="0" y="0"/>
            <wp:positionH relativeFrom="margin">
              <wp:align>right</wp:align>
            </wp:positionH>
            <wp:positionV relativeFrom="paragraph">
              <wp:posOffset>470535</wp:posOffset>
            </wp:positionV>
            <wp:extent cx="1039368" cy="1444752"/>
            <wp:effectExtent l="0" t="0" r="8890" b="317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,2-BB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6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4678E752" wp14:editId="29F83AA7">
            <wp:simplePos x="0" y="0"/>
            <wp:positionH relativeFrom="column">
              <wp:posOffset>5610225</wp:posOffset>
            </wp:positionH>
            <wp:positionV relativeFrom="paragraph">
              <wp:posOffset>4985385</wp:posOffset>
            </wp:positionV>
            <wp:extent cx="1039368" cy="1444752"/>
            <wp:effectExtent l="0" t="0" r="8890" b="317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,2-BB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6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2C7">
        <w:rPr>
          <w:noProof/>
        </w:rPr>
        <w:drawing>
          <wp:inline distT="0" distB="0" distL="0" distR="0" wp14:anchorId="7C96674C" wp14:editId="1A957F3F">
            <wp:extent cx="6858000" cy="4029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2C7">
        <w:rPr>
          <w:noProof/>
        </w:rPr>
        <w:drawing>
          <wp:inline distT="0" distB="0" distL="0" distR="0" wp14:anchorId="68CD0287" wp14:editId="05F9C590">
            <wp:extent cx="6858000" cy="4438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4637" w14:textId="442DCF44" w:rsidR="005E059A" w:rsidRDefault="005E059A" w:rsidP="00F84D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5326B3" w14:textId="24D3E8E9" w:rsidR="00F84D8F" w:rsidRPr="00F84D8F" w:rsidRDefault="007D049A" w:rsidP="004679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</w:t>
      </w:r>
      <w:r w:rsidR="00D772E6">
        <w:rPr>
          <w:rFonts w:ascii="Times New Roman" w:hAnsi="Times New Roman" w:cs="Times New Roman"/>
          <w:b/>
          <w:sz w:val="24"/>
          <w:szCs w:val="24"/>
        </w:rPr>
        <w:t>1</w:t>
      </w:r>
      <w:r w:rsidR="001E54B5">
        <w:rPr>
          <w:rFonts w:ascii="Times New Roman" w:hAnsi="Times New Roman" w:cs="Times New Roman"/>
          <w:b/>
          <w:sz w:val="24"/>
          <w:szCs w:val="24"/>
        </w:rPr>
        <w:t>.  Atomic coordinates (</w:t>
      </w:r>
      <w:r w:rsidR="00C42307">
        <w:rPr>
          <w:rFonts w:ascii="Times New Roman" w:hAnsi="Times New Roman" w:cs="Times New Roman"/>
          <w:b/>
          <w:sz w:val="24"/>
          <w:szCs w:val="24"/>
        </w:rPr>
        <w:t>x</w:t>
      </w:r>
      <w:r w:rsidR="00DD3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D8F" w:rsidRPr="00F84D8F">
        <w:rPr>
          <w:rFonts w:ascii="Times New Roman" w:hAnsi="Times New Roman" w:cs="Times New Roman"/>
          <w:b/>
          <w:sz w:val="24"/>
          <w:szCs w:val="24"/>
        </w:rPr>
        <w:t>10</w:t>
      </w:r>
      <w:r w:rsidR="00F84D8F" w:rsidRPr="00DD328D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="00F84D8F" w:rsidRPr="00F84D8F">
        <w:rPr>
          <w:rFonts w:ascii="Times New Roman" w:hAnsi="Times New Roman" w:cs="Times New Roman"/>
          <w:b/>
          <w:sz w:val="24"/>
          <w:szCs w:val="24"/>
        </w:rPr>
        <w:t>) and equivalent isotropic displacement parameters (Å</w:t>
      </w:r>
      <w:r w:rsidR="00F84D8F" w:rsidRPr="00F84D8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F84D8F" w:rsidRPr="00F84D8F">
        <w:rPr>
          <w:rFonts w:ascii="Times New Roman" w:hAnsi="Times New Roman" w:cs="Times New Roman"/>
          <w:b/>
          <w:sz w:val="24"/>
          <w:szCs w:val="24"/>
        </w:rPr>
        <w:t>x 10</w:t>
      </w:r>
      <w:r w:rsidR="00F84D8F" w:rsidRPr="00F84D8F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F84D8F" w:rsidRPr="00F84D8F">
        <w:rPr>
          <w:rFonts w:ascii="Times New Roman" w:hAnsi="Times New Roman" w:cs="Times New Roman"/>
          <w:b/>
          <w:sz w:val="24"/>
          <w:szCs w:val="24"/>
        </w:rPr>
        <w:t>)</w:t>
      </w:r>
    </w:p>
    <w:p w14:paraId="35009B3D" w14:textId="77777777" w:rsidR="00F84D8F" w:rsidRPr="00F84D8F" w:rsidRDefault="00F84D8F" w:rsidP="004679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D8F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DD786C" w:rsidRPr="00DD786C">
        <w:rPr>
          <w:rFonts w:ascii="Times New Roman" w:hAnsi="Times New Roman" w:cs="Times New Roman"/>
          <w:b/>
          <w:sz w:val="24"/>
          <w:szCs w:val="24"/>
        </w:rPr>
        <w:t>3-(4-methoxyphenyl)-5-methyl-7-phenyl-[1,2,4]t</w:t>
      </w:r>
      <w:r w:rsidR="00DD786C">
        <w:rPr>
          <w:rFonts w:ascii="Times New Roman" w:hAnsi="Times New Roman" w:cs="Times New Roman"/>
          <w:b/>
          <w:sz w:val="24"/>
          <w:szCs w:val="24"/>
        </w:rPr>
        <w:t>riazolo[4,3-a] pyrimidine (2c)</w:t>
      </w:r>
      <w:r w:rsidR="000D24D7">
        <w:rPr>
          <w:rFonts w:ascii="Times New Roman" w:hAnsi="Times New Roman" w:cs="Times New Roman"/>
          <w:b/>
          <w:sz w:val="24"/>
          <w:szCs w:val="24"/>
        </w:rPr>
        <w:t>.</w:t>
      </w:r>
      <w:r w:rsidR="00DD78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4D8F">
        <w:rPr>
          <w:rFonts w:ascii="Times New Roman" w:hAnsi="Times New Roman" w:cs="Times New Roman"/>
          <w:b/>
          <w:sz w:val="24"/>
          <w:szCs w:val="24"/>
        </w:rPr>
        <w:t>U(eq) is defined as one third of the trace of the orthogonalized U</w:t>
      </w:r>
      <w:r w:rsidRPr="000D24D7">
        <w:rPr>
          <w:rFonts w:ascii="Times New Roman" w:hAnsi="Times New Roman" w:cs="Times New Roman"/>
          <w:b/>
          <w:sz w:val="24"/>
          <w:szCs w:val="24"/>
          <w:vertAlign w:val="superscript"/>
        </w:rPr>
        <w:t>ij</w:t>
      </w:r>
      <w:r w:rsidRPr="00F84D8F">
        <w:rPr>
          <w:rFonts w:ascii="Times New Roman" w:hAnsi="Times New Roman" w:cs="Times New Roman"/>
          <w:b/>
          <w:sz w:val="24"/>
          <w:szCs w:val="24"/>
        </w:rPr>
        <w:t xml:space="preserve"> tensor.</w:t>
      </w:r>
    </w:p>
    <w:tbl>
      <w:tblPr>
        <w:tblW w:w="978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693"/>
        <w:gridCol w:w="2127"/>
        <w:gridCol w:w="3118"/>
      </w:tblGrid>
      <w:tr w:rsidR="004D53C9" w:rsidRPr="00F84D8F" w14:paraId="39AB4F69" w14:textId="77777777" w:rsidTr="004D53C9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503086" w14:textId="77777777" w:rsidR="004D53C9" w:rsidRPr="00F84D8F" w:rsidRDefault="004D53C9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627BD0" w14:textId="77777777" w:rsidR="004D53C9" w:rsidRPr="00F84D8F" w:rsidRDefault="004D53C9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34D392" w14:textId="77777777" w:rsidR="004D53C9" w:rsidRPr="00F84D8F" w:rsidRDefault="004D53C9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Z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A56F4A" w14:textId="77777777" w:rsidR="004D53C9" w:rsidRPr="00F84D8F" w:rsidRDefault="004D53C9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G Times (W1)" w:hAnsi="CG Times (W1)" w:cs="CG Times (W1)"/>
                <w:sz w:val="20"/>
                <w:szCs w:val="20"/>
              </w:rPr>
              <w:t>U(eq)</w:t>
            </w:r>
          </w:p>
        </w:tc>
      </w:tr>
      <w:tr w:rsidR="007D049A" w:rsidRPr="00F84D8F" w14:paraId="13FAB293" w14:textId="77777777" w:rsidTr="004D53C9">
        <w:trPr>
          <w:trHeight w:val="300"/>
          <w:jc w:val="center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4DB3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D512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4623(1)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F5EC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8456(2)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252B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3660(1)</w:t>
            </w:r>
          </w:p>
        </w:tc>
      </w:tr>
      <w:tr w:rsidR="007D049A" w:rsidRPr="00F84D8F" w14:paraId="385C9699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A15D9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09109F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5430(1)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737BF24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8526(2)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0AC9854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3831(1)</w:t>
            </w:r>
          </w:p>
        </w:tc>
      </w:tr>
      <w:tr w:rsidR="007D049A" w:rsidRPr="00F84D8F" w14:paraId="18F4B46D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30A3B6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A94E33C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2382(1)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CDE5D52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8907(2)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9AEFB8B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2914(1)</w:t>
            </w:r>
          </w:p>
        </w:tc>
      </w:tr>
      <w:tr w:rsidR="007D049A" w:rsidRPr="00F84D8F" w14:paraId="1537BC99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EBA8486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47AFB18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4506(1)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CFFAFA6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11289(2)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802244F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3650(1)</w:t>
            </w:r>
          </w:p>
        </w:tc>
      </w:tr>
      <w:tr w:rsidR="007D049A" w:rsidRPr="00F84D8F" w14:paraId="1BC68CAF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4B0184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685E6D0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4966(1)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9F4ACC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11057(2)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A961C3F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3764(1)</w:t>
            </w:r>
          </w:p>
        </w:tc>
      </w:tr>
      <w:tr w:rsidR="007D049A" w:rsidRPr="00F84D8F" w14:paraId="1CBF0ACA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0FC95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7AC48E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4621(1)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774A8A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6640(2)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17691A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3700(1)</w:t>
            </w:r>
          </w:p>
        </w:tc>
      </w:tr>
      <w:tr w:rsidR="007D049A" w:rsidRPr="00F84D8F" w14:paraId="75F169EC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80DADA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C(7)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6FCC3B2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5425(1)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905622B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6800(2)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E93C4CB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3843(1)</w:t>
            </w:r>
          </w:p>
        </w:tc>
      </w:tr>
      <w:tr w:rsidR="007D049A" w:rsidRPr="00F84D8F" w14:paraId="04F75DA2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9797C3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49E4E93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5022(1)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839310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5828(2)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51A81EE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3788(1)</w:t>
            </w:r>
          </w:p>
        </w:tc>
      </w:tr>
      <w:tr w:rsidR="007D049A" w:rsidRPr="00F84D8F" w14:paraId="7598C6DF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0CFBEFC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CDE86B0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3798(1)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FE1F02B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9519(2)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9C7807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3404(1)</w:t>
            </w:r>
          </w:p>
        </w:tc>
      </w:tr>
      <w:tr w:rsidR="007D049A" w:rsidRPr="00F84D8F" w14:paraId="12FF34E8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1125147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C(11)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6C4B270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4193(1)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2FE3B8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5712(2)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E3E3189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3650(1)</w:t>
            </w:r>
          </w:p>
        </w:tc>
      </w:tr>
      <w:tr w:rsidR="007D049A" w:rsidRPr="00F84D8F" w14:paraId="656A9F91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39D5D7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C(10)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718102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5032(1)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13155A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9351(2)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CB0CB0E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3759(1)</w:t>
            </w:r>
          </w:p>
        </w:tc>
      </w:tr>
      <w:tr w:rsidR="007D049A" w:rsidRPr="00F84D8F" w14:paraId="6E04B156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6786274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C(18)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365E1BF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3412(1)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6921B8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9534(2)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E37CEC8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2442(1)</w:t>
            </w:r>
          </w:p>
        </w:tc>
      </w:tr>
      <w:tr w:rsidR="007D049A" w:rsidRPr="00F84D8F" w14:paraId="51CB351C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51412A0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E1B4AA2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4301(1)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80AFFC4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9762(2)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902F70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3588(1)</w:t>
            </w:r>
          </w:p>
        </w:tc>
      </w:tr>
      <w:tr w:rsidR="007D049A" w:rsidRPr="00F84D8F" w14:paraId="0AC8ACEE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BC1592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385E8D0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5858(1)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3413D8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5878(2)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8E1D58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3917(1)</w:t>
            </w:r>
          </w:p>
        </w:tc>
      </w:tr>
      <w:tr w:rsidR="007D049A" w:rsidRPr="00F84D8F" w14:paraId="41956270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F9EE2A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D690EDC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3692(1)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26BD5A0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9289(3)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DEF54CF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4174(1)</w:t>
            </w:r>
          </w:p>
        </w:tc>
      </w:tr>
      <w:tr w:rsidR="007D049A" w:rsidRPr="00F84D8F" w14:paraId="60FDE602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EE4958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280629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2836(1)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253792C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9119(2)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75C74E8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3017(1)</w:t>
            </w:r>
          </w:p>
        </w:tc>
      </w:tr>
      <w:tr w:rsidR="007D049A" w:rsidRPr="00F84D8F" w14:paraId="4A409FE3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76DD2FE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B43FBD8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2932(1)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A214F55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9335(2)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AED3CC2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2239(1)</w:t>
            </w:r>
          </w:p>
        </w:tc>
      </w:tr>
      <w:tr w:rsidR="007D049A" w:rsidRPr="00F84D8F" w14:paraId="4876E07E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C42B742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67D391E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3217(1)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D04FB14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9084(3)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3211D89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3979(1)</w:t>
            </w:r>
          </w:p>
        </w:tc>
      </w:tr>
      <w:tr w:rsidR="007D049A" w:rsidRPr="00F84D8F" w14:paraId="2BDB4EEE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8F25CE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75AA161E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5840(1)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91F6547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4119(3)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47D095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3675(1)</w:t>
            </w:r>
          </w:p>
        </w:tc>
      </w:tr>
      <w:tr w:rsidR="007D049A" w:rsidRPr="00F84D8F" w14:paraId="15BC6926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6FC686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61FAFC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6291(1)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8A79931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6779(3)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0ACF193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4218(2)</w:t>
            </w:r>
          </w:p>
        </w:tc>
      </w:tr>
      <w:tr w:rsidR="007D049A" w:rsidRPr="00F84D8F" w14:paraId="3D0430A8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1A9AF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C(19)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FB8C0F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1978(1)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DD08519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8906(3)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38EEC19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1932(2)</w:t>
            </w:r>
          </w:p>
        </w:tc>
      </w:tr>
      <w:tr w:rsidR="007D049A" w:rsidRPr="00F84D8F" w14:paraId="4BCD64C5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4CB71FF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6BE14316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6673(1)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BD7A212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4208(4)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A7168C6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4030(2)</w:t>
            </w:r>
          </w:p>
        </w:tc>
      </w:tr>
      <w:tr w:rsidR="007D049A" w:rsidRPr="00F84D8F" w14:paraId="0311DCD1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19FC88A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9DD09FD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6245(1)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FD4D6B2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3300(3)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33D55D0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3732(2)</w:t>
            </w:r>
          </w:p>
        </w:tc>
      </w:tr>
      <w:tr w:rsidR="007D049A" w:rsidRPr="00F84D8F" w14:paraId="26736EEC" w14:textId="77777777" w:rsidTr="007D049A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F50DFA4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CA08CBE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6696(1)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64430A8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5948(4)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10BA2DB" w14:textId="77777777" w:rsidR="00F84D8F" w:rsidRPr="00F84D8F" w:rsidRDefault="00F84D8F" w:rsidP="00F84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84D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4280(2)</w:t>
            </w:r>
          </w:p>
        </w:tc>
      </w:tr>
    </w:tbl>
    <w:p w14:paraId="35731286" w14:textId="77777777" w:rsidR="00EF00F5" w:rsidRDefault="00EF00F5" w:rsidP="00F84D8F"/>
    <w:p w14:paraId="1A9A80C3" w14:textId="77777777" w:rsidR="004A7252" w:rsidRPr="00CD3E38" w:rsidRDefault="00D772E6" w:rsidP="004679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S2</w:t>
      </w:r>
      <w:r w:rsidR="004A7252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CD3E38" w:rsidRPr="00CD3E38">
        <w:rPr>
          <w:rFonts w:ascii="Times New Roman" w:hAnsi="Times New Roman" w:cs="Times New Roman"/>
          <w:b/>
          <w:sz w:val="24"/>
          <w:szCs w:val="24"/>
        </w:rPr>
        <w:t>Bond lengths [Å] and angles [°]</w:t>
      </w:r>
      <w:r w:rsidR="00CD3E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7252" w:rsidRPr="00F84D8F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4A7252" w:rsidRPr="00DD786C">
        <w:rPr>
          <w:rFonts w:ascii="Times New Roman" w:hAnsi="Times New Roman" w:cs="Times New Roman"/>
          <w:b/>
          <w:sz w:val="24"/>
          <w:szCs w:val="24"/>
        </w:rPr>
        <w:t>3-(4-methoxyphenyl)-5-methyl-7-phenyl-[1,2,4]</w:t>
      </w:r>
      <w:r w:rsidR="00CD3E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7252" w:rsidRPr="00DD786C">
        <w:rPr>
          <w:rFonts w:ascii="Times New Roman" w:hAnsi="Times New Roman" w:cs="Times New Roman"/>
          <w:b/>
          <w:sz w:val="24"/>
          <w:szCs w:val="24"/>
        </w:rPr>
        <w:t>t</w:t>
      </w:r>
      <w:r w:rsidR="004A7252">
        <w:rPr>
          <w:rFonts w:ascii="Times New Roman" w:hAnsi="Times New Roman" w:cs="Times New Roman"/>
          <w:b/>
          <w:sz w:val="24"/>
          <w:szCs w:val="24"/>
        </w:rPr>
        <w:t>riazolo[4,3-a] pyrimidine (2c</w:t>
      </w:r>
      <w:r w:rsidR="00CD3E38">
        <w:rPr>
          <w:rFonts w:ascii="Times New Roman" w:hAnsi="Times New Roman" w:cs="Times New Roman"/>
          <w:b/>
          <w:sz w:val="24"/>
          <w:szCs w:val="24"/>
        </w:rPr>
        <w:t>).</w:t>
      </w:r>
    </w:p>
    <w:tbl>
      <w:tblPr>
        <w:tblW w:w="978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670"/>
      </w:tblGrid>
      <w:tr w:rsidR="004A7252" w:rsidRPr="004A7252" w14:paraId="05C2F48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44A89C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N(2)-C(12)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A93DE4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1.3802(19)</w:t>
            </w:r>
          </w:p>
        </w:tc>
      </w:tr>
      <w:tr w:rsidR="004A7252" w:rsidRPr="004A7252" w14:paraId="42D86E3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32AC0D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N(2)-C(9)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A35F3D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1.3835(19)</w:t>
            </w:r>
          </w:p>
        </w:tc>
      </w:tr>
      <w:tr w:rsidR="004A7252" w:rsidRPr="004A7252" w14:paraId="7A0301E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40968D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N(2)-C(10)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80885D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1.3940(17)</w:t>
            </w:r>
          </w:p>
        </w:tc>
      </w:tr>
      <w:tr w:rsidR="004A7252" w:rsidRPr="004A7252" w14:paraId="13FA639E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06D371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N(1)-C(7)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8E63E8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1.314(2)</w:t>
            </w:r>
          </w:p>
        </w:tc>
      </w:tr>
      <w:tr w:rsidR="004A7252" w:rsidRPr="004A7252" w14:paraId="7EEF213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7CC675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N(1)-C(10)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7A4236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1.3504(19)</w:t>
            </w:r>
          </w:p>
        </w:tc>
      </w:tr>
      <w:tr w:rsidR="004A7252" w:rsidRPr="004A7252" w14:paraId="02A165D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6DA7CB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O(1)-C(16)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6F07AB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1.3631(19)</w:t>
            </w:r>
          </w:p>
        </w:tc>
      </w:tr>
      <w:tr w:rsidR="004A7252" w:rsidRPr="004A7252" w14:paraId="71228C2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4CD10E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O(1)-C(19)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A0D091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1.421(2)</w:t>
            </w:r>
          </w:p>
        </w:tc>
      </w:tr>
      <w:tr w:rsidR="004A7252" w:rsidRPr="004A7252" w14:paraId="3AC51221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568097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N(4)-C(12)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340DF5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1.308(2)</w:t>
            </w:r>
          </w:p>
        </w:tc>
      </w:tr>
      <w:tr w:rsidR="004A7252" w:rsidRPr="004A7252" w14:paraId="1ACF720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55549B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N(4)-N(3)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3F8CCA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1.3750(19)</w:t>
            </w:r>
          </w:p>
        </w:tc>
      </w:tr>
      <w:tr w:rsidR="004A7252" w:rsidRPr="004A7252" w14:paraId="41C5C36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356C7E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N(3)-C(10)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33F62F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1.315(2)</w:t>
            </w:r>
          </w:p>
        </w:tc>
      </w:tr>
      <w:tr w:rsidR="004A7252" w:rsidRPr="004A7252" w14:paraId="110B338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AE710E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C(9)-C(8)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D81364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1.344(2)</w:t>
            </w:r>
          </w:p>
        </w:tc>
      </w:tr>
      <w:tr w:rsidR="004A7252" w:rsidRPr="004A7252" w14:paraId="044A2B7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5C3B83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C(9)-C(11)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08047A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1.485(2)</w:t>
            </w:r>
          </w:p>
        </w:tc>
      </w:tr>
      <w:tr w:rsidR="004A7252" w:rsidRPr="004A7252" w14:paraId="5D2EA95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C730F1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lastRenderedPageBreak/>
              <w:t xml:space="preserve">C(7)-C(8)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5168D1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1.428(2)</w:t>
            </w:r>
          </w:p>
        </w:tc>
      </w:tr>
      <w:tr w:rsidR="004A7252" w:rsidRPr="004A7252" w14:paraId="1BC0B2A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223DC4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C(7)-C(6)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4C66FE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1.482(2)</w:t>
            </w:r>
          </w:p>
        </w:tc>
      </w:tr>
      <w:tr w:rsidR="004A7252" w:rsidRPr="004A7252" w14:paraId="4CD764F3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A92D5E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C(8)-H(8)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E242CC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1B3AFD47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E48AC3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C(13)-C(18)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502E5E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1.380(2)</w:t>
            </w:r>
          </w:p>
        </w:tc>
      </w:tr>
      <w:tr w:rsidR="004A7252" w:rsidRPr="004A7252" w14:paraId="6A517C1C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1135A4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C(13)-C(14)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E7ADBD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1.384(2)</w:t>
            </w:r>
          </w:p>
        </w:tc>
      </w:tr>
      <w:tr w:rsidR="004A7252" w:rsidRPr="004A7252" w14:paraId="15E3D16C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3131B4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C(13)-C(12)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F0B771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1.471(2)</w:t>
            </w:r>
          </w:p>
        </w:tc>
      </w:tr>
      <w:tr w:rsidR="004A7252" w:rsidRPr="004A7252" w14:paraId="5248E3A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FE5D49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C(11)-H(11A)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F19226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4A7252" w:rsidRPr="004A7252" w14:paraId="2F51E56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152D75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C(11)-H(11B)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21BCB4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4A7252" w:rsidRPr="004A7252" w14:paraId="02F6B8C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3DAFB2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C(11)-H(11C)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2E1293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4A7252" w:rsidRPr="004A7252" w14:paraId="60EDDA97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E1BCB6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C(18)-C(17)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B56830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1.384(2)</w:t>
            </w:r>
          </w:p>
        </w:tc>
      </w:tr>
      <w:tr w:rsidR="004A7252" w:rsidRPr="004A7252" w14:paraId="3B60FAC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FE7C96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C(18)-H(18)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A25E8C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6DA3A6F5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280A8B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C(6)-C(5)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CD6205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1.382(2)</w:t>
            </w:r>
          </w:p>
        </w:tc>
      </w:tr>
      <w:tr w:rsidR="004A7252" w:rsidRPr="004A7252" w14:paraId="719BA6B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A4900D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C(6)-C(1)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DB2DB8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1.383(3)</w:t>
            </w:r>
          </w:p>
        </w:tc>
      </w:tr>
      <w:tr w:rsidR="004A7252" w:rsidRPr="004A7252" w14:paraId="114741D1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B56FBC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C(14)-C(15)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30566D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1.373(2)</w:t>
            </w:r>
          </w:p>
        </w:tc>
      </w:tr>
      <w:tr w:rsidR="004A7252" w:rsidRPr="004A7252" w14:paraId="3CB9870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5B49E2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C(14)-H(14)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D23427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6A635CE5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47EE3E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C(16)-C(17)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2FACBA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1.373(3)</w:t>
            </w:r>
          </w:p>
        </w:tc>
      </w:tr>
      <w:tr w:rsidR="004A7252" w:rsidRPr="004A7252" w14:paraId="5E52DD2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0EFA2E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C(16)-C(15)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448222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1.375(3)</w:t>
            </w:r>
          </w:p>
        </w:tc>
      </w:tr>
      <w:tr w:rsidR="004A7252" w:rsidRPr="004A7252" w14:paraId="17D9367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BFBF6B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C(17)-H(17)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C34FCF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28351B0F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30B6FF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C(15)-H(15)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8D400F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783E4D80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85BE27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C(1)-C(2)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80AFAA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1.377(2)</w:t>
            </w:r>
          </w:p>
        </w:tc>
      </w:tr>
      <w:tr w:rsidR="004A7252" w:rsidRPr="004A7252" w14:paraId="0631B68E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930253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C(1)-H(1)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7111A7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2483F57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C351F3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C(5)-C(4)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CFB01E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1.379(3)</w:t>
            </w:r>
          </w:p>
        </w:tc>
      </w:tr>
      <w:tr w:rsidR="004A7252" w:rsidRPr="004A7252" w14:paraId="628D5738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56CE98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C(5)-H(5)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E48310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7E795D00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357E76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C(19)-H(19A)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E55D92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4A7252" w:rsidRPr="004A7252" w14:paraId="220BF17C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0F1B80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C(19)-H(19B)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42E5F5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4A7252" w:rsidRPr="004A7252" w14:paraId="5C153F4F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F3BDEF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C(19)-H(19C)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6E5770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4A7252" w:rsidRPr="004A7252" w14:paraId="103E622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62A90D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C(3)-C(4)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A036B7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1.370(4)</w:t>
            </w:r>
          </w:p>
        </w:tc>
      </w:tr>
      <w:tr w:rsidR="004A7252" w:rsidRPr="004A7252" w14:paraId="6A8A7B21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448A5F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C(3)-C(2)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214FF1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1.373(3)</w:t>
            </w:r>
          </w:p>
        </w:tc>
      </w:tr>
      <w:tr w:rsidR="004A7252" w:rsidRPr="004A7252" w14:paraId="7F37AD7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DA28B2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C(3)-H(3)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FC18C7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562E149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6078DF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C(2)-H(2)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ADD485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14EE426C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0D9BC6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C(4)-H(4)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C1D8E6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4A7252" w:rsidRPr="004A7252" w14:paraId="67E292E4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376D3B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C(12)-N(2)-C(9)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0A5134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134.88(12)</w:t>
            </w:r>
          </w:p>
        </w:tc>
      </w:tr>
      <w:tr w:rsidR="004A7252" w:rsidRPr="004A7252" w14:paraId="764094CC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A2A22D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C(12)-N(2)-C(10)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D86C50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104.67(12)</w:t>
            </w:r>
          </w:p>
        </w:tc>
      </w:tr>
      <w:tr w:rsidR="004A7252" w:rsidRPr="004A7252" w14:paraId="53117B17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699435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C(9)-N(2)-C(10)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0B9CD9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120.36(12)</w:t>
            </w:r>
          </w:p>
        </w:tc>
      </w:tr>
      <w:tr w:rsidR="004A7252" w:rsidRPr="004A7252" w14:paraId="2F452C7A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0ABFBA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C(7)-N(1)-C(10)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0E1BE0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116.58(13)</w:t>
            </w:r>
          </w:p>
        </w:tc>
      </w:tr>
      <w:tr w:rsidR="004A7252" w:rsidRPr="004A7252" w14:paraId="496DCBB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BC814C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C(16)-O(1)-C(19)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5D28CB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117.80(16)</w:t>
            </w:r>
          </w:p>
        </w:tc>
      </w:tr>
      <w:tr w:rsidR="004A7252" w:rsidRPr="004A7252" w14:paraId="4AB551A8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42DB10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C(12)-N(4)-N(3)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7EE440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109.95(14)</w:t>
            </w:r>
          </w:p>
        </w:tc>
      </w:tr>
      <w:tr w:rsidR="004A7252" w:rsidRPr="004A7252" w14:paraId="3E3D1F7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90A76F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C(10)-N(3)-N(4)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181DE6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106.55(13)</w:t>
            </w:r>
          </w:p>
        </w:tc>
      </w:tr>
      <w:tr w:rsidR="004A7252" w:rsidRPr="004A7252" w14:paraId="0213B59F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9ED8F4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C(8)-C(9)-N(2)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99E1EE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116.17(13)</w:t>
            </w:r>
          </w:p>
        </w:tc>
      </w:tr>
      <w:tr w:rsidR="004A7252" w:rsidRPr="004A7252" w14:paraId="3FC9B06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92B4F5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C(8)-C(9)-C(11)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D90318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124.19(14)</w:t>
            </w:r>
          </w:p>
        </w:tc>
      </w:tr>
      <w:tr w:rsidR="004A7252" w:rsidRPr="004A7252" w14:paraId="4C67A3D7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780885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N(2)-C(9)-C(11)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8FBBBF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119.64(13)</w:t>
            </w:r>
          </w:p>
        </w:tc>
      </w:tr>
      <w:tr w:rsidR="004A7252" w:rsidRPr="004A7252" w14:paraId="1BC76101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F053B2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N(1)-C(7)-C(8)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6BB556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122.32(13)</w:t>
            </w:r>
          </w:p>
        </w:tc>
      </w:tr>
      <w:tr w:rsidR="004A7252" w:rsidRPr="004A7252" w14:paraId="13CE1E43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AE1130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N(1)-C(7)-C(6)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7A36E6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117.15(13)</w:t>
            </w:r>
          </w:p>
        </w:tc>
      </w:tr>
      <w:tr w:rsidR="004A7252" w:rsidRPr="004A7252" w14:paraId="2D46A9D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56BAB7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C(8)-C(7)-C(6)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E9D8D6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120.54(14)</w:t>
            </w:r>
          </w:p>
        </w:tc>
      </w:tr>
      <w:tr w:rsidR="004A7252" w:rsidRPr="004A7252" w14:paraId="7E632BD6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AEDAB7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C(9)-C(8)-C(7)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AD6D2D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121.41(14)</w:t>
            </w:r>
          </w:p>
        </w:tc>
      </w:tr>
      <w:tr w:rsidR="004A7252" w:rsidRPr="004A7252" w14:paraId="4907F527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D95B79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C(9)-C(8)-H(8)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3B1DA1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119.3</w:t>
            </w:r>
          </w:p>
        </w:tc>
      </w:tr>
      <w:tr w:rsidR="004A7252" w:rsidRPr="004A7252" w14:paraId="30EBBFB8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154A25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lastRenderedPageBreak/>
              <w:t>C(7)-C(8)-H(8)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6E6021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119.3</w:t>
            </w:r>
          </w:p>
        </w:tc>
      </w:tr>
      <w:tr w:rsidR="004A7252" w:rsidRPr="004A7252" w14:paraId="40E920A0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F26BDA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C(18)-C(13)-C(14)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C457D6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117.63(15)</w:t>
            </w:r>
          </w:p>
        </w:tc>
      </w:tr>
      <w:tr w:rsidR="004A7252" w:rsidRPr="004A7252" w14:paraId="647BC190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A95812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C(18)-C(13)-C(12)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48885A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120.41(15)</w:t>
            </w:r>
          </w:p>
        </w:tc>
      </w:tr>
      <w:tr w:rsidR="004A7252" w:rsidRPr="004A7252" w14:paraId="7A11B447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ABD9B1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C(14)-C(13)-C(12)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6F46D4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121.96(15)</w:t>
            </w:r>
          </w:p>
        </w:tc>
      </w:tr>
      <w:tr w:rsidR="004A7252" w:rsidRPr="004A7252" w14:paraId="6CF02720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43E066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C(9)-C(11)-H(11A)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A89362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73DBB1A6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419DB1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C(9)-C(11)-H(11B)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EF7649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45982B20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E3B2C9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H(11A)-C(11)-H(11B)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F2B278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51C242D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9BB569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C(9)-C(11)-H(11C)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2F5FB9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468EFA88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48B5AF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H(11A)-C(11)-H(11C)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12EAC2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3CC5767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62E0D3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H(11B)-C(11)-H(11C)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FBEFB8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1E231CD0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E5F759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N(3)-C(10)-N(1)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F2E4BE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126.89(14)</w:t>
            </w:r>
          </w:p>
        </w:tc>
      </w:tr>
      <w:tr w:rsidR="004A7252" w:rsidRPr="004A7252" w14:paraId="518B118E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415120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N(3)-C(10)-N(2)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760A44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110.07(13)</w:t>
            </w:r>
          </w:p>
        </w:tc>
      </w:tr>
      <w:tr w:rsidR="004A7252" w:rsidRPr="004A7252" w14:paraId="0D71A75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F2D65C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N(1)-C(10)-N(2)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BA754E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123.04(14)</w:t>
            </w:r>
          </w:p>
        </w:tc>
      </w:tr>
      <w:tr w:rsidR="004A7252" w:rsidRPr="004A7252" w14:paraId="65E3909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C2DAB1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C(13)-C(18)-C(17)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F088BA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122.16(16)</w:t>
            </w:r>
          </w:p>
        </w:tc>
      </w:tr>
      <w:tr w:rsidR="004A7252" w:rsidRPr="004A7252" w14:paraId="743862C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62FC14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C(13)-C(18)-H(18)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116D6B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118.9</w:t>
            </w:r>
          </w:p>
        </w:tc>
      </w:tr>
      <w:tr w:rsidR="004A7252" w:rsidRPr="004A7252" w14:paraId="052550C4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2334C6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C(17)-C(18)-H(18)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506137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118.9</w:t>
            </w:r>
          </w:p>
        </w:tc>
      </w:tr>
      <w:tr w:rsidR="004A7252" w:rsidRPr="004A7252" w14:paraId="47CC422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39819F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N(4)-C(12)-N(2)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D29CDE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108.76(14)</w:t>
            </w:r>
          </w:p>
        </w:tc>
      </w:tr>
      <w:tr w:rsidR="004A7252" w:rsidRPr="004A7252" w14:paraId="4ADFF0D6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213818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N(4)-C(12)-C(13)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15DE9D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124.57(14)</w:t>
            </w:r>
          </w:p>
        </w:tc>
      </w:tr>
      <w:tr w:rsidR="004A7252" w:rsidRPr="004A7252" w14:paraId="2B3882A6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C27208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N(2)-C(12)-C(13)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417AC4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126.55(13)</w:t>
            </w:r>
          </w:p>
        </w:tc>
      </w:tr>
      <w:tr w:rsidR="004A7252" w:rsidRPr="004A7252" w14:paraId="147529C6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1F8DAE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C(5)-C(6)-C(1)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2F24CB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118.46(16)</w:t>
            </w:r>
          </w:p>
        </w:tc>
      </w:tr>
      <w:tr w:rsidR="004A7252" w:rsidRPr="004A7252" w14:paraId="7BA913EF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DD053F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C(5)-C(6)-C(7)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C33008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120.20(16)</w:t>
            </w:r>
          </w:p>
        </w:tc>
      </w:tr>
      <w:tr w:rsidR="004A7252" w:rsidRPr="004A7252" w14:paraId="280FEFFF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06EBBA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C(1)-C(6)-C(7)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320B01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121.34(15)</w:t>
            </w:r>
          </w:p>
        </w:tc>
      </w:tr>
      <w:tr w:rsidR="004A7252" w:rsidRPr="004A7252" w14:paraId="2890DA5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676BF5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C(15)-C(14)-C(13)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4980F5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120.60(16)</w:t>
            </w:r>
          </w:p>
        </w:tc>
      </w:tr>
      <w:tr w:rsidR="004A7252" w:rsidRPr="004A7252" w14:paraId="6EDC2C0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815FB4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C(15)-C(14)-H(14)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E549B7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4A7252" w:rsidRPr="004A7252" w14:paraId="4B42F978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F9294B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C(13)-C(14)-H(14)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55FE78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4A7252" w:rsidRPr="004A7252" w14:paraId="479D5E6E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36943F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O(1)-C(16)-C(17)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862211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124.65(16)</w:t>
            </w:r>
          </w:p>
        </w:tc>
      </w:tr>
      <w:tr w:rsidR="004A7252" w:rsidRPr="004A7252" w14:paraId="2C96E7E4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B3C765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O(1)-C(16)-C(15)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994629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115.85(16)</w:t>
            </w:r>
          </w:p>
        </w:tc>
      </w:tr>
      <w:tr w:rsidR="004A7252" w:rsidRPr="004A7252" w14:paraId="6FBE59D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44ACFA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C(17)-C(16)-C(15)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50DDC0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119.49(15)</w:t>
            </w:r>
          </w:p>
        </w:tc>
      </w:tr>
      <w:tr w:rsidR="004A7252" w:rsidRPr="004A7252" w14:paraId="5D68B135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488BB5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C(16)-C(17)-C(18)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C888BD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119.09(16)</w:t>
            </w:r>
          </w:p>
        </w:tc>
      </w:tr>
      <w:tr w:rsidR="004A7252" w:rsidRPr="004A7252" w14:paraId="79D0A2D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146327C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C(16)-C(17)-H(17)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AF8E75D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120.5</w:t>
            </w:r>
          </w:p>
        </w:tc>
      </w:tr>
      <w:tr w:rsidR="004A7252" w:rsidRPr="004A7252" w14:paraId="169A628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404EE7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C(18)-C(17)-H(17)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C3C767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120.5</w:t>
            </w:r>
          </w:p>
        </w:tc>
      </w:tr>
      <w:tr w:rsidR="004A7252" w:rsidRPr="004A7252" w14:paraId="0F819EA3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BC32CC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C(14)-C(15)-C(16)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9990C81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121.02(17)</w:t>
            </w:r>
          </w:p>
        </w:tc>
      </w:tr>
      <w:tr w:rsidR="004A7252" w:rsidRPr="004A7252" w14:paraId="07B8E721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7AAF8AA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C(14)-C(15)-H(15)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B675F1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119.5</w:t>
            </w:r>
          </w:p>
        </w:tc>
      </w:tr>
      <w:tr w:rsidR="004A7252" w:rsidRPr="004A7252" w14:paraId="568BCD1C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B879FA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C(16)-C(15)-H(15)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D057CA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119.5</w:t>
            </w:r>
          </w:p>
        </w:tc>
      </w:tr>
      <w:tr w:rsidR="004A7252" w:rsidRPr="004A7252" w14:paraId="78ED252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C489F1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C(2)-C(1)-C(6)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90BE8C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120.2(2)</w:t>
            </w:r>
          </w:p>
        </w:tc>
      </w:tr>
      <w:tr w:rsidR="004A7252" w:rsidRPr="004A7252" w14:paraId="543A403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CB83339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C(2)-C(1)-H(1)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191DF9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119.9</w:t>
            </w:r>
          </w:p>
        </w:tc>
      </w:tr>
      <w:tr w:rsidR="004A7252" w:rsidRPr="004A7252" w14:paraId="52EC212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9BEAB4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C(6)-C(1)-H(1)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2BE205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119.9</w:t>
            </w:r>
          </w:p>
        </w:tc>
      </w:tr>
      <w:tr w:rsidR="004A7252" w:rsidRPr="004A7252" w14:paraId="445FCFF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7C14DD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C(4)-C(5)-C(6)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DD4B63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121.0(2)</w:t>
            </w:r>
          </w:p>
        </w:tc>
      </w:tr>
      <w:tr w:rsidR="004A7252" w:rsidRPr="004A7252" w14:paraId="425BC9CB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AB960F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C(4)-C(5)-H(5)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4C8B1D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119.5</w:t>
            </w:r>
          </w:p>
        </w:tc>
      </w:tr>
      <w:tr w:rsidR="004A7252" w:rsidRPr="004A7252" w14:paraId="7CAFE778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659432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C(6)-C(5)-H(5)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9729AF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119.5</w:t>
            </w:r>
          </w:p>
        </w:tc>
      </w:tr>
      <w:tr w:rsidR="004A7252" w:rsidRPr="004A7252" w14:paraId="29372A0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34FDC7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O(1)-C(19)-H(19A)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9C943B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046C3295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453627F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O(1)-C(19)-H(19B)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DF67ED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5A9113D2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45DD2E0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H(19A)-C(19)-H(19B)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13ADF3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7ABE29F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AB241E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O(1)-C(19)-H(19C)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396C98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4F095C56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C5DC91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H(19A)-C(19)-H(19C)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4F967A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20FC3DE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52828B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H(19B)-C(19)-H(19C)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0AE7CF2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4A7252" w:rsidRPr="004A7252" w14:paraId="68FC1AE9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7DFE00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lastRenderedPageBreak/>
              <w:t>C(4)-C(3)-C(2)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2A1170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119.39(19)</w:t>
            </w:r>
          </w:p>
        </w:tc>
      </w:tr>
      <w:tr w:rsidR="004A7252" w:rsidRPr="004A7252" w14:paraId="1872D5A5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AA15A87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C(4)-C(3)-H(3)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B1AA68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120.3</w:t>
            </w:r>
          </w:p>
        </w:tc>
      </w:tr>
      <w:tr w:rsidR="004A7252" w:rsidRPr="004A7252" w14:paraId="450A2BC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87ADD8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C(2)-C(3)-H(3)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C92566B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120.3</w:t>
            </w:r>
          </w:p>
        </w:tc>
      </w:tr>
      <w:tr w:rsidR="004A7252" w:rsidRPr="004A7252" w14:paraId="6D54D70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323F24BA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C(3)-C(2)-C(1)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B70B17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120.8(2)</w:t>
            </w:r>
          </w:p>
        </w:tc>
      </w:tr>
      <w:tr w:rsidR="004A7252" w:rsidRPr="004A7252" w14:paraId="1B5773D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6ACB101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C(3)-C(2)-H(2)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B356B06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119.6</w:t>
            </w:r>
          </w:p>
        </w:tc>
      </w:tr>
      <w:tr w:rsidR="004A7252" w:rsidRPr="004A7252" w14:paraId="3489C9E8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5049EFC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C(1)-C(2)-H(2)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D53D7C8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119.6</w:t>
            </w:r>
          </w:p>
        </w:tc>
      </w:tr>
      <w:tr w:rsidR="004A7252" w:rsidRPr="004A7252" w14:paraId="337E46C5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2513903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C(3)-C(4)-C(5)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A914E85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120.1(2)</w:t>
            </w:r>
          </w:p>
        </w:tc>
      </w:tr>
      <w:tr w:rsidR="004A7252" w:rsidRPr="004A7252" w14:paraId="04034A2D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E6DB030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C(3)-C(4)-H(4)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10CD2E4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</w:t>
            </w:r>
          </w:p>
        </w:tc>
      </w:tr>
      <w:tr w:rsidR="004A7252" w:rsidRPr="004A7252" w14:paraId="14C190C7" w14:textId="77777777" w:rsidTr="004A7252">
        <w:trPr>
          <w:trHeight w:val="30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0D414F8E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C(5)-C(4)-H(4)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D95BEB3" w14:textId="77777777" w:rsidR="004A7252" w:rsidRPr="004A7252" w:rsidRDefault="004A7252" w:rsidP="004A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4A72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</w:t>
            </w:r>
          </w:p>
        </w:tc>
      </w:tr>
    </w:tbl>
    <w:p w14:paraId="60DBDB29" w14:textId="77777777" w:rsidR="00A57D00" w:rsidRDefault="00A57D00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>
        <w:rPr>
          <w:rFonts w:ascii="CG Times (W1)" w:hAnsi="CG Times (W1)" w:cs="CG Times (W1)"/>
          <w:sz w:val="20"/>
          <w:szCs w:val="20"/>
        </w:rPr>
        <w:t>Symmetry transformations used to generate equivalent atoms</w:t>
      </w:r>
      <w:r w:rsidR="00D32B21">
        <w:rPr>
          <w:rFonts w:ascii="CG Times (W1)" w:hAnsi="CG Times (W1)" w:cs="CG Times (W1)"/>
          <w:sz w:val="20"/>
          <w:szCs w:val="20"/>
        </w:rPr>
        <w:t>.</w:t>
      </w:r>
    </w:p>
    <w:p w14:paraId="6D73AEED" w14:textId="77777777" w:rsidR="00D32B21" w:rsidRDefault="00D32B21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14:paraId="0A0A9DAE" w14:textId="77777777" w:rsidR="00291E54" w:rsidRPr="00291E54" w:rsidRDefault="00D772E6" w:rsidP="00291E54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S3</w:t>
      </w:r>
      <w:r w:rsidR="00DF65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91E54" w:rsidRPr="00291E54">
        <w:rPr>
          <w:rFonts w:ascii="Times New Roman" w:hAnsi="Times New Roman" w:cs="Times New Roman"/>
          <w:b/>
          <w:sz w:val="24"/>
          <w:szCs w:val="24"/>
        </w:rPr>
        <w:t>Anisotropic displacement parameters (Å</w:t>
      </w:r>
      <w:r w:rsidR="00291E54" w:rsidRPr="00291E5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291E54" w:rsidRPr="00291E54">
        <w:rPr>
          <w:rFonts w:ascii="Times New Roman" w:hAnsi="Times New Roman" w:cs="Times New Roman"/>
          <w:b/>
          <w:sz w:val="24"/>
          <w:szCs w:val="24"/>
        </w:rPr>
        <w:t>x 103)</w:t>
      </w:r>
      <w:r w:rsidR="00291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1E54" w:rsidRPr="00291E54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284DD0" w:rsidRPr="00284DD0">
        <w:rPr>
          <w:rFonts w:ascii="Times New Roman" w:hAnsi="Times New Roman" w:cs="Times New Roman"/>
          <w:b/>
          <w:sz w:val="24"/>
          <w:szCs w:val="24"/>
        </w:rPr>
        <w:t>3-(4-methoxyphenyl)-5-methyl-7-phenyl-[1,2,4]</w:t>
      </w:r>
      <w:r w:rsidR="004147B6">
        <w:rPr>
          <w:rFonts w:ascii="Times New Roman" w:hAnsi="Times New Roman" w:cs="Times New Roman"/>
          <w:b/>
          <w:sz w:val="24"/>
          <w:szCs w:val="24"/>
        </w:rPr>
        <w:t>triazolo[4,3-a] pyrimidine (2c).</w:t>
      </w:r>
      <w:r w:rsidR="00291E54" w:rsidRPr="00291E54">
        <w:rPr>
          <w:rFonts w:ascii="Times New Roman" w:hAnsi="Times New Roman" w:cs="Times New Roman"/>
          <w:b/>
          <w:sz w:val="24"/>
          <w:szCs w:val="24"/>
        </w:rPr>
        <w:t>The anisotropic</w:t>
      </w:r>
      <w:r w:rsidR="00284D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1E54" w:rsidRPr="00291E54">
        <w:rPr>
          <w:rFonts w:ascii="Times New Roman" w:hAnsi="Times New Roman" w:cs="Times New Roman"/>
          <w:b/>
          <w:sz w:val="24"/>
          <w:szCs w:val="24"/>
        </w:rPr>
        <w:t xml:space="preserve">displacement factor exponent takes the form: </w:t>
      </w:r>
      <w:r w:rsidR="00A6473B">
        <w:rPr>
          <w:rFonts w:ascii="Times New Roman" w:hAnsi="Times New Roman" w:cs="Times New Roman"/>
          <w:b/>
          <w:sz w:val="24"/>
          <w:szCs w:val="24"/>
        </w:rPr>
        <w:t>-2π</w:t>
      </w:r>
      <w:r w:rsidR="00A6473B" w:rsidRPr="00A6473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A6473B" w:rsidRPr="00A6473B">
        <w:rPr>
          <w:rFonts w:ascii="Times New Roman" w:hAnsi="Times New Roman" w:cs="Times New Roman"/>
          <w:b/>
          <w:sz w:val="24"/>
          <w:szCs w:val="24"/>
        </w:rPr>
        <w:t>[ h</w:t>
      </w:r>
      <w:r w:rsidR="00A6473B" w:rsidRPr="00A6473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A6473B" w:rsidRPr="00A6473B">
        <w:rPr>
          <w:rFonts w:ascii="Times New Roman" w:hAnsi="Times New Roman" w:cs="Times New Roman"/>
          <w:b/>
          <w:sz w:val="24"/>
          <w:szCs w:val="24"/>
        </w:rPr>
        <w:t>a</w:t>
      </w:r>
      <w:r w:rsidR="00A6473B" w:rsidRPr="00C67B70">
        <w:rPr>
          <w:rFonts w:ascii="Times New Roman" w:hAnsi="Times New Roman" w:cs="Times New Roman"/>
          <w:b/>
          <w:sz w:val="24"/>
          <w:szCs w:val="24"/>
        </w:rPr>
        <w:t>*</w:t>
      </w:r>
      <w:r w:rsidR="00A6473B" w:rsidRPr="00A6473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A6473B" w:rsidRPr="00A6473B">
        <w:rPr>
          <w:rFonts w:ascii="Times New Roman" w:hAnsi="Times New Roman" w:cs="Times New Roman"/>
          <w:b/>
          <w:sz w:val="24"/>
          <w:szCs w:val="24"/>
        </w:rPr>
        <w:t>U</w:t>
      </w:r>
      <w:r w:rsidR="00A6473B" w:rsidRPr="00A6473B">
        <w:rPr>
          <w:rFonts w:ascii="Times New Roman" w:hAnsi="Times New Roman" w:cs="Times New Roman"/>
          <w:b/>
          <w:sz w:val="24"/>
          <w:szCs w:val="24"/>
          <w:vertAlign w:val="superscript"/>
        </w:rPr>
        <w:t>11</w:t>
      </w:r>
      <w:r w:rsidR="00A6473B" w:rsidRPr="00A6473B">
        <w:rPr>
          <w:rFonts w:ascii="Times New Roman" w:hAnsi="Times New Roman" w:cs="Times New Roman"/>
          <w:b/>
          <w:sz w:val="24"/>
          <w:szCs w:val="24"/>
        </w:rPr>
        <w:t xml:space="preserve"> + ... + 2 h k a* b* U</w:t>
      </w:r>
      <w:r w:rsidR="00A6473B" w:rsidRPr="00A6473B">
        <w:rPr>
          <w:rFonts w:ascii="Times New Roman" w:hAnsi="Times New Roman" w:cs="Times New Roman"/>
          <w:b/>
          <w:sz w:val="24"/>
          <w:szCs w:val="24"/>
          <w:vertAlign w:val="superscript"/>
        </w:rPr>
        <w:t>12</w:t>
      </w:r>
      <w:r w:rsidR="00A6473B" w:rsidRPr="00A6473B">
        <w:rPr>
          <w:rFonts w:ascii="Times New Roman" w:hAnsi="Times New Roman" w:cs="Times New Roman"/>
          <w:b/>
          <w:sz w:val="24"/>
          <w:szCs w:val="24"/>
        </w:rPr>
        <w:t>]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275"/>
        <w:gridCol w:w="1418"/>
        <w:gridCol w:w="1134"/>
        <w:gridCol w:w="1417"/>
        <w:gridCol w:w="851"/>
        <w:gridCol w:w="1417"/>
      </w:tblGrid>
      <w:tr w:rsidR="00BE7A3C" w:rsidRPr="00D32B21" w14:paraId="427716E5" w14:textId="77777777" w:rsidTr="00BA25FF">
        <w:trPr>
          <w:trHeight w:val="30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4FDF1F" w14:textId="77777777" w:rsidR="00BE7A3C" w:rsidRPr="00BE7A3C" w:rsidRDefault="00BE7A3C" w:rsidP="00BE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72F89F9" w14:textId="77777777" w:rsidR="00BE7A3C" w:rsidRPr="00BE7A3C" w:rsidRDefault="00BE7A3C" w:rsidP="00BE7A3C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7A3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E7A3C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5CCC38A" w14:textId="77777777" w:rsidR="00BE7A3C" w:rsidRPr="00BE7A3C" w:rsidRDefault="00BE7A3C" w:rsidP="00BE7A3C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7A3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E7A3C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B7653CE" w14:textId="77777777" w:rsidR="00BE7A3C" w:rsidRPr="00BE7A3C" w:rsidRDefault="00BE7A3C" w:rsidP="00BE7A3C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7A3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E7A3C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579FB66" w14:textId="77777777" w:rsidR="00BE7A3C" w:rsidRPr="00BE7A3C" w:rsidRDefault="00BE7A3C" w:rsidP="00BE7A3C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7A3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E7A3C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3AE51BF" w14:textId="77777777" w:rsidR="00BE7A3C" w:rsidRPr="00BE7A3C" w:rsidRDefault="00BE7A3C" w:rsidP="00BE7A3C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7A3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E7A3C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182D01F" w14:textId="77777777" w:rsidR="00BE7A3C" w:rsidRPr="00BE7A3C" w:rsidRDefault="00BE7A3C" w:rsidP="00BE7A3C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7A3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E7A3C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12</w:t>
            </w:r>
          </w:p>
        </w:tc>
      </w:tr>
      <w:tr w:rsidR="000977A0" w:rsidRPr="00D32B21" w14:paraId="5DF078B9" w14:textId="77777777" w:rsidTr="00BE7A3C">
        <w:trPr>
          <w:trHeight w:val="300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1CB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7EC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D63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32(1)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A75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47(1)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C15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FF0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19(1)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6FB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-3(1)</w:t>
            </w:r>
          </w:p>
        </w:tc>
      </w:tr>
      <w:tr w:rsidR="000977A0" w:rsidRPr="00D32B21" w14:paraId="6A2C6CC0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D5448B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7689D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38(1)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92022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6942D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55(1)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37416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D4BE7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23(1)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9BE85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-5(1)</w:t>
            </w:r>
          </w:p>
        </w:tc>
      </w:tr>
      <w:tr w:rsidR="000977A0" w:rsidRPr="00D32B21" w14:paraId="747B2D89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554EF3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66A1FA4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41(1)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4CD0C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99(1)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F292A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80(1)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F1C0A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789D5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31(1)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39B25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</w:tr>
      <w:tr w:rsidR="000977A0" w:rsidRPr="00D32B21" w14:paraId="0F656C36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48EC5A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40517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51(1)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82CB0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B3A23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99(1)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63B7B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B616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39(1)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24DDF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-3(1)</w:t>
            </w:r>
          </w:p>
        </w:tc>
      </w:tr>
      <w:tr w:rsidR="000977A0" w:rsidRPr="00D32B21" w14:paraId="347EACF5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F50EA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440485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52(1)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239DA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64C38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98(1)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AEB99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11973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39(1)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E3D56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-6(1)</w:t>
            </w:r>
          </w:p>
        </w:tc>
      </w:tr>
      <w:tr w:rsidR="000977A0" w:rsidRPr="00D32B21" w14:paraId="37807548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ABDF31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22B8A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40(1)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11D03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32(1)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6E35C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43(1)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131FE4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BB31A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18(1)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6C22D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</w:tr>
      <w:tr w:rsidR="000977A0" w:rsidRPr="00D32B21" w14:paraId="059D836A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6201E5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C(7)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93847D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37(1)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280BD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A4A8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41(1)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EA3C1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11165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18(1)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93512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</w:tr>
      <w:tr w:rsidR="000977A0" w:rsidRPr="00D32B21" w14:paraId="13FCADA5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6C7341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26A4E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40(1)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92365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33(1)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3BBFC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52(1)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39587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047E6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22(1)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727B9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</w:tr>
      <w:tr w:rsidR="000977A0" w:rsidRPr="00D32B21" w14:paraId="66B9EF58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F9E5F9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9C61D1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40(1)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56D12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31(1)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277D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58(1)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DB850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8B8AA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23(1)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520C9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</w:tr>
      <w:tr w:rsidR="000977A0" w:rsidRPr="00D32B21" w14:paraId="26E66B83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061FF1C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C(11)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28BAD0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44(1)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7A76F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33(1)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32676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70(1)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B692F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30194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29(1)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4721B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-4(1)</w:t>
            </w:r>
          </w:p>
        </w:tc>
      </w:tr>
      <w:tr w:rsidR="000977A0" w:rsidRPr="00D32B21" w14:paraId="7466D807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0B7533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C(10)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4010C0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38(1)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380DE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799C0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55(1)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63750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8CBDF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21(1)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60B0A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-6(1)</w:t>
            </w:r>
          </w:p>
        </w:tc>
      </w:tr>
      <w:tr w:rsidR="000977A0" w:rsidRPr="00D32B21" w14:paraId="01CA0C0B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87A761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C(18)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0FFE7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51(1)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A2972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8D0DA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56(1)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50B34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F98F5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27(1)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FBF3E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-4(1)</w:t>
            </w:r>
          </w:p>
        </w:tc>
      </w:tr>
      <w:tr w:rsidR="000977A0" w:rsidRPr="00D32B21" w14:paraId="4CB1CF57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F3CAAE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57566D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43(1)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F8224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32(1)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489AA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58(1)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6282E4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44268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24(1)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87617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</w:tr>
      <w:tr w:rsidR="000977A0" w:rsidRPr="00D32B21" w14:paraId="3F0F5BFF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C6C2BA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CD3607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41(1)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29657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56(1)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25653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44(1)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A8953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706B1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23(1)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C8451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6(1)</w:t>
            </w:r>
          </w:p>
        </w:tc>
      </w:tr>
      <w:tr w:rsidR="000977A0" w:rsidRPr="00D32B21" w14:paraId="7BEA341A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B491AE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E9A04E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45(1)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BA1A5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71(1)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910C9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52(1)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DC5C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B9BFA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19(1)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A71B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1(1)</w:t>
            </w:r>
          </w:p>
        </w:tc>
      </w:tr>
      <w:tr w:rsidR="000977A0" w:rsidRPr="00D32B21" w14:paraId="00344F50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2DDBE7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FE16A6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40(1)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BB8C3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00018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63(1)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48BF6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-5(1)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31D4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25(1)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E7A86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</w:tr>
      <w:tr w:rsidR="000977A0" w:rsidRPr="00D32B21" w14:paraId="13B5499D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1D3660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FD528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44(1)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544B1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65(1)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D11B0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55(1)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06B09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B14A8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16(1)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85D7D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-4(1)</w:t>
            </w:r>
          </w:p>
        </w:tc>
      </w:tr>
      <w:tr w:rsidR="000977A0" w:rsidRPr="00D32B21" w14:paraId="05BF6EEF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CD5DA0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1A687B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52(1)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270F0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83(1)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838F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59(1)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2D2E4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-6(1)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4FA2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31(1)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0DE2B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</w:tr>
      <w:tr w:rsidR="000977A0" w:rsidRPr="00D32B21" w14:paraId="7DF09291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C0F823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A045FF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56(1)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E144B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16FC9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71(1)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E54FA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E6E5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33(1)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4D1A2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13(1)</w:t>
            </w:r>
          </w:p>
        </w:tc>
      </w:tr>
      <w:tr w:rsidR="000977A0" w:rsidRPr="00D32B21" w14:paraId="21CCD475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133CD6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B5C6EB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48(1)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1145F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77(1)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B4FD0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74(1)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5AC9B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F9F7E2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A750A1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</w:tr>
      <w:tr w:rsidR="000977A0" w:rsidRPr="00D32B21" w14:paraId="75462480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9FF472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C(19)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5A457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38(1)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26CD7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79(1)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A4A6F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94(2)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A64B0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999B7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22(1)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EE267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4(1)</w:t>
            </w:r>
          </w:p>
        </w:tc>
      </w:tr>
      <w:tr w:rsidR="000977A0" w:rsidRPr="00D32B21" w14:paraId="3F0CFA1A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EF34614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5D41F3D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67(1)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BF6D4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116(2)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D0426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78(1)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8FCAF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6B7C5E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46(1)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8EF300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43(1)</w:t>
            </w:r>
          </w:p>
        </w:tc>
      </w:tr>
      <w:tr w:rsidR="000977A0" w:rsidRPr="00D32B21" w14:paraId="6924BE29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FE38CA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7973737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79(2)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2DDEF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81(2)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CFAD75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89(2)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3E216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94DD63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48(1)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FDFEC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33(1)</w:t>
            </w:r>
          </w:p>
        </w:tc>
      </w:tr>
      <w:tr w:rsidR="000977A0" w:rsidRPr="00D32B21" w14:paraId="402B7130" w14:textId="77777777" w:rsidTr="00127794">
        <w:trPr>
          <w:trHeight w:val="30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1A013DF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52717D9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49(1)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CA9E66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110(2)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2B7C3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89(2)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49C0B8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11(1)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73323A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40(1)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5ABDAC" w14:textId="77777777" w:rsidR="00D32B21" w:rsidRPr="00D32B21" w:rsidRDefault="00D32B21" w:rsidP="00D32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32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8(1)</w:t>
            </w:r>
          </w:p>
        </w:tc>
      </w:tr>
    </w:tbl>
    <w:p w14:paraId="5DA20219" w14:textId="77777777" w:rsidR="00D32B21" w:rsidRDefault="00D32B21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14:paraId="2B3753BF" w14:textId="77777777" w:rsidR="00FE6D21" w:rsidRDefault="00FE6D21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14:paraId="049497FD" w14:textId="77777777" w:rsidR="004147B6" w:rsidRPr="004147B6" w:rsidRDefault="004147B6" w:rsidP="004147B6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sz w:val="24"/>
          <w:szCs w:val="24"/>
        </w:rPr>
      </w:pPr>
      <w:r w:rsidRPr="004147B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D772E6">
        <w:rPr>
          <w:rFonts w:ascii="Times New Roman" w:hAnsi="Times New Roman" w:cs="Times New Roman"/>
          <w:b/>
          <w:sz w:val="24"/>
          <w:szCs w:val="24"/>
        </w:rPr>
        <w:t>4</w:t>
      </w:r>
      <w:r w:rsidR="00C91E9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Hydrogen coordinates (</w:t>
      </w:r>
      <w:r w:rsidRPr="004147B6">
        <w:rPr>
          <w:rFonts w:ascii="Times New Roman" w:hAnsi="Times New Roman" w:cs="Times New Roman"/>
          <w:b/>
          <w:sz w:val="24"/>
          <w:szCs w:val="24"/>
        </w:rPr>
        <w:t>x 10</w:t>
      </w:r>
      <w:r w:rsidRPr="0023550C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Pr="004147B6">
        <w:rPr>
          <w:rFonts w:ascii="Times New Roman" w:hAnsi="Times New Roman" w:cs="Times New Roman"/>
          <w:b/>
          <w:sz w:val="24"/>
          <w:szCs w:val="24"/>
        </w:rPr>
        <w:t>) and isotropic displacement parameters (Å</w:t>
      </w:r>
      <w:r w:rsidRPr="004147B6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4147B6">
        <w:rPr>
          <w:rFonts w:ascii="Times New Roman" w:hAnsi="Times New Roman" w:cs="Times New Roman"/>
          <w:b/>
          <w:sz w:val="24"/>
          <w:szCs w:val="24"/>
        </w:rPr>
        <w:t>x 10</w:t>
      </w:r>
      <w:r w:rsidRPr="0023550C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4147B6">
        <w:rPr>
          <w:rFonts w:ascii="Times New Roman" w:hAnsi="Times New Roman" w:cs="Times New Roman"/>
          <w:b/>
          <w:sz w:val="24"/>
          <w:szCs w:val="24"/>
        </w:rPr>
        <w:t>)</w:t>
      </w:r>
    </w:p>
    <w:p w14:paraId="539770F8" w14:textId="77777777" w:rsidR="00FE6D21" w:rsidRPr="004147B6" w:rsidRDefault="004147B6" w:rsidP="004147B6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sz w:val="24"/>
          <w:szCs w:val="24"/>
        </w:rPr>
      </w:pPr>
      <w:r w:rsidRPr="004147B6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284DD0">
        <w:rPr>
          <w:rFonts w:ascii="Times New Roman" w:hAnsi="Times New Roman" w:cs="Times New Roman"/>
          <w:b/>
          <w:sz w:val="24"/>
          <w:szCs w:val="24"/>
        </w:rPr>
        <w:t>3-(4-methoxyphenyl)-5-methyl-7-phenyl-[1,2,4]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>triazolo[4,3-a] pyrimidine (2c).</w:t>
      </w:r>
    </w:p>
    <w:tbl>
      <w:tblPr>
        <w:tblW w:w="1002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1920"/>
        <w:gridCol w:w="2060"/>
        <w:gridCol w:w="2000"/>
        <w:gridCol w:w="1900"/>
      </w:tblGrid>
      <w:tr w:rsidR="00BD2067" w:rsidRPr="00FE6D21" w14:paraId="446F8B07" w14:textId="77777777" w:rsidTr="00BD2067">
        <w:trPr>
          <w:trHeight w:val="300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D5AC70" w14:textId="77777777" w:rsidR="00BD2067" w:rsidRPr="00FE6D21" w:rsidRDefault="00BD2067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45366D" w14:textId="77777777" w:rsidR="00BD2067" w:rsidRPr="00FE6D21" w:rsidRDefault="00BD2067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X</w:t>
            </w:r>
          </w:p>
        </w:tc>
        <w:tc>
          <w:tcPr>
            <w:tcW w:w="2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45E99C" w14:textId="77777777" w:rsidR="00BD2067" w:rsidRPr="00FE6D21" w:rsidRDefault="00BD2067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</w:t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1FE2BC" w14:textId="77777777" w:rsidR="00BD2067" w:rsidRPr="00FE6D21" w:rsidRDefault="00BD2067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Z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4A10B3" w14:textId="77777777" w:rsidR="00BD2067" w:rsidRPr="00FE6D21" w:rsidRDefault="00BD2067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G Times (W1)" w:hAnsi="CG Times (W1)" w:cs="CG Times (W1)"/>
                <w:sz w:val="20"/>
                <w:szCs w:val="20"/>
              </w:rPr>
              <w:t>U(eq)</w:t>
            </w:r>
          </w:p>
        </w:tc>
      </w:tr>
      <w:tr w:rsidR="00FE6D21" w:rsidRPr="00FE6D21" w14:paraId="15D2771F" w14:textId="77777777" w:rsidTr="00BD2067">
        <w:trPr>
          <w:trHeight w:val="300"/>
        </w:trPr>
        <w:tc>
          <w:tcPr>
            <w:tcW w:w="21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69E2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H(8)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AA83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5037</w:t>
            </w:r>
          </w:p>
        </w:tc>
        <w:tc>
          <w:tcPr>
            <w:tcW w:w="2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5243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4607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92AF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3814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FBD8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50</w:t>
            </w:r>
          </w:p>
        </w:tc>
      </w:tr>
      <w:tr w:rsidR="00FE6D21" w:rsidRPr="00FE6D21" w14:paraId="5374AF8D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6309815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H(11A)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14743D5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4243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0212EE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4465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089CF20E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3665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7FEC267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73</w:t>
            </w:r>
          </w:p>
        </w:tc>
      </w:tr>
      <w:tr w:rsidR="00FE6D21" w:rsidRPr="00FE6D21" w14:paraId="47D85112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E7F8EA9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H(11B)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E90CC73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3904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4003690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6023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273A0389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3043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7A674B6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73</w:t>
            </w:r>
          </w:p>
        </w:tc>
      </w:tr>
      <w:tr w:rsidR="00FE6D21" w:rsidRPr="00FE6D21" w14:paraId="256D9C04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0AAE931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H(11C)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7C0EBD8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4153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F249EA6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6047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4AE736B2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4211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32A3630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73</w:t>
            </w:r>
          </w:p>
        </w:tc>
      </w:tr>
      <w:tr w:rsidR="00FE6D21" w:rsidRPr="00FE6D21" w14:paraId="599C64D7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907115A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H(18)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F31A9FA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3476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F528E19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9682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2D222A5A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1914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2BF8D4C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</w:tr>
      <w:tr w:rsidR="00FE6D21" w:rsidRPr="00FE6D21" w14:paraId="3E0AA541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FD569D7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H(14)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94A3FDD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3944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080C432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9273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76F393DE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4831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97CA674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69</w:t>
            </w:r>
          </w:p>
        </w:tc>
      </w:tr>
      <w:tr w:rsidR="00FE6D21" w:rsidRPr="00FE6D21" w14:paraId="368B56C7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97284D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H(17)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95FA204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2679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4D77933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9348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39517C35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1584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616DF90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69</w:t>
            </w:r>
          </w:p>
        </w:tc>
      </w:tr>
      <w:tr w:rsidR="00FE6D21" w:rsidRPr="00FE6D21" w14:paraId="6C1B8EAF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A8CE45D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H(15)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A2195FC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3153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583A1FC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8920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05EA3EA8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4505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6725B0C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75</w:t>
            </w:r>
          </w:p>
        </w:tc>
      </w:tr>
      <w:tr w:rsidR="00FE6D21" w:rsidRPr="00FE6D21" w14:paraId="572914ED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83DB9A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308DD1D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5553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179573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3487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41CD369E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3474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8B51D11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74</w:t>
            </w:r>
          </w:p>
        </w:tc>
      </w:tr>
      <w:tr w:rsidR="00FE6D21" w:rsidRPr="00FE6D21" w14:paraId="5D83B0B2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E14BCC2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H(5)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C9A578F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6309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81DF72C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7963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20A00DE1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4382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74141BD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77</w:t>
            </w:r>
          </w:p>
        </w:tc>
      </w:tr>
      <w:tr w:rsidR="00FE6D21" w:rsidRPr="00FE6D21" w14:paraId="6D15429E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201E8FF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H(19A)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F865890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1948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00077F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10042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5D07D90F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1635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11EFE7A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112</w:t>
            </w:r>
          </w:p>
        </w:tc>
      </w:tr>
      <w:tr w:rsidR="00FE6D21" w:rsidRPr="00FE6D21" w14:paraId="27DD653E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3A99F5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H(19B)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D535EEA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1684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26D36B1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8642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32D7C532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1959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AB4DF0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112</w:t>
            </w:r>
          </w:p>
        </w:tc>
      </w:tr>
      <w:tr w:rsidR="00FE6D21" w:rsidRPr="00FE6D21" w14:paraId="298A9248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381B07F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H(19C)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15CE216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2028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35A39D6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8033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6769AA65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1538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BBAD502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112</w:t>
            </w:r>
          </w:p>
        </w:tc>
      </w:tr>
      <w:tr w:rsidR="00FE6D21" w:rsidRPr="00FE6D21" w14:paraId="036C6B7F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41AA4D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H(3)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D333116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6944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FEEF66E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3647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4D70A0D8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4062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4D751DC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99</w:t>
            </w:r>
          </w:p>
        </w:tc>
      </w:tr>
      <w:tr w:rsidR="00FE6D21" w:rsidRPr="00FE6D21" w14:paraId="01AF55FC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164A34D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CD9BBB5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6229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802D69D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2118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6FEFFFED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3566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53A1E75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95</w:t>
            </w:r>
          </w:p>
        </w:tc>
      </w:tr>
      <w:tr w:rsidR="00FE6D21" w:rsidRPr="00FE6D21" w14:paraId="6BB56333" w14:textId="77777777" w:rsidTr="00FE6D21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E82521B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H(4)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8949A13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6986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7E78139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6570</w:t>
            </w:r>
          </w:p>
        </w:tc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37555BFF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4490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0B71BE1" w14:textId="77777777" w:rsidR="00FE6D21" w:rsidRPr="00FE6D21" w:rsidRDefault="00FE6D21" w:rsidP="00FE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FE6D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96</w:t>
            </w:r>
          </w:p>
        </w:tc>
      </w:tr>
    </w:tbl>
    <w:p w14:paraId="28AB7AEA" w14:textId="77777777" w:rsidR="00FE6D21" w:rsidRDefault="00FE6D21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14:paraId="55971F53" w14:textId="77777777" w:rsidR="00D317C4" w:rsidRDefault="00D317C4" w:rsidP="003F38BE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999576" w14:textId="77777777" w:rsidR="009132F0" w:rsidRPr="003F38BE" w:rsidRDefault="009132F0" w:rsidP="003F38BE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38BE">
        <w:rPr>
          <w:rFonts w:ascii="Times New Roman" w:hAnsi="Times New Roman" w:cs="Times New Roman"/>
          <w:b/>
          <w:sz w:val="24"/>
          <w:szCs w:val="24"/>
        </w:rPr>
        <w:t>T</w:t>
      </w:r>
      <w:r w:rsidR="00D772E6">
        <w:rPr>
          <w:rFonts w:ascii="Times New Roman" w:hAnsi="Times New Roman" w:cs="Times New Roman"/>
          <w:b/>
          <w:sz w:val="24"/>
          <w:szCs w:val="24"/>
        </w:rPr>
        <w:t>able S5</w:t>
      </w:r>
      <w:r w:rsidR="00CD1AB2" w:rsidRPr="003F38BE">
        <w:rPr>
          <w:rFonts w:ascii="Times New Roman" w:hAnsi="Times New Roman" w:cs="Times New Roman"/>
          <w:b/>
          <w:sz w:val="24"/>
          <w:szCs w:val="24"/>
        </w:rPr>
        <w:t>.  Atomic coordinates (</w:t>
      </w:r>
      <w:r w:rsidR="002E2499" w:rsidRPr="003F38BE">
        <w:rPr>
          <w:rFonts w:ascii="Times New Roman" w:hAnsi="Times New Roman" w:cs="Times New Roman"/>
          <w:b/>
          <w:sz w:val="24"/>
          <w:szCs w:val="24"/>
        </w:rPr>
        <w:t xml:space="preserve">x </w:t>
      </w:r>
      <w:r w:rsidRPr="003F38BE">
        <w:rPr>
          <w:rFonts w:ascii="Times New Roman" w:hAnsi="Times New Roman" w:cs="Times New Roman"/>
          <w:b/>
          <w:sz w:val="24"/>
          <w:szCs w:val="24"/>
        </w:rPr>
        <w:t>10</w:t>
      </w:r>
      <w:r w:rsidRPr="003F38BE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Pr="003F38BE">
        <w:rPr>
          <w:rFonts w:ascii="Times New Roman" w:hAnsi="Times New Roman" w:cs="Times New Roman"/>
          <w:b/>
          <w:sz w:val="24"/>
          <w:szCs w:val="24"/>
        </w:rPr>
        <w:t>) and equivalent isotropic displacement parameters (Å</w:t>
      </w:r>
      <w:r w:rsidRPr="005D18A2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3F38BE">
        <w:rPr>
          <w:rFonts w:ascii="Times New Roman" w:hAnsi="Times New Roman" w:cs="Times New Roman"/>
          <w:b/>
          <w:sz w:val="24"/>
          <w:szCs w:val="24"/>
        </w:rPr>
        <w:t>x 10</w:t>
      </w:r>
      <w:r w:rsidRPr="005D18A2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3F38BE">
        <w:rPr>
          <w:rFonts w:ascii="Times New Roman" w:hAnsi="Times New Roman" w:cs="Times New Roman"/>
          <w:b/>
          <w:sz w:val="24"/>
          <w:szCs w:val="24"/>
        </w:rPr>
        <w:t xml:space="preserve">) for </w:t>
      </w:r>
      <w:r w:rsidR="009A433A" w:rsidRPr="009A433A">
        <w:rPr>
          <w:rFonts w:ascii="Times New Roman" w:hAnsi="Times New Roman" w:cs="Times New Roman"/>
          <w:b/>
          <w:sz w:val="24"/>
          <w:szCs w:val="24"/>
        </w:rPr>
        <w:t>3-(2,5-dimethoxyphenyl)-5-methyl-7-phenyl-[1,2,4]t</w:t>
      </w:r>
      <w:r w:rsidR="009A433A">
        <w:rPr>
          <w:rFonts w:ascii="Times New Roman" w:hAnsi="Times New Roman" w:cs="Times New Roman"/>
          <w:b/>
          <w:sz w:val="24"/>
          <w:szCs w:val="24"/>
        </w:rPr>
        <w:t xml:space="preserve">riazolo [4,3-a]pyrimidine (2h). </w:t>
      </w:r>
      <w:r w:rsidRPr="003F38BE">
        <w:rPr>
          <w:rFonts w:ascii="Times New Roman" w:hAnsi="Times New Roman" w:cs="Times New Roman"/>
          <w:b/>
          <w:sz w:val="24"/>
          <w:szCs w:val="24"/>
        </w:rPr>
        <w:t>U</w:t>
      </w:r>
      <w:r w:rsidR="00FF2257" w:rsidRPr="003F38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38BE">
        <w:rPr>
          <w:rFonts w:ascii="Times New Roman" w:hAnsi="Times New Roman" w:cs="Times New Roman"/>
          <w:b/>
          <w:sz w:val="24"/>
          <w:szCs w:val="24"/>
        </w:rPr>
        <w:t>(eq) is defined as one third of the trace of the orthogonalized U</w:t>
      </w:r>
      <w:r w:rsidRPr="003F38BE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ij </w:t>
      </w:r>
      <w:r w:rsidRPr="003F38BE">
        <w:rPr>
          <w:rFonts w:ascii="Times New Roman" w:hAnsi="Times New Roman" w:cs="Times New Roman"/>
          <w:b/>
          <w:sz w:val="24"/>
          <w:szCs w:val="24"/>
        </w:rPr>
        <w:t>tensor.</w:t>
      </w:r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2168"/>
        <w:gridCol w:w="1842"/>
        <w:gridCol w:w="1701"/>
        <w:gridCol w:w="2268"/>
      </w:tblGrid>
      <w:tr w:rsidR="00644867" w:rsidRPr="00337BD7" w14:paraId="327EFE81" w14:textId="77777777" w:rsidTr="00644867">
        <w:trPr>
          <w:trHeight w:val="300"/>
          <w:jc w:val="center"/>
        </w:trPr>
        <w:tc>
          <w:tcPr>
            <w:tcW w:w="2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78F55" w14:textId="77777777" w:rsidR="00644867" w:rsidRPr="00337BD7" w:rsidRDefault="0064486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2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1283F2" w14:textId="77777777" w:rsidR="00644867" w:rsidRPr="00337BD7" w:rsidRDefault="0064486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5CD37A" w14:textId="77777777" w:rsidR="00644867" w:rsidRPr="00337BD7" w:rsidRDefault="0064486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29ACC3" w14:textId="77777777" w:rsidR="00644867" w:rsidRPr="00337BD7" w:rsidRDefault="0064486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Z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D58C96" w14:textId="77777777" w:rsidR="00644867" w:rsidRPr="00337BD7" w:rsidRDefault="00E44CB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E44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U(eq)</w:t>
            </w:r>
          </w:p>
        </w:tc>
      </w:tr>
      <w:tr w:rsidR="009132F0" w:rsidRPr="00337BD7" w14:paraId="10CB69A7" w14:textId="77777777" w:rsidTr="00644867">
        <w:trPr>
          <w:trHeight w:val="300"/>
          <w:jc w:val="center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748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</w:t>
            </w:r>
          </w:p>
        </w:tc>
        <w:tc>
          <w:tcPr>
            <w:tcW w:w="21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2F53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7543(2)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3E6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4016(1)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82B5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1158(1)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5310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55(1)</w:t>
            </w:r>
          </w:p>
        </w:tc>
      </w:tr>
      <w:tr w:rsidR="009132F0" w:rsidRPr="00337BD7" w14:paraId="3718C4BC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66A0E12A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44EAFC9F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8073(2)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5EA3CFA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4392(1)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31F4C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3777(1)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58915D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35(1)</w:t>
            </w:r>
          </w:p>
        </w:tc>
      </w:tr>
      <w:tr w:rsidR="009132F0" w:rsidRPr="00337BD7" w14:paraId="6870D643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4C40270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O(2)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5426235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9418(2)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6278F3C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6691(1)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AED294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847(2)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BD1532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63(1)</w:t>
            </w:r>
          </w:p>
        </w:tc>
      </w:tr>
      <w:tr w:rsidR="009132F0" w:rsidRPr="00337BD7" w14:paraId="2313E382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4BD8BE4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55087FE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8515(2)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21EF5F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3714(1)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CFD28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5518(2)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7CCB3A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41(1)</w:t>
            </w:r>
          </w:p>
        </w:tc>
      </w:tr>
      <w:tr w:rsidR="009132F0" w:rsidRPr="00337BD7" w14:paraId="203CABFA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4D0BB8A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55B7FB5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10851(3)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E32318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4143(1)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A35B6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4544(2)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3F6DB0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54(1)</w:t>
            </w:r>
          </w:p>
        </w:tc>
      </w:tr>
      <w:tr w:rsidR="009132F0" w:rsidRPr="00337BD7" w14:paraId="7B3B7FA2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529E5DE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208536B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10879(3)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190F57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4517(1)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631D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3539(2)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153143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54(1)</w:t>
            </w:r>
          </w:p>
        </w:tc>
      </w:tr>
      <w:tr w:rsidR="009132F0" w:rsidRPr="00337BD7" w14:paraId="289F3D5E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49C5B25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6D61667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6249(3)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CA5D7A0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4422(1)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4DE5A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3789(2)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470DB70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34(1)</w:t>
            </w:r>
          </w:p>
        </w:tc>
      </w:tr>
      <w:tr w:rsidR="009132F0" w:rsidRPr="00337BD7" w14:paraId="3AD6EF83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0002055C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C(7)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6894557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6772(3)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9F952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3715(1)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2A594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5504(2)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9AFDDA6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35(1)</w:t>
            </w:r>
          </w:p>
        </w:tc>
      </w:tr>
      <w:tr w:rsidR="009132F0" w:rsidRPr="00337BD7" w14:paraId="20E9922D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62AF55FF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7B82F69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5613(3)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A3A1E3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4083(1)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A5586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4657(2)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C3C5084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36(1)</w:t>
            </w:r>
          </w:p>
        </w:tc>
      </w:tr>
      <w:tr w:rsidR="009132F0" w:rsidRPr="00337BD7" w14:paraId="015C93E5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B9980F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C(10)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0AF6766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9164(3)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C291700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4068(1)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641CB6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4673(2)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EAE576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39(1)</w:t>
            </w:r>
          </w:p>
        </w:tc>
      </w:tr>
      <w:tr w:rsidR="009132F0" w:rsidRPr="00337BD7" w14:paraId="5C8DA5AB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57A25A95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0A79EE4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6052(3)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B7118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3298(1)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284BEC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6399(2)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8F57B7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38(1)</w:t>
            </w:r>
          </w:p>
        </w:tc>
      </w:tr>
      <w:tr w:rsidR="009132F0" w:rsidRPr="00337BD7" w14:paraId="63079BE2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4119887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0B95BE1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9251(3)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AAA1EF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5688(1)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1F24C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1887(2)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D6912EC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43(1)</w:t>
            </w:r>
          </w:p>
        </w:tc>
      </w:tr>
      <w:tr w:rsidR="009132F0" w:rsidRPr="00337BD7" w14:paraId="72BC3BCC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5F41720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7028014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8775(3)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9C6457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5019(1)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64522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1973(2)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1B18806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39(1)</w:t>
            </w:r>
          </w:p>
        </w:tc>
      </w:tr>
      <w:tr w:rsidR="009132F0" w:rsidRPr="00337BD7" w14:paraId="056A508D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A4EF75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C(11)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0273DD1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9240(3)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1F560F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4659(1)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95EAF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3083(2)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B64645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40(1)</w:t>
            </w:r>
          </w:p>
        </w:tc>
      </w:tr>
      <w:tr w:rsidR="009132F0" w:rsidRPr="00337BD7" w14:paraId="476D0BEF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5AA0D6E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6761907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8896(3)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4F1288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6028(1)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ACE5C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830(2)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DF83DF0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46(1)</w:t>
            </w:r>
          </w:p>
        </w:tc>
      </w:tr>
      <w:tr w:rsidR="009132F0" w:rsidRPr="00337BD7" w14:paraId="1457540F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D6FB14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00F1E33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7947(3)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AA7763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4678(1)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6E509A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991(2)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4171396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42(1)</w:t>
            </w:r>
          </w:p>
        </w:tc>
      </w:tr>
      <w:tr w:rsidR="009132F0" w:rsidRPr="00337BD7" w14:paraId="43C1E6CC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754092DF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494F638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4259(3)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5AA2F4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3313(1)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371B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6540(2)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C8EF7B6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48(1)</w:t>
            </w:r>
          </w:p>
        </w:tc>
      </w:tr>
      <w:tr w:rsidR="009132F0" w:rsidRPr="00337BD7" w14:paraId="703B9EC0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00BFE65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C(18)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5CF392D5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5112(3)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754D45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4812(1)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61EBAF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2876(2)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39B849F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45(1)</w:t>
            </w:r>
          </w:p>
        </w:tc>
      </w:tr>
      <w:tr w:rsidR="009132F0" w:rsidRPr="00337BD7" w14:paraId="7CE06A69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A46278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306768F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8087(3)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A31CBE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5689(1)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683B67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-133(2)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0BBBA2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51(1)</w:t>
            </w:r>
          </w:p>
        </w:tc>
      </w:tr>
      <w:tr w:rsidR="009132F0" w:rsidRPr="00337BD7" w14:paraId="2BFF1A82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485F49F6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0AA53A1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7612(3)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FB3128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5017(1)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DB5E8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-53(2)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1C70B0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49(1)</w:t>
            </w:r>
          </w:p>
        </w:tc>
      </w:tr>
      <w:tr w:rsidR="009132F0" w:rsidRPr="00337BD7" w14:paraId="3D11DCBC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74A8B694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0771454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7187(3)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F7C666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2872(1)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23A1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7107(2)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32A692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51(1)</w:t>
            </w:r>
          </w:p>
        </w:tc>
      </w:tr>
      <w:tr w:rsidR="009132F0" w:rsidRPr="00337BD7" w14:paraId="20F6A28D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714DECB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558003B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3625(4)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B1AB96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2913(1)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467F6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7368(2)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A93537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56(1)</w:t>
            </w:r>
          </w:p>
        </w:tc>
      </w:tr>
      <w:tr w:rsidR="009132F0" w:rsidRPr="00337BD7" w14:paraId="4151F584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30C6C14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lastRenderedPageBreak/>
              <w:t>C(4)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53F1BAA0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4750(4)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B91734C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2488(1)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12F63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8052(2)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6839758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61(1)</w:t>
            </w:r>
          </w:p>
        </w:tc>
      </w:tr>
      <w:tr w:rsidR="009132F0" w:rsidRPr="00337BD7" w14:paraId="56285DE9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0044AE0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65D54404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6527(4)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19F48DD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2472(1)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BB0E5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7925(2)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122FBF3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64(1)</w:t>
            </w:r>
          </w:p>
        </w:tc>
      </w:tr>
      <w:tr w:rsidR="009132F0" w:rsidRPr="00337BD7" w14:paraId="19F43A77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65A79C2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C(19)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6A1F065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6617(4)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34441CE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3659(2)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9D46C4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191(2)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8B09942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64(1)</w:t>
            </w:r>
          </w:p>
        </w:tc>
      </w:tr>
      <w:tr w:rsidR="009132F0" w:rsidRPr="00337BD7" w14:paraId="777C6658" w14:textId="77777777" w:rsidTr="009132F0">
        <w:trPr>
          <w:trHeight w:val="300"/>
          <w:jc w:val="center"/>
        </w:trPr>
        <w:tc>
          <w:tcPr>
            <w:tcW w:w="2227" w:type="dxa"/>
            <w:shd w:val="clear" w:color="auto" w:fill="auto"/>
            <w:noWrap/>
            <w:vAlign w:val="center"/>
            <w:hideMark/>
          </w:tcPr>
          <w:p w14:paraId="4973B7A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C(20)</w:t>
            </w:r>
          </w:p>
        </w:tc>
        <w:tc>
          <w:tcPr>
            <w:tcW w:w="2168" w:type="dxa"/>
            <w:shd w:val="clear" w:color="auto" w:fill="auto"/>
            <w:noWrap/>
            <w:vAlign w:val="center"/>
            <w:hideMark/>
          </w:tcPr>
          <w:p w14:paraId="77587181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8904(5)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074FC9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7072(2)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C977B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-182(3)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29C0BC5" w14:textId="77777777" w:rsidR="00337BD7" w:rsidRPr="00337BD7" w:rsidRDefault="00337BD7" w:rsidP="0033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337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83(1)</w:t>
            </w:r>
          </w:p>
        </w:tc>
      </w:tr>
    </w:tbl>
    <w:p w14:paraId="7A6F3FBE" w14:textId="77777777" w:rsidR="00337BD7" w:rsidRDefault="00337BD7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14:paraId="18ED4CF1" w14:textId="77777777" w:rsidR="00575B20" w:rsidRDefault="00575B20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14:paraId="62AD8933" w14:textId="77777777" w:rsidR="00575B20" w:rsidRPr="00575B20" w:rsidRDefault="00D772E6" w:rsidP="00A57D00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S6</w:t>
      </w:r>
      <w:r w:rsidR="00D317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5B20" w:rsidRPr="00575B20">
        <w:rPr>
          <w:rFonts w:ascii="Times New Roman" w:hAnsi="Times New Roman" w:cs="Times New Roman"/>
          <w:b/>
          <w:sz w:val="24"/>
          <w:szCs w:val="24"/>
        </w:rPr>
        <w:t>Bond lengths [Å] and angles [°] for 3-(2,5-dimethoxyphenyl)-5-methyl-7-phenyl-[1,2,4]</w:t>
      </w:r>
      <w:r w:rsidR="001A19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5B20">
        <w:rPr>
          <w:rFonts w:ascii="Times New Roman" w:hAnsi="Times New Roman" w:cs="Times New Roman"/>
          <w:b/>
          <w:sz w:val="24"/>
          <w:szCs w:val="24"/>
        </w:rPr>
        <w:t>triazolo [4,3-a]pyrimidine (2h).</w:t>
      </w:r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300"/>
        <w:gridCol w:w="5906"/>
      </w:tblGrid>
      <w:tr w:rsidR="00575B20" w:rsidRPr="00575B20" w14:paraId="4998A0F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675469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O(1)-C(13)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C21D94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1.369(3)</w:t>
            </w:r>
          </w:p>
        </w:tc>
      </w:tr>
      <w:tr w:rsidR="00575B20" w:rsidRPr="00575B20" w14:paraId="36759828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F64752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O(1)-C(19)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BEF4D4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1.427(3)</w:t>
            </w:r>
          </w:p>
        </w:tc>
      </w:tr>
      <w:tr w:rsidR="00575B20" w:rsidRPr="00575B20" w14:paraId="0A82AC4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85B02C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N(2)-C(11)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687959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1.381(3)</w:t>
            </w:r>
          </w:p>
        </w:tc>
      </w:tr>
      <w:tr w:rsidR="00575B20" w:rsidRPr="00575B20" w14:paraId="18F492E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21710C1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N(2)-C(9)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9EA9F7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1.384(3)</w:t>
            </w:r>
          </w:p>
        </w:tc>
      </w:tr>
      <w:tr w:rsidR="00575B20" w:rsidRPr="00575B20" w14:paraId="4D78BED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9B3F59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N(2)-C(10)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7E0931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1.394(3)</w:t>
            </w:r>
          </w:p>
        </w:tc>
      </w:tr>
      <w:tr w:rsidR="00575B20" w:rsidRPr="00575B20" w14:paraId="6C87DFD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C3E08E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O(2)-C(16)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2E7AA9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1.372(3)</w:t>
            </w:r>
          </w:p>
        </w:tc>
      </w:tr>
      <w:tr w:rsidR="00575B20" w:rsidRPr="00575B20" w14:paraId="4CA22FB8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3A3CA9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O(2)-C(20)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D9F202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1.423(3)</w:t>
            </w:r>
          </w:p>
        </w:tc>
      </w:tr>
      <w:tr w:rsidR="00575B20" w:rsidRPr="00575B20" w14:paraId="2C1E6DA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50D89B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N(1)-C(7)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3695CE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1.317(3)</w:t>
            </w:r>
          </w:p>
        </w:tc>
      </w:tr>
      <w:tr w:rsidR="00575B20" w:rsidRPr="00575B20" w14:paraId="005F1D6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6606D4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N(1)-C(10)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C4C90E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1.353(3)</w:t>
            </w:r>
          </w:p>
        </w:tc>
      </w:tr>
      <w:tr w:rsidR="00575B20" w:rsidRPr="00575B20" w14:paraId="1D2153B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BF6953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N(4)-C(10)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DC802D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1.314(3)</w:t>
            </w:r>
          </w:p>
        </w:tc>
      </w:tr>
      <w:tr w:rsidR="00575B20" w:rsidRPr="00575B20" w14:paraId="122E71E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294442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N(4)-N(3)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D07755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1.387(3)</w:t>
            </w:r>
          </w:p>
        </w:tc>
      </w:tr>
      <w:tr w:rsidR="00575B20" w:rsidRPr="00575B20" w14:paraId="1D75DAF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AD3EA0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N(3)-C(11)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EC6033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1.310(3)</w:t>
            </w:r>
          </w:p>
        </w:tc>
      </w:tr>
      <w:tr w:rsidR="00575B20" w:rsidRPr="00575B20" w14:paraId="4293A2CE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D5E70A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C(9)-C(8)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B157E1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1.354(3)</w:t>
            </w:r>
          </w:p>
        </w:tc>
      </w:tr>
      <w:tr w:rsidR="00575B20" w:rsidRPr="00575B20" w14:paraId="3DCE4DE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4D9A03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C(9)-C(18)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BE5111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1.488(3)</w:t>
            </w:r>
          </w:p>
        </w:tc>
      </w:tr>
      <w:tr w:rsidR="00575B20" w:rsidRPr="00575B20" w14:paraId="6163193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E8FF5A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C(7)-C(8)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3D0EEB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1.427(3)</w:t>
            </w:r>
          </w:p>
        </w:tc>
      </w:tr>
      <w:tr w:rsidR="00575B20" w:rsidRPr="00575B20" w14:paraId="697574A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1CBC71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C(7)-C(1)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1A1DBA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1.488(3)</w:t>
            </w:r>
          </w:p>
        </w:tc>
      </w:tr>
      <w:tr w:rsidR="00575B20" w:rsidRPr="00575B20" w14:paraId="4296CBC8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A083D3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C(8)-H(8)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92098E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22D1663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E1486C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C(1)-C(6)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483794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1.389(3)</w:t>
            </w:r>
          </w:p>
        </w:tc>
      </w:tr>
      <w:tr w:rsidR="00575B20" w:rsidRPr="00575B20" w14:paraId="53728BF5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64B7E1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C(1)-C(2)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930E29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1.391(3)</w:t>
            </w:r>
          </w:p>
        </w:tc>
      </w:tr>
      <w:tr w:rsidR="00575B20" w:rsidRPr="00575B20" w14:paraId="1E001049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C70178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C(17)-C(12)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344B5D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1.382(3)</w:t>
            </w:r>
          </w:p>
        </w:tc>
      </w:tr>
      <w:tr w:rsidR="00575B20" w:rsidRPr="00575B20" w14:paraId="4DFE7B8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37D6F9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C(17)-C(16)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E2E36E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1.394(3)</w:t>
            </w:r>
          </w:p>
        </w:tc>
      </w:tr>
      <w:tr w:rsidR="00575B20" w:rsidRPr="00575B20" w14:paraId="7CFD046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6D63BC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C(17)-H(17)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3BFB7D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21DA6F8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19DE37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C(12)-C(13)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12B369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1.398(3)</w:t>
            </w:r>
          </w:p>
        </w:tc>
      </w:tr>
      <w:tr w:rsidR="00575B20" w:rsidRPr="00575B20" w14:paraId="607CB5DD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3F5C09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C(12)-C(11)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5EA81A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1.475(3)</w:t>
            </w:r>
          </w:p>
        </w:tc>
      </w:tr>
      <w:tr w:rsidR="00575B20" w:rsidRPr="00575B20" w14:paraId="26688A75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B59C31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C(16)-C(15)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D9E211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1.376(3)</w:t>
            </w:r>
          </w:p>
        </w:tc>
      </w:tr>
      <w:tr w:rsidR="00575B20" w:rsidRPr="00575B20" w14:paraId="74409A2F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394843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C(13)-C(14)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3A035E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1.380(3)</w:t>
            </w:r>
          </w:p>
        </w:tc>
      </w:tr>
      <w:tr w:rsidR="00575B20" w:rsidRPr="00575B20" w14:paraId="4A14547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D67F0E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C(6)-C(5)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79213F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1.382(3)</w:t>
            </w:r>
          </w:p>
        </w:tc>
      </w:tr>
      <w:tr w:rsidR="00575B20" w:rsidRPr="00575B20" w14:paraId="1888731E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8F9A83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C(6)-H(6)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CB5E11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7E27F36F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5B4F7E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C(18)-H(18A)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A962C2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044C18C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DB2D66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C(18)-H(18B)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0D8B2B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6262A5D7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65E5F8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C(18)-H(18C)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D83BFD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14FFA3F5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D811F0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C(15)-C(14)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D90BF1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1.385(4)</w:t>
            </w:r>
          </w:p>
        </w:tc>
      </w:tr>
      <w:tr w:rsidR="00575B20" w:rsidRPr="00575B20" w14:paraId="4F89B929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E41B63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C(15)-H(15)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9F8F98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35F52CF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191432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C(14)-H(14)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CCAAA5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391F2AA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9CAA81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C(2)-C(3)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EA05D1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1.384(3)</w:t>
            </w:r>
          </w:p>
        </w:tc>
      </w:tr>
      <w:tr w:rsidR="00575B20" w:rsidRPr="00575B20" w14:paraId="01861AFF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BB4C59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C(2)-H(2)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10E6D5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53BEB26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0C6617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C(5)-C(4)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594AD0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1.372(4)</w:t>
            </w:r>
          </w:p>
        </w:tc>
      </w:tr>
      <w:tr w:rsidR="00575B20" w:rsidRPr="00575B20" w14:paraId="57FA9D45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5CE2AB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lastRenderedPageBreak/>
              <w:t xml:space="preserve">C(5)-H(5)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14966D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739D89B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4703A21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C(4)-C(3)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072EA91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1.373(4)</w:t>
            </w:r>
          </w:p>
        </w:tc>
      </w:tr>
      <w:tr w:rsidR="00575B20" w:rsidRPr="00575B20" w14:paraId="40AD997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DB88DB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C(4)-H(4)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C22734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3626C84C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EE4BA2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C(3)-H(3)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7C5464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0.93</w:t>
            </w:r>
          </w:p>
        </w:tc>
      </w:tr>
      <w:tr w:rsidR="00575B20" w:rsidRPr="00575B20" w14:paraId="446E0AE9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8DEDAA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C(19)-H(19A)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877511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31DB31F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CA571A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C(19)-H(19B)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205C17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14FE4F29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117CA3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C(19)-H(19C)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8B64EE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7698DE9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B2F9DC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C(20)-H(20A)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CC5AD5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2CD954B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19F3E6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C(20)-H(20B)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52A24F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31DC7FB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893349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 xml:space="preserve">C(20)-H(20C) 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2563FD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0.96</w:t>
            </w:r>
          </w:p>
        </w:tc>
      </w:tr>
      <w:tr w:rsidR="00575B20" w:rsidRPr="00575B20" w14:paraId="3E604BED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31C4A1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C(13)-O(1)-C(19)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F52966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117.31(19)</w:t>
            </w:r>
          </w:p>
        </w:tc>
      </w:tr>
      <w:tr w:rsidR="00575B20" w:rsidRPr="00575B20" w14:paraId="4877022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F4D958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C(11)-N(2)-C(9)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E6DE1A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135.15(17)</w:t>
            </w:r>
          </w:p>
        </w:tc>
      </w:tr>
      <w:tr w:rsidR="00575B20" w:rsidRPr="00575B20" w14:paraId="230A9F75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899C83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C(11)-N(2)-C(10)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EA2B51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104.59(17)</w:t>
            </w:r>
          </w:p>
        </w:tc>
      </w:tr>
      <w:tr w:rsidR="00575B20" w:rsidRPr="00575B20" w14:paraId="3DC8196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9940C6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C(9)-N(2)-C(10)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FAC3DB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120.10(17)</w:t>
            </w:r>
          </w:p>
        </w:tc>
      </w:tr>
      <w:tr w:rsidR="00575B20" w:rsidRPr="00575B20" w14:paraId="73BA1FA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08262C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C(16)-O(2)-C(20)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5150DA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116.9(2)</w:t>
            </w:r>
          </w:p>
        </w:tc>
      </w:tr>
      <w:tr w:rsidR="00575B20" w:rsidRPr="00575B20" w14:paraId="46799617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65C3A6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C(7)-N(1)-C(10)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B39763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116.98(17)</w:t>
            </w:r>
          </w:p>
        </w:tc>
      </w:tr>
      <w:tr w:rsidR="00575B20" w:rsidRPr="00575B20" w14:paraId="394E3A6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17FD65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C(10)-N(4)-N(3)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04E5CE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106.47(18)</w:t>
            </w:r>
          </w:p>
        </w:tc>
      </w:tr>
      <w:tr w:rsidR="00575B20" w:rsidRPr="00575B20" w14:paraId="49D9342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923FF6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C(11)-N(3)-N(4)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50AC94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109.40(18)</w:t>
            </w:r>
          </w:p>
        </w:tc>
      </w:tr>
      <w:tr w:rsidR="00575B20" w:rsidRPr="00575B20" w14:paraId="362E891E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CB2002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C(8)-C(9)-N(2)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3BC9F0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116.32(18)</w:t>
            </w:r>
          </w:p>
        </w:tc>
      </w:tr>
      <w:tr w:rsidR="00575B20" w:rsidRPr="00575B20" w14:paraId="3D4B97F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24F241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C(8)-C(9)-C(18)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129025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124.04(19)</w:t>
            </w:r>
          </w:p>
        </w:tc>
      </w:tr>
      <w:tr w:rsidR="00575B20" w:rsidRPr="00575B20" w14:paraId="47DB800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812198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N(2)-C(9)-C(18)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96A235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119.64(18)</w:t>
            </w:r>
          </w:p>
        </w:tc>
      </w:tr>
      <w:tr w:rsidR="00575B20" w:rsidRPr="00575B20" w14:paraId="23713D1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ACB4CD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N(1)-C(7)-C(8)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44F5B5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121.87(19)</w:t>
            </w:r>
          </w:p>
        </w:tc>
      </w:tr>
      <w:tr w:rsidR="00575B20" w:rsidRPr="00575B20" w14:paraId="033E96A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A41F65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N(1)-C(7)-C(1)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F9571E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116.95(18)</w:t>
            </w:r>
          </w:p>
        </w:tc>
      </w:tr>
      <w:tr w:rsidR="00575B20" w:rsidRPr="00575B20" w14:paraId="18ACD60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325B32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C(8)-C(7)-C(1)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8567AA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121.16(19)</w:t>
            </w:r>
          </w:p>
        </w:tc>
      </w:tr>
      <w:tr w:rsidR="00575B20" w:rsidRPr="00575B20" w14:paraId="2E99629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99A9CB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C(9)-C(8)-C(7)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B7ABC5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121.40(19)</w:t>
            </w:r>
          </w:p>
        </w:tc>
      </w:tr>
      <w:tr w:rsidR="00575B20" w:rsidRPr="00575B20" w14:paraId="42A23BBF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D678821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C(9)-C(8)-H(8)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7DE34F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119.3</w:t>
            </w:r>
          </w:p>
        </w:tc>
      </w:tr>
      <w:tr w:rsidR="00575B20" w:rsidRPr="00575B20" w14:paraId="2B83895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4DAF6A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C(7)-C(8)-H(8)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F3691C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119.3</w:t>
            </w:r>
          </w:p>
        </w:tc>
      </w:tr>
      <w:tr w:rsidR="00575B20" w:rsidRPr="00575B20" w14:paraId="2513FBA5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0378BD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N(4)-C(10)-N(1)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DFD9A4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126.58(19)</w:t>
            </w:r>
          </w:p>
        </w:tc>
      </w:tr>
      <w:tr w:rsidR="00575B20" w:rsidRPr="00575B20" w14:paraId="2FDAFFE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AA9B3B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N(4)-C(10)-N(2)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B607E5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110.39(19)</w:t>
            </w:r>
          </w:p>
        </w:tc>
      </w:tr>
      <w:tr w:rsidR="00575B20" w:rsidRPr="00575B20" w14:paraId="3B35A01E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F9750B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N(1)-C(10)-N(2)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B01B2C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123.00(19)</w:t>
            </w:r>
          </w:p>
        </w:tc>
      </w:tr>
      <w:tr w:rsidR="00575B20" w:rsidRPr="00575B20" w14:paraId="229DA12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34C6E8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C(6)-C(1)-C(2)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639CDE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118.4(2)</w:t>
            </w:r>
          </w:p>
        </w:tc>
      </w:tr>
      <w:tr w:rsidR="00575B20" w:rsidRPr="00575B20" w14:paraId="693B6697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43BA3C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C(6)-C(1)-C(7)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F0761A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121.86(19)</w:t>
            </w:r>
          </w:p>
        </w:tc>
      </w:tr>
      <w:tr w:rsidR="00575B20" w:rsidRPr="00575B20" w14:paraId="4AC359B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6DB9DE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C(2)-C(1)-C(7)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24561B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119.7(2)</w:t>
            </w:r>
          </w:p>
        </w:tc>
      </w:tr>
      <w:tr w:rsidR="00575B20" w:rsidRPr="00575B20" w14:paraId="3304305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354A07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C(12)-C(17)-C(16)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09C9B7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120.4(2)</w:t>
            </w:r>
          </w:p>
        </w:tc>
      </w:tr>
      <w:tr w:rsidR="00575B20" w:rsidRPr="00575B20" w14:paraId="1C05F528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2BE6D5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C(12)-C(17)-H(17)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E757B3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119.8</w:t>
            </w:r>
          </w:p>
        </w:tc>
      </w:tr>
      <w:tr w:rsidR="00575B20" w:rsidRPr="00575B20" w14:paraId="50834FDD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B9ACE2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C(16)-C(17)-H(17)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CE2B69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119.8</w:t>
            </w:r>
          </w:p>
        </w:tc>
      </w:tr>
      <w:tr w:rsidR="00575B20" w:rsidRPr="00575B20" w14:paraId="53462BE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89BB41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C(17)-C(12)-C(13)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859ACC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119.8(2)</w:t>
            </w:r>
          </w:p>
        </w:tc>
      </w:tr>
      <w:tr w:rsidR="00575B20" w:rsidRPr="00575B20" w14:paraId="16D43E68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60E2B8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C(17)-C(12)-C(11)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8A9D81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119.70(19)</w:t>
            </w:r>
          </w:p>
        </w:tc>
      </w:tr>
      <w:tr w:rsidR="00575B20" w:rsidRPr="00575B20" w14:paraId="4A001B4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76AD0E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C(13)-C(12)-C(11)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7DD25C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120.4(2)</w:t>
            </w:r>
          </w:p>
        </w:tc>
      </w:tr>
      <w:tr w:rsidR="00575B20" w:rsidRPr="00575B20" w14:paraId="65180D0C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123BC5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N(3)-C(11)-N(2)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2FD93B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109.14(18)</w:t>
            </w:r>
          </w:p>
        </w:tc>
      </w:tr>
      <w:tr w:rsidR="00575B20" w:rsidRPr="00575B20" w14:paraId="2319D5C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6B9748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N(3)-C(11)-C(12)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3B9345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123.81(19)</w:t>
            </w:r>
          </w:p>
        </w:tc>
      </w:tr>
      <w:tr w:rsidR="00575B20" w:rsidRPr="00575B20" w14:paraId="36F1DB5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12A398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N(2)-C(11)-C(12)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BEE103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126.99(18)</w:t>
            </w:r>
          </w:p>
        </w:tc>
      </w:tr>
      <w:tr w:rsidR="00575B20" w:rsidRPr="00575B20" w14:paraId="66E605C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77850A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O(2)-C(16)-C(15)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DBAEB6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125.1(2)</w:t>
            </w:r>
          </w:p>
        </w:tc>
      </w:tr>
      <w:tr w:rsidR="00575B20" w:rsidRPr="00575B20" w14:paraId="1E8A11F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1781C4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O(2)-C(16)-C(17)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7E09A3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115.5(2)</w:t>
            </w:r>
          </w:p>
        </w:tc>
      </w:tr>
      <w:tr w:rsidR="00575B20" w:rsidRPr="00575B20" w14:paraId="5868D77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1DF271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C(15)-C(16)-C(17)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8EB5D5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119.4(2)</w:t>
            </w:r>
          </w:p>
        </w:tc>
      </w:tr>
      <w:tr w:rsidR="00575B20" w:rsidRPr="00575B20" w14:paraId="36037E37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91E58D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O(1)-C(13)-C(14)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C4389A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125.1(2)</w:t>
            </w:r>
          </w:p>
        </w:tc>
      </w:tr>
      <w:tr w:rsidR="00575B20" w:rsidRPr="00575B20" w14:paraId="41E95809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F0DDB9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lastRenderedPageBreak/>
              <w:t>O(1)-C(13)-C(12)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1AD56D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115.59(19)</w:t>
            </w:r>
          </w:p>
        </w:tc>
      </w:tr>
      <w:tr w:rsidR="00575B20" w:rsidRPr="00575B20" w14:paraId="06D8B13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FE33A9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C(14)-C(13)-C(12)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B4CA81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119.3(2)</w:t>
            </w:r>
          </w:p>
        </w:tc>
      </w:tr>
      <w:tr w:rsidR="00575B20" w:rsidRPr="00575B20" w14:paraId="7A0B878E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213CD1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C(5)-C(6)-C(1)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CB0E9F1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120.6(2)</w:t>
            </w:r>
          </w:p>
        </w:tc>
      </w:tr>
      <w:tr w:rsidR="00575B20" w:rsidRPr="00575B20" w14:paraId="4C22512F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75C5DF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C(5)-C(6)-H(6)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D8D2DC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575B20" w:rsidRPr="00575B20" w14:paraId="4D71E31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B9157C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C(1)-C(6)-H(6)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1E0859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575B20" w:rsidRPr="00575B20" w14:paraId="6F876F3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521151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C(9)-C(18)-H(18A)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131D36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2855ABD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9C3045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C(9)-C(18)-H(18B)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98AAE8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00C623B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9AD045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H(18A)-C(18)-H(18B)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D8C0C7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784B8629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C5412A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C(9)-C(18)-H(18C)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05C198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2752F1D8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466CF5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H(18A)-C(18)-H(18C)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72D7E4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2A39853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414A2D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H(18B)-C(18)-H(18C)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6B7F4D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686E6A4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BB7B0D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C(16)-C(15)-C(14)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1092F7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120.4(2)</w:t>
            </w:r>
          </w:p>
        </w:tc>
      </w:tr>
      <w:tr w:rsidR="00575B20" w:rsidRPr="00575B20" w14:paraId="1B6BE86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EEF15C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C(16)-C(15)-H(15)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65236F2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119.8</w:t>
            </w:r>
          </w:p>
        </w:tc>
      </w:tr>
      <w:tr w:rsidR="00575B20" w:rsidRPr="00575B20" w14:paraId="0FF9373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5BEE0C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C(14)-C(15)-H(15)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6C2F33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119.8</w:t>
            </w:r>
          </w:p>
        </w:tc>
      </w:tr>
      <w:tr w:rsidR="00575B20" w:rsidRPr="00575B20" w14:paraId="26846A7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6C6D45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C(13)-C(14)-C(15)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4CE399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120.6(2)</w:t>
            </w:r>
          </w:p>
        </w:tc>
      </w:tr>
      <w:tr w:rsidR="00575B20" w:rsidRPr="00575B20" w14:paraId="0BB742F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0F42C0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C(13)-C(14)-H(14)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24993C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575B20" w:rsidRPr="00575B20" w14:paraId="1B2F768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08FBE97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C(15)-C(14)-H(14)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58F72A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575B20" w:rsidRPr="00575B20" w14:paraId="0D4D15E9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6E2A92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C(3)-C(2)-C(1)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080190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120.2(2)</w:t>
            </w:r>
          </w:p>
        </w:tc>
      </w:tr>
      <w:tr w:rsidR="00575B20" w:rsidRPr="00575B20" w14:paraId="165F9C4C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14E427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C(3)-C(2)-H(2)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259B41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119.9</w:t>
            </w:r>
          </w:p>
        </w:tc>
      </w:tr>
      <w:tr w:rsidR="00575B20" w:rsidRPr="00575B20" w14:paraId="6932EB7E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CFBC85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C(1)-C(2)-H(2)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2412B9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119.9</w:t>
            </w:r>
          </w:p>
        </w:tc>
      </w:tr>
      <w:tr w:rsidR="00575B20" w:rsidRPr="00575B20" w14:paraId="209E03D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181293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C(4)-C(5)-C(6)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317517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120.6(2)</w:t>
            </w:r>
          </w:p>
        </w:tc>
      </w:tr>
      <w:tr w:rsidR="00575B20" w:rsidRPr="00575B20" w14:paraId="0B07DB1D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905803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C(4)-C(5)-H(5)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31440D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575B20" w:rsidRPr="00575B20" w14:paraId="010903BE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76D8FB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C(6)-C(5)-H(5)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12E874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119.7</w:t>
            </w:r>
          </w:p>
        </w:tc>
      </w:tr>
      <w:tr w:rsidR="00575B20" w:rsidRPr="00575B20" w14:paraId="66633F5F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1E14C0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C(5)-C(4)-C(3)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B2F086E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119.4(2)</w:t>
            </w:r>
          </w:p>
        </w:tc>
      </w:tr>
      <w:tr w:rsidR="00575B20" w:rsidRPr="00575B20" w14:paraId="2F9F2CDD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883106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C(5)-C(4)-H(4)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71A1B8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120.3</w:t>
            </w:r>
          </w:p>
        </w:tc>
      </w:tr>
      <w:tr w:rsidR="00575B20" w:rsidRPr="00575B20" w14:paraId="5DEF648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888E8D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C(3)-C(4)-H(4)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75834D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120.3</w:t>
            </w:r>
          </w:p>
        </w:tc>
      </w:tr>
      <w:tr w:rsidR="00575B20" w:rsidRPr="00575B20" w14:paraId="30DBFFC2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3EFB19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C(4)-C(3)-C(2)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5D7D741A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120.8(2)</w:t>
            </w:r>
          </w:p>
        </w:tc>
      </w:tr>
      <w:tr w:rsidR="00575B20" w:rsidRPr="00575B20" w14:paraId="3A7BC115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2EF880D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C(4)-C(3)-H(3)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A4314A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119.6</w:t>
            </w:r>
          </w:p>
        </w:tc>
      </w:tr>
      <w:tr w:rsidR="00575B20" w:rsidRPr="00575B20" w14:paraId="4C22C180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8AB038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C(2)-C(3)-H(3)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3B2C45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119.6</w:t>
            </w:r>
          </w:p>
        </w:tc>
      </w:tr>
      <w:tr w:rsidR="00575B20" w:rsidRPr="00575B20" w14:paraId="21386868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6C66366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O(1)-C(19)-H(19A)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2842AEC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3526A19F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C0A1C4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O(1)-C(19)-H(19B)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AEB6FA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76EED25A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6132FB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H(19A)-C(19)-H(19B)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9199ED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7A39433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4308AE6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O(1)-C(19)-H(19C)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F174184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7A446966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1D45BC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H(19A)-C(19)-H(19C)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4AD220E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24C5F6B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2D8C6318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H(19B)-C(19)-H(19C)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DC25F1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227C119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997189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O(2)-C(20)-H(20A)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1497E6C0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5C2FEBB7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0CBABBE6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O(2)-C(20)-H(20B)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2C72052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7EAD4601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3572A41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H(20A)-C(20)-H(20B)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0A0F0E89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333F0B6B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586382F5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O(2)-C(20)-H(20C)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CA3CEBC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04E26404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14A5CAEF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H(20A)-C(20)-H(20C)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3766FC1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  <w:tr w:rsidR="00575B20" w:rsidRPr="00575B20" w14:paraId="72F41F03" w14:textId="77777777" w:rsidTr="001A19EC">
        <w:trPr>
          <w:trHeight w:val="300"/>
          <w:jc w:val="center"/>
        </w:trPr>
        <w:tc>
          <w:tcPr>
            <w:tcW w:w="4300" w:type="dxa"/>
            <w:shd w:val="clear" w:color="auto" w:fill="auto"/>
            <w:noWrap/>
            <w:vAlign w:val="center"/>
            <w:hideMark/>
          </w:tcPr>
          <w:p w14:paraId="7C239683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H(20B)-C(20)-H(20C)</w:t>
            </w:r>
          </w:p>
        </w:tc>
        <w:tc>
          <w:tcPr>
            <w:tcW w:w="5906" w:type="dxa"/>
            <w:shd w:val="clear" w:color="auto" w:fill="auto"/>
            <w:noWrap/>
            <w:vAlign w:val="center"/>
            <w:hideMark/>
          </w:tcPr>
          <w:p w14:paraId="7C520E1B" w14:textId="77777777" w:rsidR="00575B20" w:rsidRPr="00575B20" w:rsidRDefault="00575B20" w:rsidP="00575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575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109.5</w:t>
            </w:r>
          </w:p>
        </w:tc>
      </w:tr>
    </w:tbl>
    <w:p w14:paraId="1A56A403" w14:textId="77777777" w:rsidR="00575B20" w:rsidRDefault="00F95FE9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522">
        <w:rPr>
          <w:rFonts w:ascii="Times New Roman" w:hAnsi="Times New Roman" w:cs="Times New Roman"/>
          <w:sz w:val="24"/>
          <w:szCs w:val="24"/>
        </w:rPr>
        <w:t>Symmetry transformations used to generate equivalent atoms:</w:t>
      </w:r>
    </w:p>
    <w:p w14:paraId="08DECC8D" w14:textId="77777777" w:rsidR="008E4B78" w:rsidRDefault="008E4B78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59FF4F" w14:textId="77777777" w:rsidR="008E4B78" w:rsidRDefault="008E4B78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A45B7C" w14:textId="77777777" w:rsidR="00B0055E" w:rsidRPr="00B0055E" w:rsidRDefault="00D772E6" w:rsidP="00B0055E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S7</w:t>
      </w:r>
      <w:r w:rsidR="00D317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055E" w:rsidRPr="00B0055E">
        <w:rPr>
          <w:rFonts w:ascii="Times New Roman" w:hAnsi="Times New Roman" w:cs="Times New Roman"/>
          <w:b/>
          <w:sz w:val="24"/>
          <w:szCs w:val="24"/>
        </w:rPr>
        <w:t>Anisotropic displacement parameters (Å</w:t>
      </w:r>
      <w:r w:rsidR="00B0055E" w:rsidRPr="00AC3F7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B0055E" w:rsidRPr="00B0055E">
        <w:rPr>
          <w:rFonts w:ascii="Times New Roman" w:hAnsi="Times New Roman" w:cs="Times New Roman"/>
          <w:b/>
          <w:sz w:val="24"/>
          <w:szCs w:val="24"/>
        </w:rPr>
        <w:t>x 10</w:t>
      </w:r>
      <w:r w:rsidR="00B0055E" w:rsidRPr="00AC3F7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B0055E" w:rsidRPr="00B0055E">
        <w:rPr>
          <w:rFonts w:ascii="Times New Roman" w:hAnsi="Times New Roman" w:cs="Times New Roman"/>
          <w:b/>
          <w:sz w:val="24"/>
          <w:szCs w:val="24"/>
        </w:rPr>
        <w:t>)</w:t>
      </w:r>
      <w:r w:rsidR="00E651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055E" w:rsidRPr="00B0055E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E65172" w:rsidRPr="00E65172">
        <w:rPr>
          <w:rFonts w:ascii="Times New Roman" w:hAnsi="Times New Roman" w:cs="Times New Roman"/>
          <w:b/>
          <w:sz w:val="24"/>
          <w:szCs w:val="24"/>
        </w:rPr>
        <w:t>3-(2,5-dimethoxyphenyl)-5-methyl-7-phenyl-[1,2,4] triazolo [4,3-a]pyrimidine (2h).</w:t>
      </w:r>
      <w:r w:rsidR="00E65172">
        <w:rPr>
          <w:rFonts w:ascii="Times New Roman" w:hAnsi="Times New Roman" w:cs="Times New Roman"/>
          <w:b/>
          <w:sz w:val="24"/>
          <w:szCs w:val="24"/>
        </w:rPr>
        <w:t xml:space="preserve"> The anisotropic </w:t>
      </w:r>
      <w:r w:rsidR="00B0055E" w:rsidRPr="00B0055E">
        <w:rPr>
          <w:rFonts w:ascii="Times New Roman" w:hAnsi="Times New Roman" w:cs="Times New Roman"/>
          <w:b/>
          <w:sz w:val="24"/>
          <w:szCs w:val="24"/>
        </w:rPr>
        <w:t>displacement fac</w:t>
      </w:r>
      <w:r w:rsidR="005B1B1D">
        <w:rPr>
          <w:rFonts w:ascii="Times New Roman" w:hAnsi="Times New Roman" w:cs="Times New Roman"/>
          <w:b/>
          <w:sz w:val="24"/>
          <w:szCs w:val="24"/>
        </w:rPr>
        <w:t xml:space="preserve">tor exponent takes the </w:t>
      </w:r>
      <w:r w:rsidR="005B1B1D">
        <w:rPr>
          <w:rFonts w:ascii="Times New Roman" w:hAnsi="Times New Roman" w:cs="Times New Roman"/>
          <w:b/>
          <w:sz w:val="24"/>
          <w:szCs w:val="24"/>
        </w:rPr>
        <w:lastRenderedPageBreak/>
        <w:t>form: -2π</w:t>
      </w:r>
      <w:r w:rsidR="00B0055E" w:rsidRPr="005B1B1D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B0055E" w:rsidRPr="00B0055E">
        <w:rPr>
          <w:rFonts w:ascii="Times New Roman" w:hAnsi="Times New Roman" w:cs="Times New Roman"/>
          <w:b/>
          <w:sz w:val="24"/>
          <w:szCs w:val="24"/>
        </w:rPr>
        <w:t>[ h</w:t>
      </w:r>
      <w:r w:rsidR="00BE0E1F" w:rsidRPr="00BE0E1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BE0E1F">
        <w:rPr>
          <w:rFonts w:ascii="Times New Roman" w:hAnsi="Times New Roman" w:cs="Times New Roman"/>
          <w:b/>
          <w:sz w:val="24"/>
          <w:szCs w:val="24"/>
        </w:rPr>
        <w:t>a*</w:t>
      </w:r>
      <w:r w:rsidR="00BE0E1F" w:rsidRPr="00BE0E1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BE0E1F">
        <w:rPr>
          <w:rFonts w:ascii="Times New Roman" w:hAnsi="Times New Roman" w:cs="Times New Roman"/>
          <w:b/>
          <w:sz w:val="24"/>
          <w:szCs w:val="24"/>
        </w:rPr>
        <w:t>U</w:t>
      </w:r>
      <w:r w:rsidR="00BE0E1F" w:rsidRPr="00BE0E1F">
        <w:rPr>
          <w:rFonts w:ascii="Times New Roman" w:hAnsi="Times New Roman" w:cs="Times New Roman"/>
          <w:b/>
          <w:sz w:val="24"/>
          <w:szCs w:val="24"/>
          <w:vertAlign w:val="superscript"/>
        </w:rPr>
        <w:t>11</w:t>
      </w:r>
      <w:r w:rsidR="00BE0E1F">
        <w:rPr>
          <w:rFonts w:ascii="Times New Roman" w:hAnsi="Times New Roman" w:cs="Times New Roman"/>
          <w:b/>
          <w:sz w:val="24"/>
          <w:szCs w:val="24"/>
        </w:rPr>
        <w:t xml:space="preserve"> + ... + 2 h k a* b* U</w:t>
      </w:r>
      <w:r w:rsidR="00BE0E1F" w:rsidRPr="00BE0E1F">
        <w:rPr>
          <w:rFonts w:ascii="Times New Roman" w:hAnsi="Times New Roman" w:cs="Times New Roman"/>
          <w:b/>
          <w:sz w:val="24"/>
          <w:szCs w:val="24"/>
          <w:vertAlign w:val="superscript"/>
        </w:rPr>
        <w:t>12</w:t>
      </w:r>
      <w:r w:rsidR="00B0055E" w:rsidRPr="00B0055E">
        <w:rPr>
          <w:rFonts w:ascii="Times New Roman" w:hAnsi="Times New Roman" w:cs="Times New Roman"/>
          <w:b/>
          <w:sz w:val="24"/>
          <w:szCs w:val="24"/>
        </w:rPr>
        <w:t>]</w:t>
      </w:r>
    </w:p>
    <w:tbl>
      <w:tblPr>
        <w:tblW w:w="986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1500"/>
        <w:gridCol w:w="1340"/>
        <w:gridCol w:w="1340"/>
        <w:gridCol w:w="1360"/>
        <w:gridCol w:w="1460"/>
        <w:gridCol w:w="1360"/>
      </w:tblGrid>
      <w:tr w:rsidR="00AC3F70" w:rsidRPr="00B0055E" w14:paraId="1850E4C9" w14:textId="77777777" w:rsidTr="00AC3F70">
        <w:trPr>
          <w:trHeight w:val="300"/>
          <w:jc w:val="center"/>
        </w:trPr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565919" w14:textId="77777777" w:rsidR="00AC3F70" w:rsidRPr="00B0055E" w:rsidRDefault="00AC3F70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A4DEA2" w14:textId="77777777" w:rsidR="00AC3F70" w:rsidRPr="00B0055E" w:rsidRDefault="000C0A88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</w:t>
            </w:r>
            <w:r w:rsidRPr="000C0A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 w:eastAsia="en-IN"/>
              </w:rPr>
              <w:t>11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FDE2CA" w14:textId="77777777" w:rsidR="00AC3F70" w:rsidRPr="00B0055E" w:rsidRDefault="000C0A88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</w:t>
            </w:r>
            <w:r w:rsidRPr="000C0A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 w:eastAsia="en-IN"/>
              </w:rPr>
              <w:t>22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F23579" w14:textId="77777777" w:rsidR="00AC3F70" w:rsidRPr="00B0055E" w:rsidRDefault="000C0A88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</w:t>
            </w:r>
            <w:r w:rsidRPr="000C0A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 w:eastAsia="en-IN"/>
              </w:rPr>
              <w:t>33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FA57D9" w14:textId="77777777" w:rsidR="00AC3F70" w:rsidRPr="00B0055E" w:rsidRDefault="000C0A88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</w:t>
            </w:r>
            <w:r w:rsidRPr="000C0A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 w:eastAsia="en-IN"/>
              </w:rPr>
              <w:t>23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08E119" w14:textId="77777777" w:rsidR="00AC3F70" w:rsidRPr="00B0055E" w:rsidRDefault="000C0A88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</w:t>
            </w:r>
            <w:r w:rsidRPr="000C0A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 w:eastAsia="en-IN"/>
              </w:rPr>
              <w:t>13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B03794" w14:textId="77777777" w:rsidR="00AC3F70" w:rsidRPr="00B0055E" w:rsidRDefault="000C0A88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</w:t>
            </w:r>
            <w:r w:rsidRPr="000C0A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IN" w:eastAsia="en-IN"/>
              </w:rPr>
              <w:t>12</w:t>
            </w:r>
          </w:p>
        </w:tc>
      </w:tr>
      <w:tr w:rsidR="00B0055E" w:rsidRPr="00B0055E" w14:paraId="1652992B" w14:textId="77777777" w:rsidTr="00AC3F70">
        <w:trPr>
          <w:trHeight w:val="300"/>
          <w:jc w:val="center"/>
        </w:trPr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B97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O(1)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671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64(1) 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B00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53(1)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D74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46(1) 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97A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-4(1)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CC2F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0(1) 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18F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-5(1)</w:t>
            </w:r>
          </w:p>
        </w:tc>
      </w:tr>
      <w:tr w:rsidR="00B0055E" w:rsidRPr="00B0055E" w14:paraId="346235D1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9CACD8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N(2)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43AA14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31(1)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49414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D596A8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29(1)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A597A7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05BB050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-1(1)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2BC144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</w:tr>
      <w:tr w:rsidR="00B0055E" w:rsidRPr="00B0055E" w14:paraId="58C5E57B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6B766E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O(2)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4F436F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67(1)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ED634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62(1)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9070B9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59(1)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E5557E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5B1B33C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D9D5B5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-10(1)</w:t>
            </w:r>
          </w:p>
        </w:tc>
      </w:tr>
      <w:tr w:rsidR="00B0055E" w:rsidRPr="00B0055E" w14:paraId="56398CFC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B01877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N(1)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4B6834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40(1)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D7D4C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B0990E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909E9B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C587AB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0(1)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96942E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1(1)</w:t>
            </w:r>
          </w:p>
        </w:tc>
      </w:tr>
      <w:tr w:rsidR="00B0055E" w:rsidRPr="00B0055E" w14:paraId="69854DF5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8E2885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N(4)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59682C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35(1)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A23ACE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78(1)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AC5AD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48(1)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025531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19(1)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52F1EF5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0(1)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678208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4(1)</w:t>
            </w:r>
          </w:p>
        </w:tc>
      </w:tr>
      <w:tr w:rsidR="00B0055E" w:rsidRPr="00B0055E" w14:paraId="710F1B85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A0CAB9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N(3)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31E7AF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36(1)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35F624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80(2)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49A81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47(1)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DC15418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18(1)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1CC3CDE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EBDC3D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</w:tr>
      <w:tr w:rsidR="00B0055E" w:rsidRPr="00B0055E" w14:paraId="67866136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B9FA64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C(9)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6BB512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32(1)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25312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CDB021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31(1)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8EC78F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2EA37B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0(1)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E6804A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1(1)</w:t>
            </w:r>
          </w:p>
        </w:tc>
      </w:tr>
      <w:tr w:rsidR="00B0055E" w:rsidRPr="00B0055E" w14:paraId="5EA0F29B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94C54D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C(7)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05ECDF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40(1)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102FC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04F3C8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29(1)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108EC0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0E532AF8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2(1)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7A4215F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</w:tr>
      <w:tr w:rsidR="00B0055E" w:rsidRPr="00B0055E" w14:paraId="54C6E685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F880DE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C(8)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1896E5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33(1)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5A03C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84EACE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D4CCCB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765644B8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697488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1(1)</w:t>
            </w:r>
          </w:p>
        </w:tc>
      </w:tr>
      <w:tr w:rsidR="00B0055E" w:rsidRPr="00B0055E" w14:paraId="36E4B1A4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D8656F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C(10)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5C3ACC8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33(1)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EC8472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45E7C7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7DA684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0E0484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-2(1)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741EB1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3(1)</w:t>
            </w:r>
          </w:p>
        </w:tc>
      </w:tr>
      <w:tr w:rsidR="00B0055E" w:rsidRPr="00B0055E" w14:paraId="6BB3BAEB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E7FA3C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1BB539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49(1)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A82FEE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E79DA7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30(1)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3BE929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10B4C9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986994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-2(1)</w:t>
            </w:r>
          </w:p>
        </w:tc>
      </w:tr>
      <w:tr w:rsidR="00B0055E" w:rsidRPr="00B0055E" w14:paraId="18BC4A3C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916C00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C(17)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8D2CE8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37(1)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48D02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57(1)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66739B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36(1)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11E2CD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4DAB54F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0E7D3F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-3(1)</w:t>
            </w:r>
          </w:p>
        </w:tc>
      </w:tr>
      <w:tr w:rsidR="00B0055E" w:rsidRPr="00B0055E" w14:paraId="05DE5312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A78918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C(12)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E74991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30(1)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21595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C6D974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32(1)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3525B5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7987B1F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5C3068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</w:tr>
      <w:tr w:rsidR="00B0055E" w:rsidRPr="00B0055E" w14:paraId="30C51C8B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D258DD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C(11)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4BF42B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86EC5D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53(1)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CA78EE8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33(1)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3224C0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05CB51D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40F0F2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</w:tr>
      <w:tr w:rsidR="00B0055E" w:rsidRPr="00B0055E" w14:paraId="528FABAC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4E4BE0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C(16)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65A57C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37(1)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2E71DB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56(1)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76C42A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45(1)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F45279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1B0C33B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E29543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</w:tr>
      <w:tr w:rsidR="00B0055E" w:rsidRPr="00B0055E" w14:paraId="756EFD73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CB9D77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C(13)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08B3B2F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38(1)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86A3CD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53(1)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EACB18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37(1)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222CB4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1BDD30B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7(1)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FA2D91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</w:tr>
      <w:tr w:rsidR="00B0055E" w:rsidRPr="00B0055E" w14:paraId="79C063E4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DFE2A8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C(6)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AB2395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52(1)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24F60B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3EA56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05C0E2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3696CAD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1EFDB6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0(1)</w:t>
            </w:r>
          </w:p>
        </w:tc>
      </w:tr>
      <w:tr w:rsidR="00B0055E" w:rsidRPr="00B0055E" w14:paraId="13432A10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4C5167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C(18)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7FCB29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45B59D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58(1)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F93506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41(1)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181109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0F66EE3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ACC862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7(1)</w:t>
            </w:r>
          </w:p>
        </w:tc>
      </w:tr>
      <w:tr w:rsidR="00B0055E" w:rsidRPr="00B0055E" w14:paraId="48E7342B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2B15B9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C(15)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913770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45(1)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CA838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70(2)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2514D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36(1)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79DF99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627CDC2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B16131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6(1)</w:t>
            </w:r>
          </w:p>
        </w:tc>
      </w:tr>
      <w:tr w:rsidR="00B0055E" w:rsidRPr="00B0055E" w14:paraId="71BDD23D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68C9352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C(14)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A0909B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43(1)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C65E3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68(2)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19285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34(1)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02C781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55076A2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-1(1)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87F968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4(1)</w:t>
            </w:r>
          </w:p>
        </w:tc>
      </w:tr>
      <w:tr w:rsidR="00B0055E" w:rsidRPr="00B0055E" w14:paraId="02CF0AC7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1A37664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A5B457F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55(1)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A86109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52(1)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4369F6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E8E480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10(1)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736EEA7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124FB7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2(1)</w:t>
            </w:r>
          </w:p>
        </w:tc>
      </w:tr>
      <w:tr w:rsidR="00B0055E" w:rsidRPr="00B0055E" w14:paraId="37955CC1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BDD16E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C(5)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4BC4CAD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61(2)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A64B5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57(2)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1A4E2AF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53(1)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D990F2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03E6C16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18(1)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6975B4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-7(1)</w:t>
            </w:r>
          </w:p>
        </w:tc>
      </w:tr>
      <w:tr w:rsidR="00B0055E" w:rsidRPr="00B0055E" w14:paraId="54FDD34E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7814272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C(4)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82F41F0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82(2)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01595A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54(2)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CD77E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51(2)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37DF18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11(1)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11A861C7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18(1)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3BBC19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-10(1)</w:t>
            </w:r>
          </w:p>
        </w:tc>
      </w:tr>
      <w:tr w:rsidR="00B0055E" w:rsidRPr="00B0055E" w14:paraId="2D241D84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8A04C4D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C(3)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289BEE3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82(2)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10E1EA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B9C2E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52(2)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2761B0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57F72F4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4(1)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0DE59B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7(1)</w:t>
            </w:r>
          </w:p>
        </w:tc>
      </w:tr>
      <w:tr w:rsidR="00B0055E" w:rsidRPr="00B0055E" w14:paraId="5B645CDA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5D8D2399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C(19)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0A9B8BD6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65(2)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504FC3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64(2)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10961B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59(2)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75B2802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-14(1)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1F1A8FE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-1(1)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91024E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-7(1)</w:t>
            </w:r>
          </w:p>
        </w:tc>
      </w:tr>
      <w:tr w:rsidR="00B0055E" w:rsidRPr="00B0055E" w14:paraId="3F7A6BFE" w14:textId="77777777" w:rsidTr="00B0055E">
        <w:trPr>
          <w:trHeight w:val="300"/>
          <w:jc w:val="center"/>
        </w:trPr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44AF41C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C(20)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14:paraId="3A8392A4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91(2) 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49D677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73(2)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96D118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83(2)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5E0342E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38(2)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14:paraId="053E6D81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 xml:space="preserve">0(2) 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6FBA875" w14:textId="77777777" w:rsidR="00B0055E" w:rsidRPr="00B0055E" w:rsidRDefault="00B0055E" w:rsidP="00B0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B005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-8(2)</w:t>
            </w:r>
          </w:p>
        </w:tc>
      </w:tr>
    </w:tbl>
    <w:p w14:paraId="568DC0CB" w14:textId="77777777" w:rsidR="0061427A" w:rsidRDefault="0061427A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2A1D91" w14:textId="77777777" w:rsidR="00D76A02" w:rsidRDefault="00D76A02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BCF3C8" w14:textId="77777777" w:rsidR="00846365" w:rsidRPr="00846365" w:rsidRDefault="00D772E6" w:rsidP="0084636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S8</w:t>
      </w:r>
      <w:r w:rsidR="00801B10">
        <w:rPr>
          <w:rFonts w:ascii="Times New Roman" w:hAnsi="Times New Roman" w:cs="Times New Roman"/>
          <w:b/>
          <w:sz w:val="24"/>
          <w:szCs w:val="24"/>
        </w:rPr>
        <w:t>.   Hydrogen coordinates (</w:t>
      </w:r>
      <w:r w:rsidR="00846365" w:rsidRPr="00846365">
        <w:rPr>
          <w:rFonts w:ascii="Times New Roman" w:hAnsi="Times New Roman" w:cs="Times New Roman"/>
          <w:b/>
          <w:sz w:val="24"/>
          <w:szCs w:val="24"/>
        </w:rPr>
        <w:t>x 10</w:t>
      </w:r>
      <w:r w:rsidR="00846365" w:rsidRPr="00801B10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="00846365" w:rsidRPr="00846365">
        <w:rPr>
          <w:rFonts w:ascii="Times New Roman" w:hAnsi="Times New Roman" w:cs="Times New Roman"/>
          <w:b/>
          <w:sz w:val="24"/>
          <w:szCs w:val="24"/>
        </w:rPr>
        <w:t>) and isotropic displacement parameters (Å</w:t>
      </w:r>
      <w:r w:rsidR="00846365" w:rsidRPr="00801B1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846365" w:rsidRPr="00846365">
        <w:rPr>
          <w:rFonts w:ascii="Times New Roman" w:hAnsi="Times New Roman" w:cs="Times New Roman"/>
          <w:b/>
          <w:sz w:val="24"/>
          <w:szCs w:val="24"/>
        </w:rPr>
        <w:t>x 10</w:t>
      </w:r>
      <w:r w:rsidR="00846365" w:rsidRPr="00801B1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846365" w:rsidRPr="00846365">
        <w:rPr>
          <w:rFonts w:ascii="Times New Roman" w:hAnsi="Times New Roman" w:cs="Times New Roman"/>
          <w:b/>
          <w:sz w:val="24"/>
          <w:szCs w:val="24"/>
        </w:rPr>
        <w:t>)</w:t>
      </w:r>
    </w:p>
    <w:p w14:paraId="7CE10AA8" w14:textId="77777777" w:rsidR="00D76A02" w:rsidRPr="00846365" w:rsidRDefault="004E4E80" w:rsidP="0084636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6F002D">
        <w:rPr>
          <w:rFonts w:ascii="Times New Roman" w:hAnsi="Times New Roman" w:cs="Times New Roman"/>
          <w:b/>
          <w:sz w:val="24"/>
          <w:szCs w:val="24"/>
        </w:rPr>
        <w:t xml:space="preserve">or </w:t>
      </w:r>
      <w:r w:rsidR="006F002D" w:rsidRPr="00E65172">
        <w:rPr>
          <w:rFonts w:ascii="Times New Roman" w:hAnsi="Times New Roman" w:cs="Times New Roman"/>
          <w:b/>
          <w:sz w:val="24"/>
          <w:szCs w:val="24"/>
        </w:rPr>
        <w:t>3-(2,5-dimethoxyphenyl)-5-methyl-7-phenyl-[1,2,4] triazolo [4,3-a]pyrimidine (2h).</w:t>
      </w:r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126"/>
        <w:gridCol w:w="1985"/>
        <w:gridCol w:w="1276"/>
        <w:gridCol w:w="2409"/>
      </w:tblGrid>
      <w:tr w:rsidR="00380090" w:rsidRPr="00D76A02" w14:paraId="03741712" w14:textId="77777777" w:rsidTr="00380090">
        <w:trPr>
          <w:trHeight w:val="300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62C86A" w14:textId="77777777" w:rsidR="00380090" w:rsidRPr="00D76A02" w:rsidRDefault="00380090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AF6E3D" w14:textId="77777777" w:rsidR="00380090" w:rsidRPr="00D76A02" w:rsidRDefault="00380090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24EAF0" w14:textId="77777777" w:rsidR="00380090" w:rsidRPr="00D76A02" w:rsidRDefault="00380090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55A552" w14:textId="77777777" w:rsidR="00380090" w:rsidRPr="00D76A02" w:rsidRDefault="00380090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Z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B4141A" w14:textId="77777777" w:rsidR="00380090" w:rsidRPr="00D76A02" w:rsidRDefault="00380090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U(eq)</w:t>
            </w:r>
          </w:p>
        </w:tc>
      </w:tr>
      <w:tr w:rsidR="00D76A02" w:rsidRPr="00D76A02" w14:paraId="1325D327" w14:textId="77777777" w:rsidTr="00380090">
        <w:trPr>
          <w:trHeight w:val="300"/>
          <w:jc w:val="center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B70D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H(8)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395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4396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098F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4091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75B6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4702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9AE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44</w:t>
            </w:r>
          </w:p>
        </w:tc>
      </w:tr>
      <w:tr w:rsidR="00D76A02" w:rsidRPr="00D76A02" w14:paraId="695E45BB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224D18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H(17)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7F467F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9813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64524D5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5914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A2B865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2538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E8903A8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52</w:t>
            </w:r>
          </w:p>
        </w:tc>
      </w:tr>
      <w:tr w:rsidR="00D76A02" w:rsidRPr="00D76A02" w14:paraId="36A9B81A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A600F5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H(6)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7F91AA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3479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041EB8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3593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1B4B4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6073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F23420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57</w:t>
            </w:r>
          </w:p>
        </w:tc>
      </w:tr>
      <w:tr w:rsidR="00D76A02" w:rsidRPr="00D76A02" w14:paraId="10FA7E34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088D19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H(18A)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19AEC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3911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352F90F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4827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299C8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3055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466A5F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</w:tr>
      <w:tr w:rsidR="00D76A02" w:rsidRPr="00D76A02" w14:paraId="6F348ED3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C85991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H(18B)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211739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5124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184AFD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4599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598AB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2136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82A70C1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</w:tr>
      <w:tr w:rsidR="00D76A02" w:rsidRPr="00D76A02" w14:paraId="0BBA8EF7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E58386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H(18C)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77A14E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5568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D73EC6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5263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41E931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2848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29BBD5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</w:tr>
      <w:tr w:rsidR="00D76A02" w:rsidRPr="00D76A02" w14:paraId="034314DB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0B5899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H(15)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52A845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7857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B0E2BDF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5911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B5C476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-842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D3E8A0F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61</w:t>
            </w:r>
          </w:p>
        </w:tc>
      </w:tr>
      <w:tr w:rsidR="00D76A02" w:rsidRPr="00D76A02" w14:paraId="32F1117C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83B9E6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H(14)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7F8A11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7062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6E09308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4793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75601E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-709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1F519F2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59</w:t>
            </w:r>
          </w:p>
        </w:tc>
      </w:tr>
      <w:tr w:rsidR="00D76A02" w:rsidRPr="00D76A02" w14:paraId="43CD8E8A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38A135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8D52F5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8394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0B45FA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2856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C5D9DD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7031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B43D1A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61</w:t>
            </w:r>
          </w:p>
        </w:tc>
      </w:tr>
      <w:tr w:rsidR="00D76A02" w:rsidRPr="00D76A02" w14:paraId="7A79686A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E20C7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H(5)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040964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2425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BE91FF6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2933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7C0A05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7462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69919A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</w:tr>
      <w:tr w:rsidR="00D76A02" w:rsidRPr="00D76A02" w14:paraId="12BF1678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A7A16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H(4)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FE869E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4313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338934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2213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2351E6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8597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C09E5B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74</w:t>
            </w:r>
          </w:p>
        </w:tc>
      </w:tr>
      <w:tr w:rsidR="00D76A02" w:rsidRPr="00D76A02" w14:paraId="47239752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7CDC3C6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H(3)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DC560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7295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EDD0EE2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2188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909A64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8395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37FC13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76</w:t>
            </w:r>
          </w:p>
        </w:tc>
      </w:tr>
      <w:tr w:rsidR="00D76A02" w:rsidRPr="00D76A02" w14:paraId="128BDFDE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70FDCE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H(19A)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8C59994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5531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FA1C97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3893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BB8AAB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-89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1C375D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96</w:t>
            </w:r>
          </w:p>
        </w:tc>
      </w:tr>
      <w:tr w:rsidR="00D76A02" w:rsidRPr="00D76A02" w14:paraId="4EF210BA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1814AD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lastRenderedPageBreak/>
              <w:t>H(19B)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5DE003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6342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0BA65B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3212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DCF85E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429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D3114A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96</w:t>
            </w:r>
          </w:p>
        </w:tc>
      </w:tr>
      <w:tr w:rsidR="00D76A02" w:rsidRPr="00D76A02" w14:paraId="4146102A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78830B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H(19C)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47FDD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7355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5E0CC9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3633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16516B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-416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F3E3A0E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96</w:t>
            </w:r>
          </w:p>
        </w:tc>
      </w:tr>
      <w:tr w:rsidR="00D76A02" w:rsidRPr="00D76A02" w14:paraId="4159ED77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E6F672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H(20A)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894F6D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9488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8B8E489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6895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2430BD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-799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F6E9BC0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125</w:t>
            </w:r>
          </w:p>
        </w:tc>
      </w:tr>
      <w:tr w:rsidR="00D76A02" w:rsidRPr="00D76A02" w14:paraId="31B1C2AD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F7CA78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H(20B)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1F281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9242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8512981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7535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B23A72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-46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C78CF34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125</w:t>
            </w:r>
          </w:p>
        </w:tc>
      </w:tr>
      <w:tr w:rsidR="00D76A02" w:rsidRPr="00D76A02" w14:paraId="03D91E1C" w14:textId="77777777" w:rsidTr="004E4E80">
        <w:trPr>
          <w:trHeight w:val="300"/>
          <w:jc w:val="center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8636F3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CG Times (W1)"/>
                <w:color w:val="000000"/>
                <w:sz w:val="20"/>
                <w:szCs w:val="20"/>
                <w:lang w:val="en-IN" w:eastAsia="en-IN"/>
              </w:rPr>
              <w:t>H(20C)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6F6C26C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7634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8D8147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7043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A544AD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-394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D48906B" w14:textId="77777777" w:rsidR="00D76A02" w:rsidRPr="00D76A02" w:rsidRDefault="00D76A02" w:rsidP="00D76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</w:pPr>
            <w:r w:rsidRPr="00D76A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/>
              </w:rPr>
              <w:t>125</w:t>
            </w:r>
          </w:p>
        </w:tc>
      </w:tr>
    </w:tbl>
    <w:p w14:paraId="3B64C55B" w14:textId="77777777" w:rsidR="00D76A02" w:rsidRDefault="00D76A02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F3FBD8" w14:textId="77777777" w:rsidR="00C3332B" w:rsidRDefault="00C3332B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14164" w14:textId="77777777" w:rsidR="00C3332B" w:rsidRDefault="00C3332B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0694CF" w14:textId="77777777" w:rsidR="00C3332B" w:rsidRDefault="00C3332B" w:rsidP="00F95FE9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B61DC2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05F5D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73BFE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54482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202C6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12DB6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37967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55FE6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CE195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C6E19A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C9ADEE" w14:textId="77777777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226D42" w14:textId="030A697B" w:rsidR="009B656B" w:rsidRDefault="009B656B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D4596" w14:textId="7DE36448" w:rsidR="006B597D" w:rsidRDefault="006B597D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B185E" w14:textId="4E328B84" w:rsidR="006B597D" w:rsidRDefault="006B597D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F17BB" w14:textId="37DE0D11" w:rsidR="006B597D" w:rsidRDefault="006B597D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81E7D" w14:textId="38A68F08" w:rsidR="006B597D" w:rsidRDefault="006B597D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9F5C7" w14:textId="26E6C543" w:rsidR="006B597D" w:rsidRDefault="006B597D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2A5961" w14:textId="39B3C75D" w:rsidR="006B597D" w:rsidRDefault="006B597D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40EA1" w14:textId="77777777" w:rsidR="006B597D" w:rsidRDefault="006B597D" w:rsidP="009B6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6691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4D63">
        <w:rPr>
          <w:rFonts w:ascii="Times New Roman" w:hAnsi="Times New Roman" w:cs="Times New Roman"/>
          <w:b/>
          <w:sz w:val="24"/>
          <w:szCs w:val="24"/>
        </w:rPr>
        <w:t xml:space="preserve">ANTIPROLIFERATIVE RESULTS AGAINST </w:t>
      </w:r>
      <w:r>
        <w:rPr>
          <w:rFonts w:ascii="Times New Roman" w:hAnsi="Times New Roman" w:cs="Times New Roman"/>
          <w:b/>
          <w:sz w:val="24"/>
          <w:szCs w:val="24"/>
        </w:rPr>
        <w:t>MG-63:-</w:t>
      </w:r>
      <w:r w:rsidRPr="00404D63">
        <w:rPr>
          <w:rFonts w:ascii="Times New Roman" w:hAnsi="Times New Roman" w:cs="Times New Roman"/>
          <w:b/>
          <w:sz w:val="24"/>
          <w:szCs w:val="24"/>
        </w:rPr>
        <w:t>Osteosarcoma bone cancer cell line (Human)</w:t>
      </w:r>
    </w:p>
    <w:p w14:paraId="59BAC20A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B2F14A" w14:textId="77777777" w:rsidR="00C22B75" w:rsidRPr="00B25488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488">
        <w:rPr>
          <w:rFonts w:ascii="Times New Roman" w:hAnsi="Times New Roman" w:cs="Times New Roman"/>
          <w:b/>
          <w:sz w:val="24"/>
          <w:szCs w:val="24"/>
        </w:rPr>
        <w:t>5-methyl-3,7-diphenyl-[1,2,4</w:t>
      </w:r>
      <w:r>
        <w:rPr>
          <w:rFonts w:ascii="Times New Roman" w:hAnsi="Times New Roman" w:cs="Times New Roman"/>
          <w:b/>
          <w:sz w:val="24"/>
          <w:szCs w:val="24"/>
        </w:rPr>
        <w:t>]triazolo[4,3-a]pyrimidine (2a)</w:t>
      </w:r>
    </w:p>
    <w:p w14:paraId="27DFA72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1C8C5D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6DE79AF" wp14:editId="0FEF0B1D">
            <wp:extent cx="6582405" cy="298493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90616" cy="29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95AA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17785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709CC9" w14:textId="77777777" w:rsidR="00C22B75" w:rsidRPr="00D14C94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C94">
        <w:rPr>
          <w:rFonts w:ascii="Times New Roman" w:hAnsi="Times New Roman" w:cs="Times New Roman"/>
          <w:b/>
          <w:sz w:val="24"/>
          <w:szCs w:val="24"/>
        </w:rPr>
        <w:t>5-methyl-7-phenyl-3-p-tolyl-[1,2,4</w:t>
      </w:r>
      <w:r>
        <w:rPr>
          <w:rFonts w:ascii="Times New Roman" w:hAnsi="Times New Roman" w:cs="Times New Roman"/>
          <w:b/>
          <w:sz w:val="24"/>
          <w:szCs w:val="24"/>
        </w:rPr>
        <w:t>]triazolo[4,3-a]pyrimidine (2b)</w:t>
      </w:r>
    </w:p>
    <w:p w14:paraId="393BBC8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BCB4BA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08A1786" wp14:editId="2CB54E2A">
            <wp:extent cx="6558352" cy="3205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65067" cy="320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1F0F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AA53F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6442E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67BB1C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A39">
        <w:rPr>
          <w:rFonts w:ascii="Times New Roman" w:hAnsi="Times New Roman" w:cs="Times New Roman"/>
          <w:b/>
          <w:sz w:val="24"/>
          <w:szCs w:val="24"/>
        </w:rPr>
        <w:t>3-(4-methoxyphenyl)-5-methyl-7-phenyl-[1,2,4]triazolo[4,3-a] pyrimidine (2c)</w:t>
      </w:r>
    </w:p>
    <w:p w14:paraId="1C82128A" w14:textId="77777777" w:rsidR="00C22B75" w:rsidRPr="00942A39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E0B3A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2847CF8" wp14:editId="6FBB1C85">
            <wp:extent cx="6594471" cy="3363311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98760" cy="336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9AC5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2B4437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E4EB38" w14:textId="77777777" w:rsidR="00C22B75" w:rsidRPr="001A160B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60B">
        <w:rPr>
          <w:rFonts w:ascii="Times New Roman" w:hAnsi="Times New Roman" w:cs="Times New Roman"/>
          <w:b/>
          <w:sz w:val="24"/>
          <w:szCs w:val="24"/>
        </w:rPr>
        <w:t>3-(4-chlorophenyl)-5-methyl-7-phenyl-[1,2,4]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>triazolo[4,3-a] pyrimidine (2d)</w:t>
      </w:r>
    </w:p>
    <w:p w14:paraId="692072EC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E5AEB1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841FFC4" wp14:editId="16FE004F">
            <wp:extent cx="6741061" cy="303749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47737" cy="304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6AE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F11F5F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4D583B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3E854E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8CF22D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39752" w14:textId="77777777" w:rsidR="00C22B75" w:rsidRPr="00BD4913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913">
        <w:rPr>
          <w:rFonts w:ascii="Times New Roman" w:hAnsi="Times New Roman" w:cs="Times New Roman"/>
          <w:b/>
          <w:sz w:val="24"/>
          <w:szCs w:val="24"/>
        </w:rPr>
        <w:t>3-(2-chlorophenyl)-5-methyl-7-phenyl-[1,2,4]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>triazolo[4,3-a] pyrimidine (2e)</w:t>
      </w:r>
    </w:p>
    <w:p w14:paraId="4940D8A4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C3D9BA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95EA527" wp14:editId="2EF28377">
            <wp:extent cx="6600497" cy="324524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12173" cy="325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9FB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F025F1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EC6F0F" w14:textId="77777777" w:rsidR="00C22B75" w:rsidRPr="00B93B9C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B9C">
        <w:rPr>
          <w:rFonts w:ascii="Times New Roman" w:hAnsi="Times New Roman" w:cs="Times New Roman"/>
          <w:b/>
          <w:sz w:val="24"/>
          <w:szCs w:val="24"/>
        </w:rPr>
        <w:t>3-(4-isopropylphenyl)-5-methyl-7-phenyl-[1,2,4</w:t>
      </w:r>
      <w:r>
        <w:rPr>
          <w:rFonts w:ascii="Times New Roman" w:hAnsi="Times New Roman" w:cs="Times New Roman"/>
          <w:b/>
          <w:sz w:val="24"/>
          <w:szCs w:val="24"/>
        </w:rPr>
        <w:t>]triazolo[4,3-a]pyrimidine (2f)</w:t>
      </w:r>
    </w:p>
    <w:p w14:paraId="796D6A7D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9B27A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8AA2BD9" wp14:editId="2360DF7A">
            <wp:extent cx="6613973" cy="287983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23955" cy="288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47BF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C663FF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F6FFE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C4520E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8CB6B5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19">
        <w:rPr>
          <w:rFonts w:ascii="Times New Roman" w:hAnsi="Times New Roman" w:cs="Times New Roman"/>
          <w:b/>
          <w:sz w:val="24"/>
          <w:szCs w:val="24"/>
        </w:rPr>
        <w:t>3-(2,4-dichlorophenyl)-5-methyl-7-phenyl-[1,2,4</w:t>
      </w:r>
      <w:r>
        <w:rPr>
          <w:rFonts w:ascii="Times New Roman" w:hAnsi="Times New Roman" w:cs="Times New Roman"/>
          <w:b/>
          <w:sz w:val="24"/>
          <w:szCs w:val="24"/>
        </w:rPr>
        <w:t>]triazolo[4,3-a]pyrimidine (2g)</w:t>
      </w:r>
    </w:p>
    <w:p w14:paraId="214A0C81" w14:textId="77777777" w:rsidR="00C22B75" w:rsidRPr="00793D19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CE870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66A1546" wp14:editId="3EBF02FC">
            <wp:extent cx="6793471" cy="3373821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798823" cy="337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1365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381390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53372E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78BE92" w14:textId="77777777" w:rsidR="00C22B75" w:rsidRPr="001E1668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668">
        <w:rPr>
          <w:rFonts w:ascii="Times New Roman" w:hAnsi="Times New Roman" w:cs="Times New Roman"/>
          <w:b/>
          <w:sz w:val="24"/>
          <w:szCs w:val="24"/>
        </w:rPr>
        <w:t>3-(2,5-dimethoxyphenyl)-5-methyl-7-phenyl-[1,2,4]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>triazolo [4,3-a]pyrimidine (2h)</w:t>
      </w:r>
    </w:p>
    <w:p w14:paraId="5933BF3A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3C0C42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0E24E3F" wp14:editId="44E0926A">
            <wp:extent cx="6574972" cy="324769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597655" cy="325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00F0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C3E38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FCCB45" w14:textId="77777777" w:rsidR="00C22B75" w:rsidRPr="00570B1E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1E">
        <w:rPr>
          <w:rFonts w:ascii="Times New Roman" w:hAnsi="Times New Roman" w:cs="Times New Roman"/>
          <w:b/>
          <w:sz w:val="24"/>
          <w:szCs w:val="24"/>
        </w:rPr>
        <w:t>3-(3-methoxyphenyl)-5-methyl-7-phenyl-[1,2,4]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>triazolo[4,3-a] pyrimidine (2i)</w:t>
      </w:r>
    </w:p>
    <w:p w14:paraId="750F015C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B42AD2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65DC9F1" wp14:editId="07190FCD">
            <wp:extent cx="6632028" cy="333443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39200" cy="3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92A2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950A3F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B6F1F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DA431" w14:textId="77777777" w:rsidR="00C22B75" w:rsidRPr="00407870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870">
        <w:rPr>
          <w:rFonts w:ascii="Times New Roman" w:hAnsi="Times New Roman" w:cs="Times New Roman"/>
          <w:b/>
          <w:sz w:val="24"/>
          <w:szCs w:val="24"/>
        </w:rPr>
        <w:t>5-methyl-3-(naphthalen-1-yl)-7-phenyl-[1,2,4]triazolo[4</w:t>
      </w:r>
      <w:r>
        <w:rPr>
          <w:rFonts w:ascii="Times New Roman" w:hAnsi="Times New Roman" w:cs="Times New Roman"/>
          <w:b/>
          <w:sz w:val="24"/>
          <w:szCs w:val="24"/>
        </w:rPr>
        <w:t>,3-a] pyrimidine (2j)</w:t>
      </w:r>
    </w:p>
    <w:p w14:paraId="4D40B142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DD196D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77FD8A7" wp14:editId="2EA76CD0">
            <wp:extent cx="6631940" cy="30712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39654" cy="307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4C61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F000A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55D13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484749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E36B3F" w14:textId="77777777" w:rsidR="00C22B75" w:rsidRPr="00616F97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6F97">
        <w:rPr>
          <w:rFonts w:ascii="Times New Roman" w:hAnsi="Times New Roman" w:cs="Times New Roman"/>
          <w:b/>
          <w:sz w:val="24"/>
          <w:szCs w:val="24"/>
        </w:rPr>
        <w:t>3-(4-(trifluoromethyl)phenyl)-5-methyl-7-phenyl-[1,2,4]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 xml:space="preserve"> triazolo[4,3-a]pyrimidine (2k)</w:t>
      </w:r>
    </w:p>
    <w:p w14:paraId="029644C8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D955F1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80641D9" wp14:editId="53191D50">
            <wp:extent cx="6628399" cy="3163614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35619" cy="31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DB9E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6FF772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7488FE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EB821B5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F4DDF">
        <w:rPr>
          <w:rFonts w:ascii="Times New Roman" w:hAnsi="Times New Roman" w:cs="Times New Roman"/>
          <w:b/>
          <w:i/>
          <w:sz w:val="24"/>
          <w:szCs w:val="24"/>
        </w:rPr>
        <w:t>ANTIPROLIFERATIVE RESULTS AGAINST MCF-7 (Breast cancer cell line (Human)</w:t>
      </w:r>
    </w:p>
    <w:p w14:paraId="28F207C1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82044D0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FCC744" w14:textId="77777777" w:rsidR="00C22B75" w:rsidRPr="005F4DDF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DDF">
        <w:rPr>
          <w:rFonts w:ascii="Times New Roman" w:hAnsi="Times New Roman" w:cs="Times New Roman"/>
          <w:b/>
          <w:sz w:val="24"/>
          <w:szCs w:val="24"/>
        </w:rPr>
        <w:t>5-methyl-3,7-diphenyl-[1,2,4</w:t>
      </w:r>
      <w:r>
        <w:rPr>
          <w:rFonts w:ascii="Times New Roman" w:hAnsi="Times New Roman" w:cs="Times New Roman"/>
          <w:b/>
          <w:sz w:val="24"/>
          <w:szCs w:val="24"/>
        </w:rPr>
        <w:t>]triazolo[4,3-a]pyrimidine (2a)</w:t>
      </w:r>
    </w:p>
    <w:p w14:paraId="54753E2A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DEAF85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05866D18" wp14:editId="1113DBD5">
            <wp:extent cx="6642275" cy="2732690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7674" cy="27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481F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DBC00E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63970D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60A2">
        <w:rPr>
          <w:rFonts w:ascii="Times New Roman" w:hAnsi="Times New Roman" w:cs="Times New Roman"/>
          <w:b/>
          <w:sz w:val="24"/>
          <w:szCs w:val="24"/>
        </w:rPr>
        <w:t>3-(4-methoxyphenyl)-5-methyl-7-phenyl-[1,2,4]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>triazolo[4,3-a] pyrimidine (2c)</w:t>
      </w:r>
    </w:p>
    <w:p w14:paraId="6BA6AFE0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B622A0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1E53100" wp14:editId="1095B6CD">
            <wp:extent cx="6730113" cy="3216166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34293" cy="321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56E1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20A7DD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D4B6FC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C9207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518">
        <w:rPr>
          <w:rFonts w:ascii="Times New Roman" w:hAnsi="Times New Roman" w:cs="Times New Roman"/>
          <w:b/>
          <w:sz w:val="24"/>
          <w:szCs w:val="24"/>
        </w:rPr>
        <w:t>3-(2,4-dichlorophenyl)-5-methyl-7-phenyl-[1,2,4</w:t>
      </w:r>
      <w:r>
        <w:rPr>
          <w:rFonts w:ascii="Times New Roman" w:hAnsi="Times New Roman" w:cs="Times New Roman"/>
          <w:b/>
          <w:sz w:val="24"/>
          <w:szCs w:val="24"/>
        </w:rPr>
        <w:t>]triazolo[4,3-a]pyrimidine (2g)</w:t>
      </w:r>
    </w:p>
    <w:p w14:paraId="4CFADE06" w14:textId="77777777" w:rsidR="00C22B75" w:rsidRPr="00B85518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2470F5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A929C3B" wp14:editId="45806165">
            <wp:extent cx="6468580" cy="3195145"/>
            <wp:effectExtent l="0" t="0" r="889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80212" cy="320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4C9B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9DBBD5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3BDF4E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F26FCD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518">
        <w:rPr>
          <w:rFonts w:ascii="Times New Roman" w:hAnsi="Times New Roman" w:cs="Times New Roman"/>
          <w:b/>
          <w:sz w:val="24"/>
          <w:szCs w:val="24"/>
        </w:rPr>
        <w:t>3-(3-methoxyphenyl)-5-methyl-7-phenyl-[1,2,4]</w:t>
      </w:r>
      <w:r>
        <w:rPr>
          <w:rFonts w:ascii="Times New Roman" w:hAnsi="Times New Roman" w:cs="Times New Roman"/>
          <w:b/>
          <w:sz w:val="24"/>
          <w:szCs w:val="24"/>
        </w:rPr>
        <w:t>triazolo[4,3-a] pyrimidine (2i)</w:t>
      </w:r>
    </w:p>
    <w:p w14:paraId="43B7FBB7" w14:textId="77777777" w:rsidR="00C22B75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407912" w14:textId="77777777" w:rsidR="00C22B75" w:rsidRPr="00C3332B" w:rsidRDefault="00C22B75" w:rsidP="00C22B75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92530FD" wp14:editId="52D536D2">
            <wp:extent cx="6559026" cy="3447393"/>
            <wp:effectExtent l="0" t="0" r="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61861" cy="34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B75" w:rsidRPr="00C3332B" w:rsidSect="00735FA8">
      <w:footerReference w:type="default" r:id="rId7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1D6FF" w14:textId="77777777" w:rsidR="009A7679" w:rsidRDefault="009A7679" w:rsidP="00601F29">
      <w:pPr>
        <w:spacing w:after="0" w:line="240" w:lineRule="auto"/>
      </w:pPr>
      <w:r>
        <w:separator/>
      </w:r>
    </w:p>
  </w:endnote>
  <w:endnote w:type="continuationSeparator" w:id="0">
    <w:p w14:paraId="1F2DA45B" w14:textId="77777777" w:rsidR="009A7679" w:rsidRDefault="009A7679" w:rsidP="0060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32997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1B2A91F" w14:textId="77777777" w:rsidR="00FC5ED9" w:rsidRDefault="00FC5ED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601F29">
          <w:rPr>
            <w:b/>
          </w:rP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0272B4">
          <w:rPr>
            <w:b/>
            <w:bCs/>
            <w:noProof/>
          </w:rPr>
          <w:t>17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E0EDD34" w14:textId="77777777" w:rsidR="00FC5ED9" w:rsidRDefault="00FC5E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F4FBB" w14:textId="77777777" w:rsidR="009A7679" w:rsidRDefault="009A7679" w:rsidP="00601F29">
      <w:pPr>
        <w:spacing w:after="0" w:line="240" w:lineRule="auto"/>
      </w:pPr>
      <w:r>
        <w:separator/>
      </w:r>
    </w:p>
  </w:footnote>
  <w:footnote w:type="continuationSeparator" w:id="0">
    <w:p w14:paraId="1ED8FECF" w14:textId="77777777" w:rsidR="009A7679" w:rsidRDefault="009A7679" w:rsidP="00601F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179"/>
    <w:rsid w:val="00011F46"/>
    <w:rsid w:val="000133ED"/>
    <w:rsid w:val="0002307A"/>
    <w:rsid w:val="000272B4"/>
    <w:rsid w:val="00033A64"/>
    <w:rsid w:val="000368F9"/>
    <w:rsid w:val="00043593"/>
    <w:rsid w:val="00045942"/>
    <w:rsid w:val="00047E36"/>
    <w:rsid w:val="000502BF"/>
    <w:rsid w:val="00055CA4"/>
    <w:rsid w:val="00056C87"/>
    <w:rsid w:val="00057D41"/>
    <w:rsid w:val="00083915"/>
    <w:rsid w:val="000977A0"/>
    <w:rsid w:val="00097EC2"/>
    <w:rsid w:val="000A5D43"/>
    <w:rsid w:val="000C0A88"/>
    <w:rsid w:val="000D24D7"/>
    <w:rsid w:val="000D53EE"/>
    <w:rsid w:val="000E4C1E"/>
    <w:rsid w:val="000F1822"/>
    <w:rsid w:val="000F2A07"/>
    <w:rsid w:val="000F64A3"/>
    <w:rsid w:val="001147D7"/>
    <w:rsid w:val="00116798"/>
    <w:rsid w:val="00117D89"/>
    <w:rsid w:val="0012144F"/>
    <w:rsid w:val="00122AA5"/>
    <w:rsid w:val="00126F76"/>
    <w:rsid w:val="00127543"/>
    <w:rsid w:val="00127794"/>
    <w:rsid w:val="00143040"/>
    <w:rsid w:val="00171A38"/>
    <w:rsid w:val="001804C4"/>
    <w:rsid w:val="001941C2"/>
    <w:rsid w:val="001A160B"/>
    <w:rsid w:val="001A1808"/>
    <w:rsid w:val="001A19EC"/>
    <w:rsid w:val="001B48FA"/>
    <w:rsid w:val="001B5455"/>
    <w:rsid w:val="001C40A8"/>
    <w:rsid w:val="001C422A"/>
    <w:rsid w:val="001C5915"/>
    <w:rsid w:val="001D0BA6"/>
    <w:rsid w:val="001D4DB3"/>
    <w:rsid w:val="001E1668"/>
    <w:rsid w:val="001E3A66"/>
    <w:rsid w:val="001E54B5"/>
    <w:rsid w:val="001F7321"/>
    <w:rsid w:val="00212397"/>
    <w:rsid w:val="00222826"/>
    <w:rsid w:val="002247DB"/>
    <w:rsid w:val="0023550C"/>
    <w:rsid w:val="00244834"/>
    <w:rsid w:val="00245B34"/>
    <w:rsid w:val="002508B2"/>
    <w:rsid w:val="00254160"/>
    <w:rsid w:val="002641B1"/>
    <w:rsid w:val="00280EBE"/>
    <w:rsid w:val="00282F74"/>
    <w:rsid w:val="00284DD0"/>
    <w:rsid w:val="00291E54"/>
    <w:rsid w:val="00295C21"/>
    <w:rsid w:val="002A6F5B"/>
    <w:rsid w:val="002B1FD7"/>
    <w:rsid w:val="002E2499"/>
    <w:rsid w:val="002F24B8"/>
    <w:rsid w:val="002F314C"/>
    <w:rsid w:val="00300596"/>
    <w:rsid w:val="00313A17"/>
    <w:rsid w:val="00316AD3"/>
    <w:rsid w:val="00325969"/>
    <w:rsid w:val="003348B1"/>
    <w:rsid w:val="00337BD7"/>
    <w:rsid w:val="003450CA"/>
    <w:rsid w:val="003627A6"/>
    <w:rsid w:val="0036319B"/>
    <w:rsid w:val="00373C50"/>
    <w:rsid w:val="0037708E"/>
    <w:rsid w:val="00380090"/>
    <w:rsid w:val="00383560"/>
    <w:rsid w:val="00385076"/>
    <w:rsid w:val="003A48AB"/>
    <w:rsid w:val="003B071B"/>
    <w:rsid w:val="003B3637"/>
    <w:rsid w:val="003B399A"/>
    <w:rsid w:val="003C261D"/>
    <w:rsid w:val="003C2924"/>
    <w:rsid w:val="003D3804"/>
    <w:rsid w:val="003F2BF5"/>
    <w:rsid w:val="003F38BE"/>
    <w:rsid w:val="00404D63"/>
    <w:rsid w:val="00407870"/>
    <w:rsid w:val="0041007A"/>
    <w:rsid w:val="004120F0"/>
    <w:rsid w:val="004147B6"/>
    <w:rsid w:val="00421A47"/>
    <w:rsid w:val="00423A48"/>
    <w:rsid w:val="004375F5"/>
    <w:rsid w:val="004433F5"/>
    <w:rsid w:val="00443B51"/>
    <w:rsid w:val="00443F93"/>
    <w:rsid w:val="004460A2"/>
    <w:rsid w:val="00464841"/>
    <w:rsid w:val="00465D3C"/>
    <w:rsid w:val="004679A4"/>
    <w:rsid w:val="00491F66"/>
    <w:rsid w:val="004A4344"/>
    <w:rsid w:val="004A522F"/>
    <w:rsid w:val="004A5DB4"/>
    <w:rsid w:val="004A7252"/>
    <w:rsid w:val="004D53C9"/>
    <w:rsid w:val="004E385B"/>
    <w:rsid w:val="004E4E80"/>
    <w:rsid w:val="004F29F8"/>
    <w:rsid w:val="004F3433"/>
    <w:rsid w:val="004F3FAE"/>
    <w:rsid w:val="004F64C1"/>
    <w:rsid w:val="00513BB6"/>
    <w:rsid w:val="00523B54"/>
    <w:rsid w:val="005319B7"/>
    <w:rsid w:val="00566CD0"/>
    <w:rsid w:val="00570B1E"/>
    <w:rsid w:val="00575B20"/>
    <w:rsid w:val="00577E17"/>
    <w:rsid w:val="0058436B"/>
    <w:rsid w:val="00585CA6"/>
    <w:rsid w:val="00587348"/>
    <w:rsid w:val="00587991"/>
    <w:rsid w:val="005959C9"/>
    <w:rsid w:val="005A2B1A"/>
    <w:rsid w:val="005A4BD9"/>
    <w:rsid w:val="005B0309"/>
    <w:rsid w:val="005B0E84"/>
    <w:rsid w:val="005B1B1D"/>
    <w:rsid w:val="005B290E"/>
    <w:rsid w:val="005B7C05"/>
    <w:rsid w:val="005D18A2"/>
    <w:rsid w:val="005D4CBE"/>
    <w:rsid w:val="005E059A"/>
    <w:rsid w:val="005E5D60"/>
    <w:rsid w:val="005F03A3"/>
    <w:rsid w:val="005F4DDF"/>
    <w:rsid w:val="00601F29"/>
    <w:rsid w:val="00602D1A"/>
    <w:rsid w:val="0060484B"/>
    <w:rsid w:val="00604FA4"/>
    <w:rsid w:val="0061427A"/>
    <w:rsid w:val="00616F97"/>
    <w:rsid w:val="0061774A"/>
    <w:rsid w:val="00620522"/>
    <w:rsid w:val="00627FCB"/>
    <w:rsid w:val="00637035"/>
    <w:rsid w:val="00644867"/>
    <w:rsid w:val="006463C6"/>
    <w:rsid w:val="006514D8"/>
    <w:rsid w:val="006566F1"/>
    <w:rsid w:val="00660D0A"/>
    <w:rsid w:val="00667069"/>
    <w:rsid w:val="00685FC2"/>
    <w:rsid w:val="00690665"/>
    <w:rsid w:val="00696571"/>
    <w:rsid w:val="006B597D"/>
    <w:rsid w:val="006B75A8"/>
    <w:rsid w:val="006D12C7"/>
    <w:rsid w:val="006D3BC8"/>
    <w:rsid w:val="006E2225"/>
    <w:rsid w:val="006F002D"/>
    <w:rsid w:val="006F033D"/>
    <w:rsid w:val="006F2C0B"/>
    <w:rsid w:val="007014AE"/>
    <w:rsid w:val="007061E1"/>
    <w:rsid w:val="00721235"/>
    <w:rsid w:val="007272E0"/>
    <w:rsid w:val="00735FA8"/>
    <w:rsid w:val="00736FCF"/>
    <w:rsid w:val="00740077"/>
    <w:rsid w:val="00747567"/>
    <w:rsid w:val="0076780C"/>
    <w:rsid w:val="0077147F"/>
    <w:rsid w:val="00772D3D"/>
    <w:rsid w:val="00773440"/>
    <w:rsid w:val="0079027F"/>
    <w:rsid w:val="00793D19"/>
    <w:rsid w:val="007A111D"/>
    <w:rsid w:val="007A32E2"/>
    <w:rsid w:val="007A61DC"/>
    <w:rsid w:val="007A6902"/>
    <w:rsid w:val="007B36EC"/>
    <w:rsid w:val="007C4564"/>
    <w:rsid w:val="007D049A"/>
    <w:rsid w:val="007D7F1B"/>
    <w:rsid w:val="007E064E"/>
    <w:rsid w:val="007E31B6"/>
    <w:rsid w:val="007F0355"/>
    <w:rsid w:val="007F6AAB"/>
    <w:rsid w:val="008009DA"/>
    <w:rsid w:val="00801B10"/>
    <w:rsid w:val="00813600"/>
    <w:rsid w:val="00815929"/>
    <w:rsid w:val="008172FC"/>
    <w:rsid w:val="00826A31"/>
    <w:rsid w:val="00835AC3"/>
    <w:rsid w:val="00846274"/>
    <w:rsid w:val="00846365"/>
    <w:rsid w:val="00853F7E"/>
    <w:rsid w:val="00855007"/>
    <w:rsid w:val="00860028"/>
    <w:rsid w:val="0086075D"/>
    <w:rsid w:val="00861BBB"/>
    <w:rsid w:val="00864A91"/>
    <w:rsid w:val="0087118E"/>
    <w:rsid w:val="0089158D"/>
    <w:rsid w:val="008A1640"/>
    <w:rsid w:val="008B6B99"/>
    <w:rsid w:val="008D585B"/>
    <w:rsid w:val="008E4B78"/>
    <w:rsid w:val="008F0023"/>
    <w:rsid w:val="009076AA"/>
    <w:rsid w:val="009132F0"/>
    <w:rsid w:val="00925566"/>
    <w:rsid w:val="00942A39"/>
    <w:rsid w:val="00942CA7"/>
    <w:rsid w:val="00943F07"/>
    <w:rsid w:val="00944EA1"/>
    <w:rsid w:val="00954231"/>
    <w:rsid w:val="009656E6"/>
    <w:rsid w:val="00976CA5"/>
    <w:rsid w:val="009778D9"/>
    <w:rsid w:val="009809C6"/>
    <w:rsid w:val="00982A10"/>
    <w:rsid w:val="009A246C"/>
    <w:rsid w:val="009A433A"/>
    <w:rsid w:val="009A7679"/>
    <w:rsid w:val="009B2480"/>
    <w:rsid w:val="009B656B"/>
    <w:rsid w:val="009C6C93"/>
    <w:rsid w:val="009E28DF"/>
    <w:rsid w:val="009F230D"/>
    <w:rsid w:val="009F6CFF"/>
    <w:rsid w:val="00A121A8"/>
    <w:rsid w:val="00A149ED"/>
    <w:rsid w:val="00A24E33"/>
    <w:rsid w:val="00A26887"/>
    <w:rsid w:val="00A341FC"/>
    <w:rsid w:val="00A40FEF"/>
    <w:rsid w:val="00A53466"/>
    <w:rsid w:val="00A57D00"/>
    <w:rsid w:val="00A6473B"/>
    <w:rsid w:val="00A657AF"/>
    <w:rsid w:val="00A70FBB"/>
    <w:rsid w:val="00A76EFB"/>
    <w:rsid w:val="00A77D9E"/>
    <w:rsid w:val="00A87A05"/>
    <w:rsid w:val="00AA2B4F"/>
    <w:rsid w:val="00AA5180"/>
    <w:rsid w:val="00AA5CE6"/>
    <w:rsid w:val="00AB1CEF"/>
    <w:rsid w:val="00AC3352"/>
    <w:rsid w:val="00AC3F70"/>
    <w:rsid w:val="00AD4A41"/>
    <w:rsid w:val="00AD67F1"/>
    <w:rsid w:val="00AE6113"/>
    <w:rsid w:val="00AE6799"/>
    <w:rsid w:val="00AF583A"/>
    <w:rsid w:val="00B0055E"/>
    <w:rsid w:val="00B01AEC"/>
    <w:rsid w:val="00B20A52"/>
    <w:rsid w:val="00B21B40"/>
    <w:rsid w:val="00B225AB"/>
    <w:rsid w:val="00B24217"/>
    <w:rsid w:val="00B25488"/>
    <w:rsid w:val="00B404E7"/>
    <w:rsid w:val="00B46A8B"/>
    <w:rsid w:val="00B54E08"/>
    <w:rsid w:val="00B777E1"/>
    <w:rsid w:val="00B8342F"/>
    <w:rsid w:val="00B85518"/>
    <w:rsid w:val="00B93B9C"/>
    <w:rsid w:val="00BA1B83"/>
    <w:rsid w:val="00BA25FF"/>
    <w:rsid w:val="00BA65A5"/>
    <w:rsid w:val="00BB6B2D"/>
    <w:rsid w:val="00BC4F62"/>
    <w:rsid w:val="00BD2067"/>
    <w:rsid w:val="00BD4913"/>
    <w:rsid w:val="00BD54C7"/>
    <w:rsid w:val="00BE0E1F"/>
    <w:rsid w:val="00BE7A3C"/>
    <w:rsid w:val="00BF6725"/>
    <w:rsid w:val="00BF776F"/>
    <w:rsid w:val="00C062AC"/>
    <w:rsid w:val="00C1051D"/>
    <w:rsid w:val="00C20698"/>
    <w:rsid w:val="00C227B3"/>
    <w:rsid w:val="00C22B75"/>
    <w:rsid w:val="00C22C9F"/>
    <w:rsid w:val="00C25F3E"/>
    <w:rsid w:val="00C310F7"/>
    <w:rsid w:val="00C3332B"/>
    <w:rsid w:val="00C34BAC"/>
    <w:rsid w:val="00C42307"/>
    <w:rsid w:val="00C4794B"/>
    <w:rsid w:val="00C505C3"/>
    <w:rsid w:val="00C5716C"/>
    <w:rsid w:val="00C623D8"/>
    <w:rsid w:val="00C67B70"/>
    <w:rsid w:val="00C7421E"/>
    <w:rsid w:val="00C76DE9"/>
    <w:rsid w:val="00C77065"/>
    <w:rsid w:val="00C77C25"/>
    <w:rsid w:val="00C85203"/>
    <w:rsid w:val="00C91E92"/>
    <w:rsid w:val="00CA0E5C"/>
    <w:rsid w:val="00CA66D9"/>
    <w:rsid w:val="00CB34B8"/>
    <w:rsid w:val="00CC1517"/>
    <w:rsid w:val="00CC6D3F"/>
    <w:rsid w:val="00CD1AB2"/>
    <w:rsid w:val="00CD3E38"/>
    <w:rsid w:val="00D04547"/>
    <w:rsid w:val="00D05F90"/>
    <w:rsid w:val="00D121BF"/>
    <w:rsid w:val="00D14C94"/>
    <w:rsid w:val="00D163D1"/>
    <w:rsid w:val="00D27202"/>
    <w:rsid w:val="00D317C4"/>
    <w:rsid w:val="00D32B21"/>
    <w:rsid w:val="00D4010A"/>
    <w:rsid w:val="00D40C11"/>
    <w:rsid w:val="00D46579"/>
    <w:rsid w:val="00D4760C"/>
    <w:rsid w:val="00D52148"/>
    <w:rsid w:val="00D526A4"/>
    <w:rsid w:val="00D5528E"/>
    <w:rsid w:val="00D713B7"/>
    <w:rsid w:val="00D76A02"/>
    <w:rsid w:val="00D772E6"/>
    <w:rsid w:val="00D77678"/>
    <w:rsid w:val="00D87914"/>
    <w:rsid w:val="00D90314"/>
    <w:rsid w:val="00DB3374"/>
    <w:rsid w:val="00DC16B6"/>
    <w:rsid w:val="00DC55BF"/>
    <w:rsid w:val="00DD24EE"/>
    <w:rsid w:val="00DD328D"/>
    <w:rsid w:val="00DD786C"/>
    <w:rsid w:val="00DD7E56"/>
    <w:rsid w:val="00DD7E7A"/>
    <w:rsid w:val="00DF6526"/>
    <w:rsid w:val="00E050A6"/>
    <w:rsid w:val="00E21979"/>
    <w:rsid w:val="00E260F8"/>
    <w:rsid w:val="00E34B9F"/>
    <w:rsid w:val="00E44CB7"/>
    <w:rsid w:val="00E467A2"/>
    <w:rsid w:val="00E52674"/>
    <w:rsid w:val="00E5274A"/>
    <w:rsid w:val="00E547E8"/>
    <w:rsid w:val="00E60464"/>
    <w:rsid w:val="00E65172"/>
    <w:rsid w:val="00E74913"/>
    <w:rsid w:val="00E75F90"/>
    <w:rsid w:val="00E96420"/>
    <w:rsid w:val="00EA7902"/>
    <w:rsid w:val="00EC11E2"/>
    <w:rsid w:val="00EC34C1"/>
    <w:rsid w:val="00ED5A86"/>
    <w:rsid w:val="00ED5BA9"/>
    <w:rsid w:val="00EE092B"/>
    <w:rsid w:val="00EE7865"/>
    <w:rsid w:val="00EF00F5"/>
    <w:rsid w:val="00EF725C"/>
    <w:rsid w:val="00F021FA"/>
    <w:rsid w:val="00F073B9"/>
    <w:rsid w:val="00F12688"/>
    <w:rsid w:val="00F2405A"/>
    <w:rsid w:val="00F24A76"/>
    <w:rsid w:val="00F41A76"/>
    <w:rsid w:val="00F460B8"/>
    <w:rsid w:val="00F6091C"/>
    <w:rsid w:val="00F61921"/>
    <w:rsid w:val="00F7074E"/>
    <w:rsid w:val="00F709AD"/>
    <w:rsid w:val="00F71793"/>
    <w:rsid w:val="00F84D8F"/>
    <w:rsid w:val="00F87366"/>
    <w:rsid w:val="00F95FE9"/>
    <w:rsid w:val="00FA36EB"/>
    <w:rsid w:val="00FA4D2B"/>
    <w:rsid w:val="00FB0179"/>
    <w:rsid w:val="00FC072D"/>
    <w:rsid w:val="00FC5ED9"/>
    <w:rsid w:val="00FC7748"/>
    <w:rsid w:val="00FE3B88"/>
    <w:rsid w:val="00FE6D21"/>
    <w:rsid w:val="00F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26BC3"/>
  <w15:chartTrackingRefBased/>
  <w15:docId w15:val="{E75D7674-7FDA-4D11-A65F-4F6D9061A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C1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97EC2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1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F29"/>
  </w:style>
  <w:style w:type="paragraph" w:styleId="Footer">
    <w:name w:val="footer"/>
    <w:basedOn w:val="Normal"/>
    <w:link w:val="FooterChar"/>
    <w:uiPriority w:val="99"/>
    <w:unhideWhenUsed/>
    <w:rsid w:val="00601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F29"/>
  </w:style>
  <w:style w:type="paragraph" w:styleId="BalloonText">
    <w:name w:val="Balloon Text"/>
    <w:basedOn w:val="Normal"/>
    <w:link w:val="BalloonTextChar"/>
    <w:uiPriority w:val="99"/>
    <w:semiHidden/>
    <w:unhideWhenUsed/>
    <w:rsid w:val="00BA1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78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tiff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oter" Target="footer1.xml"/><Relationship Id="rId7" Type="http://schemas.openxmlformats.org/officeDocument/2006/relationships/hyperlink" Target="mailto:chetti@nitkkr.ac.in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emf"/><Relationship Id="rId40" Type="http://schemas.openxmlformats.org/officeDocument/2006/relationships/image" Target="media/image33.tif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tiff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tiff"/><Relationship Id="rId52" Type="http://schemas.openxmlformats.org/officeDocument/2006/relationships/image" Target="media/image45.tif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tiff"/><Relationship Id="rId56" Type="http://schemas.openxmlformats.org/officeDocument/2006/relationships/image" Target="media/image49.emf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tiff"/><Relationship Id="rId51" Type="http://schemas.openxmlformats.org/officeDocument/2006/relationships/image" Target="media/image44.emf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tif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tif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7A86B-B631-4D53-A677-38C336694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44</Pages>
  <Words>2665</Words>
  <Characters>15197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Jaiveer Singh</dc:creator>
  <cp:keywords/>
  <dc:description/>
  <cp:lastModifiedBy>RAVINDER KARSA</cp:lastModifiedBy>
  <cp:revision>146</cp:revision>
  <cp:lastPrinted>2019-11-23T11:39:00Z</cp:lastPrinted>
  <dcterms:created xsi:type="dcterms:W3CDTF">2019-08-20T09:55:00Z</dcterms:created>
  <dcterms:modified xsi:type="dcterms:W3CDTF">2020-05-29T02:28:00Z</dcterms:modified>
</cp:coreProperties>
</file>